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BC1C" w14:textId="77777777" w:rsidR="008041F3" w:rsidRDefault="008041F3"/>
    <w:p w14:paraId="4AE64847" w14:textId="77777777" w:rsidR="008041F3" w:rsidRDefault="008041F3"/>
    <w:p w14:paraId="7F6F97EB" w14:textId="77777777" w:rsidR="008041F3" w:rsidRDefault="008041F3">
      <w:pPr>
        <w:ind w:left="284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1573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528"/>
        <w:gridCol w:w="1557"/>
        <w:gridCol w:w="814"/>
        <w:gridCol w:w="1592"/>
        <w:gridCol w:w="1839"/>
        <w:gridCol w:w="862"/>
        <w:gridCol w:w="1119"/>
        <w:gridCol w:w="142"/>
        <w:gridCol w:w="990"/>
        <w:gridCol w:w="876"/>
        <w:gridCol w:w="1698"/>
        <w:gridCol w:w="572"/>
        <w:gridCol w:w="1409"/>
      </w:tblGrid>
      <w:tr w:rsidR="008041F3" w14:paraId="078FA073" w14:textId="77777777" w:rsidTr="002414EE">
        <w:tc>
          <w:tcPr>
            <w:tcW w:w="2268" w:type="dxa"/>
            <w:gridSpan w:val="2"/>
            <w:shd w:val="clear" w:color="auto" w:fill="DAEEF3"/>
            <w:vAlign w:val="center"/>
          </w:tcPr>
          <w:p w14:paraId="77240130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5E1DA61D" wp14:editId="327A7FB3">
                  <wp:extent cx="1285875" cy="533400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2" w:type="dxa"/>
            <w:gridSpan w:val="10"/>
            <w:shd w:val="clear" w:color="auto" w:fill="DAEEF3"/>
          </w:tcPr>
          <w:p w14:paraId="3B4E8127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UNIVERSITAS BINA DARMA</w:t>
            </w:r>
          </w:p>
          <w:p w14:paraId="4DBD929A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FAKULTAS KEGURUAN, ILMU PENDIDIKAN, DAN BAHASA</w:t>
            </w:r>
          </w:p>
          <w:p w14:paraId="7CAE0B30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PROGRAM STUDI PENDIDIKAN BAHASA INDONESIA</w:t>
            </w:r>
          </w:p>
        </w:tc>
        <w:tc>
          <w:tcPr>
            <w:tcW w:w="1984" w:type="dxa"/>
            <w:gridSpan w:val="2"/>
            <w:shd w:val="clear" w:color="auto" w:fill="DAEEF3"/>
          </w:tcPr>
          <w:p w14:paraId="3BF02A32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Kode Dokumen</w:t>
            </w:r>
          </w:p>
        </w:tc>
      </w:tr>
      <w:tr w:rsidR="008041F3" w14:paraId="41ADC742" w14:textId="77777777" w:rsidTr="002414EE">
        <w:tc>
          <w:tcPr>
            <w:tcW w:w="15734" w:type="dxa"/>
            <w:gridSpan w:val="14"/>
            <w:shd w:val="clear" w:color="auto" w:fill="DAEEF3"/>
          </w:tcPr>
          <w:p w14:paraId="2C0B1EEA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RENCANA PEMBELAJARAN SEMESTER</w:t>
            </w:r>
          </w:p>
        </w:tc>
      </w:tr>
      <w:tr w:rsidR="008041F3" w14:paraId="064ED00E" w14:textId="77777777" w:rsidTr="002414EE">
        <w:tc>
          <w:tcPr>
            <w:tcW w:w="4643" w:type="dxa"/>
            <w:gridSpan w:val="4"/>
            <w:shd w:val="clear" w:color="auto" w:fill="E7E6E6"/>
          </w:tcPr>
          <w:p w14:paraId="42C1F70F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MATA KULIAH (MK)</w:t>
            </w:r>
          </w:p>
        </w:tc>
        <w:tc>
          <w:tcPr>
            <w:tcW w:w="3437" w:type="dxa"/>
            <w:gridSpan w:val="2"/>
            <w:shd w:val="clear" w:color="auto" w:fill="E7E6E6"/>
          </w:tcPr>
          <w:p w14:paraId="262FCA40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KODE</w:t>
            </w:r>
          </w:p>
        </w:tc>
        <w:tc>
          <w:tcPr>
            <w:tcW w:w="1984" w:type="dxa"/>
            <w:gridSpan w:val="2"/>
            <w:shd w:val="clear" w:color="auto" w:fill="E7E6E6"/>
          </w:tcPr>
          <w:p w14:paraId="126EBDE3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Rumpun MK</w:t>
            </w:r>
          </w:p>
        </w:tc>
        <w:tc>
          <w:tcPr>
            <w:tcW w:w="1985" w:type="dxa"/>
            <w:gridSpan w:val="3"/>
            <w:shd w:val="clear" w:color="auto" w:fill="E7E6E6"/>
          </w:tcPr>
          <w:p w14:paraId="3D776FA1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BOBOT (sks)</w:t>
            </w:r>
          </w:p>
        </w:tc>
        <w:tc>
          <w:tcPr>
            <w:tcW w:w="1701" w:type="dxa"/>
            <w:shd w:val="clear" w:color="auto" w:fill="E7E6E6"/>
          </w:tcPr>
          <w:p w14:paraId="2A0235E0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SEMESTER</w:t>
            </w:r>
          </w:p>
        </w:tc>
        <w:tc>
          <w:tcPr>
            <w:tcW w:w="1984" w:type="dxa"/>
            <w:gridSpan w:val="2"/>
            <w:shd w:val="clear" w:color="auto" w:fill="E7E6E6"/>
          </w:tcPr>
          <w:p w14:paraId="31D9A9AB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Tgl Penyusunan</w:t>
            </w:r>
          </w:p>
        </w:tc>
      </w:tr>
      <w:tr w:rsidR="008041F3" w14:paraId="55B4C2E3" w14:textId="77777777" w:rsidTr="002414EE">
        <w:tc>
          <w:tcPr>
            <w:tcW w:w="4643" w:type="dxa"/>
            <w:gridSpan w:val="4"/>
            <w:shd w:val="clear" w:color="auto" w:fill="auto"/>
          </w:tcPr>
          <w:p w14:paraId="18904EC7" w14:textId="4FE13AB4" w:rsidR="008041F3" w:rsidRDefault="00A758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  <w:t>TEKNOLOGI DAN INOVASI PEMBELAJARAN BAHASA INDONESIA</w:t>
            </w:r>
          </w:p>
        </w:tc>
        <w:tc>
          <w:tcPr>
            <w:tcW w:w="3437" w:type="dxa"/>
            <w:gridSpan w:val="2"/>
            <w:shd w:val="clear" w:color="auto" w:fill="auto"/>
          </w:tcPr>
          <w:p w14:paraId="732AE9C7" w14:textId="3B812A41" w:rsidR="008041F3" w:rsidRPr="00A758CE" w:rsidRDefault="00CC1C87">
            <w:pPr>
              <w:rPr>
                <w:rFonts w:asciiTheme="minorHAnsi" w:eastAsia="Calibri" w:hAnsiTheme="minorHAnsi" w:cstheme="minorHAnsi"/>
                <w:sz w:val="22"/>
                <w:szCs w:val="22"/>
                <w:lang w:val="id-ID"/>
              </w:rPr>
            </w:pPr>
            <w:r w:rsidRPr="00CC1C87">
              <w:rPr>
                <w:rFonts w:asciiTheme="minorHAnsi" w:eastAsia="Calibri" w:hAnsiTheme="minorHAnsi" w:cstheme="minorHAnsi"/>
                <w:sz w:val="22"/>
                <w:szCs w:val="22"/>
              </w:rPr>
              <w:t>132</w:t>
            </w:r>
            <w:r w:rsidR="00A758CE">
              <w:rPr>
                <w:rFonts w:asciiTheme="minorHAnsi" w:eastAsia="Calibri" w:hAnsiTheme="minorHAnsi" w:cstheme="minorHAnsi"/>
                <w:sz w:val="22"/>
                <w:szCs w:val="22"/>
                <w:lang w:val="id-ID"/>
              </w:rPr>
              <w:t>5</w:t>
            </w:r>
            <w:r w:rsidRPr="00CC1C87">
              <w:rPr>
                <w:rFonts w:asciiTheme="minorHAnsi" w:eastAsia="Calibri" w:hAnsiTheme="minorHAnsi" w:cstheme="minorHAnsi"/>
                <w:sz w:val="22"/>
                <w:szCs w:val="22"/>
              </w:rPr>
              <w:t>221</w:t>
            </w:r>
            <w:r w:rsidR="00A758CE">
              <w:rPr>
                <w:rFonts w:asciiTheme="minorHAnsi" w:eastAsia="Calibri" w:hAnsiTheme="minorHAnsi" w:cstheme="minorHAnsi"/>
                <w:sz w:val="22"/>
                <w:szCs w:val="22"/>
                <w:lang w:val="id-ID"/>
              </w:rPr>
              <w:t>39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0576E0E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525E52E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T= 2</w:t>
            </w:r>
          </w:p>
        </w:tc>
        <w:tc>
          <w:tcPr>
            <w:tcW w:w="851" w:type="dxa"/>
          </w:tcPr>
          <w:p w14:paraId="59D5E43C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P=0</w:t>
            </w:r>
          </w:p>
        </w:tc>
        <w:tc>
          <w:tcPr>
            <w:tcW w:w="1701" w:type="dxa"/>
            <w:shd w:val="clear" w:color="auto" w:fill="auto"/>
          </w:tcPr>
          <w:p w14:paraId="7DA1B96B" w14:textId="2640373D" w:rsidR="008041F3" w:rsidRPr="00A758CE" w:rsidRDefault="00A758C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5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0534617" w14:textId="058CEF58" w:rsidR="008041F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A758CE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1 SEPTEMBER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2023</w:t>
            </w:r>
          </w:p>
        </w:tc>
      </w:tr>
      <w:tr w:rsidR="008041F3" w14:paraId="7CBB5E71" w14:textId="77777777" w:rsidTr="002414EE">
        <w:tc>
          <w:tcPr>
            <w:tcW w:w="4643" w:type="dxa"/>
            <w:gridSpan w:val="4"/>
            <w:vMerge w:val="restart"/>
            <w:shd w:val="clear" w:color="auto" w:fill="auto"/>
          </w:tcPr>
          <w:p w14:paraId="12A552D6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OTORISASI</w:t>
            </w:r>
          </w:p>
        </w:tc>
        <w:tc>
          <w:tcPr>
            <w:tcW w:w="3437" w:type="dxa"/>
            <w:gridSpan w:val="2"/>
            <w:shd w:val="clear" w:color="auto" w:fill="E7E6E6"/>
          </w:tcPr>
          <w:p w14:paraId="6B67A372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Pengembang RPS</w:t>
            </w:r>
          </w:p>
        </w:tc>
        <w:tc>
          <w:tcPr>
            <w:tcW w:w="3969" w:type="dxa"/>
            <w:gridSpan w:val="5"/>
            <w:shd w:val="clear" w:color="auto" w:fill="E7E6E6"/>
          </w:tcPr>
          <w:p w14:paraId="01F6461A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Koordinator RMK</w:t>
            </w:r>
          </w:p>
        </w:tc>
        <w:tc>
          <w:tcPr>
            <w:tcW w:w="3685" w:type="dxa"/>
            <w:gridSpan w:val="3"/>
            <w:shd w:val="clear" w:color="auto" w:fill="E7E6E6"/>
          </w:tcPr>
          <w:p w14:paraId="5FEC0652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Ketua PRODI</w:t>
            </w:r>
          </w:p>
        </w:tc>
      </w:tr>
      <w:tr w:rsidR="008041F3" w14:paraId="168BD181" w14:textId="77777777" w:rsidTr="002414EE">
        <w:trPr>
          <w:trHeight w:val="509"/>
        </w:trPr>
        <w:tc>
          <w:tcPr>
            <w:tcW w:w="4643" w:type="dxa"/>
            <w:gridSpan w:val="4"/>
            <w:vMerge/>
            <w:shd w:val="clear" w:color="auto" w:fill="auto"/>
          </w:tcPr>
          <w:p w14:paraId="3B23000D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C5B4E2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3B92AD9" w14:textId="77777777" w:rsidR="008041F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Yeni Ernawati, M.Pd.</w:t>
            </w:r>
          </w:p>
        </w:tc>
        <w:tc>
          <w:tcPr>
            <w:tcW w:w="3969" w:type="dxa"/>
            <w:gridSpan w:val="5"/>
            <w:tcBorders>
              <w:bottom w:val="single" w:sz="4" w:space="0" w:color="000000"/>
            </w:tcBorders>
          </w:tcPr>
          <w:p w14:paraId="51ADC47C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57BA57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Yeni Ernawati, M.Pd.</w:t>
            </w:r>
          </w:p>
        </w:tc>
        <w:tc>
          <w:tcPr>
            <w:tcW w:w="368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A9467A8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A597FE2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Dr. Hastari Mayrita, M.Pd.</w:t>
            </w:r>
          </w:p>
        </w:tc>
      </w:tr>
      <w:tr w:rsidR="008041F3" w14:paraId="7BC265DC" w14:textId="77777777" w:rsidTr="002414EE">
        <w:tc>
          <w:tcPr>
            <w:tcW w:w="2268" w:type="dxa"/>
            <w:gridSpan w:val="2"/>
            <w:vMerge w:val="restart"/>
            <w:shd w:val="clear" w:color="auto" w:fill="auto"/>
          </w:tcPr>
          <w:p w14:paraId="0CF0F185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Capaian Pembelajaran (CP)</w:t>
            </w:r>
          </w:p>
          <w:p w14:paraId="126E42E0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B0850C3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90F03F5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tcBorders>
              <w:bottom w:val="single" w:sz="4" w:space="0" w:color="000000"/>
            </w:tcBorders>
            <w:shd w:val="clear" w:color="auto" w:fill="E7E6E6"/>
          </w:tcPr>
          <w:p w14:paraId="5017B3E8" w14:textId="77777777" w:rsidR="008041F3" w:rsidRDefault="00000000">
            <w:pPr>
              <w:tabs>
                <w:tab w:val="left" w:pos="180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CPL-PRODI yang dibebankan pada MK       </w:t>
            </w:r>
          </w:p>
        </w:tc>
        <w:tc>
          <w:tcPr>
            <w:tcW w:w="7654" w:type="dxa"/>
            <w:gridSpan w:val="8"/>
            <w:tcBorders>
              <w:bottom w:val="single" w:sz="8" w:space="0" w:color="FFFFFF"/>
            </w:tcBorders>
          </w:tcPr>
          <w:p w14:paraId="385DA652" w14:textId="77777777" w:rsidR="008041F3" w:rsidRDefault="008041F3">
            <w:pPr>
              <w:tabs>
                <w:tab w:val="left" w:pos="180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2219B" w14:paraId="60100EF7" w14:textId="77777777" w:rsidTr="006A04BF">
        <w:tc>
          <w:tcPr>
            <w:tcW w:w="2268" w:type="dxa"/>
            <w:gridSpan w:val="2"/>
            <w:vMerge/>
            <w:shd w:val="clear" w:color="auto" w:fill="auto"/>
          </w:tcPr>
          <w:p w14:paraId="6BCAB376" w14:textId="77777777" w:rsidR="00F2219B" w:rsidRDefault="00F22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466" w:type="dxa"/>
            <w:gridSpan w:val="12"/>
            <w:tcBorders>
              <w:top w:val="nil"/>
              <w:bottom w:val="nil"/>
            </w:tcBorders>
            <w:vAlign w:val="center"/>
          </w:tcPr>
          <w:p w14:paraId="57A7EBDB" w14:textId="73533CD6" w:rsidR="00F2219B" w:rsidRDefault="00F2219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 w:rsidR="00FB5CF6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 Menjunjung tinggi sikap yang bermoral dalam kehidupan kepribadian pribadi dan sosial berdasarkan nilai-nilai Agama dan Pancasila</w:t>
            </w:r>
          </w:p>
        </w:tc>
      </w:tr>
      <w:tr w:rsidR="00F2219B" w14:paraId="25AF277B" w14:textId="77777777" w:rsidTr="00167CAA">
        <w:tc>
          <w:tcPr>
            <w:tcW w:w="2268" w:type="dxa"/>
            <w:gridSpan w:val="2"/>
            <w:vMerge/>
            <w:shd w:val="clear" w:color="auto" w:fill="auto"/>
          </w:tcPr>
          <w:p w14:paraId="631B14D6" w14:textId="77777777" w:rsidR="00F2219B" w:rsidRDefault="00F22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6" w:type="dxa"/>
            <w:gridSpan w:val="12"/>
            <w:tcBorders>
              <w:top w:val="nil"/>
              <w:bottom w:val="nil"/>
            </w:tcBorders>
          </w:tcPr>
          <w:p w14:paraId="61DE3BF6" w14:textId="790E31BC" w:rsidR="00F2219B" w:rsidRDefault="00F2219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 w:rsidR="00FB5CF6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Memiliki sikap profesioanal atas pekerjaannya di bidang bahasa, sastra, dan pengajarannya, baik secara mandiri maupun kelompok dengan menerapkan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PRIDE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F2219B" w14:paraId="2680203E" w14:textId="77777777" w:rsidTr="00AF04D5">
        <w:tc>
          <w:tcPr>
            <w:tcW w:w="2268" w:type="dxa"/>
            <w:gridSpan w:val="2"/>
            <w:vMerge/>
            <w:shd w:val="clear" w:color="auto" w:fill="auto"/>
          </w:tcPr>
          <w:p w14:paraId="4B8A6EBA" w14:textId="77777777" w:rsidR="00F2219B" w:rsidRDefault="00F22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6" w:type="dxa"/>
            <w:gridSpan w:val="12"/>
            <w:tcBorders>
              <w:bottom w:val="nil"/>
            </w:tcBorders>
          </w:tcPr>
          <w:p w14:paraId="1A32B616" w14:textId="2D93FF71" w:rsidR="00F2219B" w:rsidRDefault="00F2219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 w:rsidR="00FB5CF6">
              <w:rPr>
                <w:rFonts w:ascii="Calibri" w:eastAsia="Calibri" w:hAnsi="Calibri" w:cs="Calibri"/>
                <w:sz w:val="22"/>
                <w:szCs w:val="22"/>
                <w:lang w:val="id-ID"/>
              </w:rPr>
              <w:t>L 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Menguasai teori dan konsep dasar kebahasaan, kesastraan, keterampilan berbahasa, literasi, dan pendidikan</w:t>
            </w:r>
          </w:p>
        </w:tc>
      </w:tr>
      <w:tr w:rsidR="00CC1C87" w14:paraId="3B06C665" w14:textId="77777777" w:rsidTr="00CC1C87">
        <w:trPr>
          <w:trHeight w:val="311"/>
        </w:trPr>
        <w:tc>
          <w:tcPr>
            <w:tcW w:w="2268" w:type="dxa"/>
            <w:gridSpan w:val="2"/>
            <w:vMerge/>
            <w:shd w:val="clear" w:color="auto" w:fill="auto"/>
          </w:tcPr>
          <w:p w14:paraId="1C61B17C" w14:textId="77777777" w:rsidR="00CC1C87" w:rsidRDefault="00CC1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6" w:type="dxa"/>
            <w:gridSpan w:val="12"/>
            <w:tcBorders>
              <w:top w:val="nil"/>
            </w:tcBorders>
          </w:tcPr>
          <w:p w14:paraId="11A32673" w14:textId="6C3FE752" w:rsidR="00CC1C87" w:rsidRPr="00FB5CF6" w:rsidRDefault="00CC1C87">
            <w:p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CPL </w:t>
            </w:r>
            <w:r w:rsidR="00774A6B">
              <w:rPr>
                <w:rFonts w:ascii="Calibri" w:eastAsia="Calibri" w:hAnsi="Calibri" w:cs="Calibri"/>
                <w:sz w:val="22"/>
                <w:szCs w:val="22"/>
                <w:lang w:val="id-ID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</w:t>
            </w:r>
            <w:r w:rsidR="00774A6B" w:rsidRPr="00774A6B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Menguasai konsep dan teknik penyusunan perangkat pembelajaran bahasa dan sastra Indonesia</w:t>
            </w:r>
          </w:p>
        </w:tc>
      </w:tr>
      <w:tr w:rsidR="00CC1C87" w14:paraId="5CF6FD97" w14:textId="77777777" w:rsidTr="00774A6B">
        <w:trPr>
          <w:trHeight w:val="280"/>
        </w:trPr>
        <w:tc>
          <w:tcPr>
            <w:tcW w:w="2268" w:type="dxa"/>
            <w:gridSpan w:val="2"/>
            <w:vMerge/>
            <w:shd w:val="clear" w:color="auto" w:fill="auto"/>
          </w:tcPr>
          <w:p w14:paraId="2311C76B" w14:textId="77777777" w:rsidR="00CC1C87" w:rsidRDefault="00CC1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6" w:type="dxa"/>
            <w:gridSpan w:val="12"/>
            <w:tcBorders>
              <w:top w:val="nil"/>
            </w:tcBorders>
          </w:tcPr>
          <w:p w14:paraId="5A753173" w14:textId="544BB941" w:rsidR="00CC1C87" w:rsidRDefault="00CC1C8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L</w:t>
            </w:r>
            <w:r w:rsidR="00774A6B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9 </w:t>
            </w:r>
            <w:r w:rsidR="00774A6B" w:rsidRPr="00774A6B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Mampu melakukan proses evaluasi dan mampu mengelola pembelajaran secara mandiri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CC1C87" w14:paraId="6215C102" w14:textId="77777777" w:rsidTr="00CC1C87">
        <w:trPr>
          <w:trHeight w:val="275"/>
        </w:trPr>
        <w:tc>
          <w:tcPr>
            <w:tcW w:w="2268" w:type="dxa"/>
            <w:gridSpan w:val="2"/>
            <w:vMerge/>
            <w:shd w:val="clear" w:color="auto" w:fill="auto"/>
          </w:tcPr>
          <w:p w14:paraId="3189DF99" w14:textId="77777777" w:rsidR="00CC1C87" w:rsidRDefault="00CC1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6" w:type="dxa"/>
            <w:gridSpan w:val="12"/>
          </w:tcPr>
          <w:p w14:paraId="552AB2AF" w14:textId="262F91EC" w:rsidR="00CC1C87" w:rsidRDefault="00CC1C87" w:rsidP="00A3755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L 10 </w:t>
            </w:r>
            <w:r w:rsidR="00774A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Mampu menunjukkan kinerja mandiri, bermutu dan terukur dalam mengimplementasikan ilmu pengetahuan dan teknologi yang memperhatikan nilai humaniora, serta sesuai dengan bidang keahliannya.</w:t>
            </w:r>
          </w:p>
        </w:tc>
      </w:tr>
      <w:tr w:rsidR="00F2219B" w14:paraId="0920D4DE" w14:textId="77777777" w:rsidTr="00403FE3">
        <w:tc>
          <w:tcPr>
            <w:tcW w:w="2268" w:type="dxa"/>
            <w:gridSpan w:val="2"/>
            <w:vMerge/>
            <w:shd w:val="clear" w:color="auto" w:fill="auto"/>
          </w:tcPr>
          <w:p w14:paraId="4C17FD7C" w14:textId="77777777" w:rsidR="00F2219B" w:rsidRDefault="00F22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6" w:type="dxa"/>
            <w:gridSpan w:val="12"/>
            <w:tcBorders>
              <w:top w:val="nil"/>
            </w:tcBorders>
          </w:tcPr>
          <w:p w14:paraId="55506ADF" w14:textId="1E8005A0" w:rsidR="00F2219B" w:rsidRDefault="00F2219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 w:rsidR="00FB5CF6">
              <w:rPr>
                <w:rFonts w:ascii="Calibri" w:eastAsia="Calibri" w:hAnsi="Calibri" w:cs="Calibri"/>
                <w:sz w:val="22"/>
                <w:szCs w:val="22"/>
                <w:lang w:val="id-ID"/>
              </w:rPr>
              <w:t>L 11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Mampu mempraktikkan keterampilan berbahasa dalam bidang kebahasaan, kesastraan, kejurnalistikkan, ke-bipa-an, penulisan buku fiksi/nonfiksi, penerjemahan, kehumasan, dan/atau bidang lainnya.</w:t>
            </w:r>
          </w:p>
        </w:tc>
      </w:tr>
      <w:tr w:rsidR="008041F3" w14:paraId="53D5AEAD" w14:textId="77777777" w:rsidTr="002414EE">
        <w:trPr>
          <w:trHeight w:val="296"/>
        </w:trPr>
        <w:tc>
          <w:tcPr>
            <w:tcW w:w="2268" w:type="dxa"/>
            <w:gridSpan w:val="2"/>
            <w:vMerge/>
            <w:shd w:val="clear" w:color="auto" w:fill="auto"/>
          </w:tcPr>
          <w:p w14:paraId="4B92F2AF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5F74F997" w14:textId="77777777" w:rsidR="008041F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Capaian Pembelajaran Mata Kuliah (CPMK)</w:t>
            </w:r>
          </w:p>
        </w:tc>
        <w:tc>
          <w:tcPr>
            <w:tcW w:w="7654" w:type="dxa"/>
            <w:gridSpan w:val="8"/>
            <w:tcBorders>
              <w:top w:val="nil"/>
              <w:bottom w:val="nil"/>
            </w:tcBorders>
          </w:tcPr>
          <w:p w14:paraId="259803C7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1F3" w14:paraId="27159FB9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479B0454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101F06C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CPMK0102</w:t>
            </w:r>
          </w:p>
        </w:tc>
        <w:tc>
          <w:tcPr>
            <w:tcW w:w="11906" w:type="dxa"/>
            <w:gridSpan w:val="11"/>
          </w:tcPr>
          <w:p w14:paraId="627113E8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Menghargai keanekaragaman budaya, pandangan, agama dan kepercayaan, serta pendapat, atau temuan orisinal lain</w:t>
            </w:r>
          </w:p>
        </w:tc>
      </w:tr>
      <w:tr w:rsidR="008041F3" w14:paraId="7DE01DFF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039D3A07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1C7CC66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CPMK0201</w:t>
            </w:r>
          </w:p>
        </w:tc>
        <w:tc>
          <w:tcPr>
            <w:tcW w:w="11906" w:type="dxa"/>
            <w:gridSpan w:val="11"/>
          </w:tcPr>
          <w:p w14:paraId="28F94530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Mampu bekerjasama dan memiliki kepekaan sosial serta kepedulian terhadap masyarakat dan lingkungan</w:t>
            </w:r>
          </w:p>
        </w:tc>
      </w:tr>
      <w:tr w:rsidR="008041F3" w14:paraId="6AC5B90A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19EBBE7E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3F7AF2F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CPMK0202</w:t>
            </w:r>
          </w:p>
        </w:tc>
        <w:tc>
          <w:tcPr>
            <w:tcW w:w="11906" w:type="dxa"/>
            <w:gridSpan w:val="11"/>
          </w:tcPr>
          <w:p w14:paraId="50085585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Menunjukkan sikap profesioanl dan bertanggungjawab atas pekerjaan di bidang pendidikan bahasa dan sastra Indonesia secara mandiri</w:t>
            </w:r>
          </w:p>
        </w:tc>
      </w:tr>
      <w:tr w:rsidR="008041F3" w14:paraId="2581AE5D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3E5899C9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8109640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CPMK0301</w:t>
            </w:r>
          </w:p>
        </w:tc>
        <w:tc>
          <w:tcPr>
            <w:tcW w:w="11906" w:type="dxa"/>
            <w:gridSpan w:val="11"/>
          </w:tcPr>
          <w:p w14:paraId="5F60F41C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Menguasai konsep-konsep dasar kebahasaan dan kesastraan, keterampilan berbahasa dan bersastra, pembelajaran bahasa dan sastra</w:t>
            </w:r>
          </w:p>
        </w:tc>
      </w:tr>
      <w:tr w:rsidR="008041F3" w14:paraId="363638E8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6E37A599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7D8DF3B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CPMK0303</w:t>
            </w:r>
          </w:p>
        </w:tc>
        <w:tc>
          <w:tcPr>
            <w:tcW w:w="11906" w:type="dxa"/>
            <w:gridSpan w:val="11"/>
          </w:tcPr>
          <w:p w14:paraId="05F8D5FF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Menguasai konsep-konsep dasar literasi dalam bidang bahasa, sastradan pendidikan bahasa dan sastra Indonesia</w:t>
            </w:r>
          </w:p>
        </w:tc>
      </w:tr>
      <w:tr w:rsidR="008041F3" w14:paraId="116EDEFF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5E962250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0AF2FB4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CPMK0503</w:t>
            </w:r>
          </w:p>
        </w:tc>
        <w:tc>
          <w:tcPr>
            <w:tcW w:w="11906" w:type="dxa"/>
            <w:gridSpan w:val="11"/>
          </w:tcPr>
          <w:p w14:paraId="1BC5E1A9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Mampu merencanakan penyajian materi yang efektif dan inovatif</w:t>
            </w:r>
          </w:p>
        </w:tc>
      </w:tr>
      <w:tr w:rsidR="008041F3" w14:paraId="66DEEE5A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79EBAA95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0FC10EF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CPMK0505</w:t>
            </w:r>
          </w:p>
        </w:tc>
        <w:tc>
          <w:tcPr>
            <w:tcW w:w="11906" w:type="dxa"/>
            <w:gridSpan w:val="11"/>
          </w:tcPr>
          <w:p w14:paraId="412295F0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Mampu mengembangkan program pembelajaran, sumber pembelajaran, dan perangkat asesmen yang tepat dalam bidang bahasa dan sastra Indonesia</w:t>
            </w:r>
          </w:p>
        </w:tc>
      </w:tr>
      <w:tr w:rsidR="008041F3" w14:paraId="2906BE48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5692E1EB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BF1DC98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CPMK0904</w:t>
            </w:r>
          </w:p>
        </w:tc>
        <w:tc>
          <w:tcPr>
            <w:tcW w:w="11906" w:type="dxa"/>
            <w:gridSpan w:val="11"/>
          </w:tcPr>
          <w:p w14:paraId="68A8A675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Mampu mendukung lingkungan pembelajaran virtual yang efektif dan kreatif </w:t>
            </w:r>
          </w:p>
        </w:tc>
      </w:tr>
      <w:tr w:rsidR="008041F3" w14:paraId="179A402E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02BE9997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16E9A1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CPMK0905</w:t>
            </w:r>
          </w:p>
        </w:tc>
        <w:tc>
          <w:tcPr>
            <w:tcW w:w="11906" w:type="dxa"/>
            <w:gridSpan w:val="11"/>
          </w:tcPr>
          <w:p w14:paraId="3B0DB309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Mampu memberikan dukungan dan pembinaan kepada peserta didik secara mandiri dan bertanggung jawab</w:t>
            </w:r>
          </w:p>
        </w:tc>
      </w:tr>
      <w:tr w:rsidR="008041F3" w14:paraId="7D032871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139CEB5F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5FE5A01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CPMK0906</w:t>
            </w:r>
          </w:p>
        </w:tc>
        <w:tc>
          <w:tcPr>
            <w:tcW w:w="11906" w:type="dxa"/>
            <w:gridSpan w:val="11"/>
          </w:tcPr>
          <w:p w14:paraId="09CF9E93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Mampu mengelola pembelajaran secara mandiri dan profesional</w:t>
            </w:r>
          </w:p>
        </w:tc>
      </w:tr>
      <w:tr w:rsidR="00774A6B" w14:paraId="5B9C397F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22F26BAC" w14:textId="77777777" w:rsidR="00774A6B" w:rsidRDefault="00774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9196865" w14:textId="765C6CA6" w:rsidR="00774A6B" w:rsidRPr="00774A6B" w:rsidRDefault="00774A6B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10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3</w:t>
            </w:r>
          </w:p>
        </w:tc>
        <w:tc>
          <w:tcPr>
            <w:tcW w:w="11906" w:type="dxa"/>
            <w:gridSpan w:val="11"/>
          </w:tcPr>
          <w:p w14:paraId="6EC6CC65" w14:textId="44EC395D" w:rsidR="00774A6B" w:rsidRDefault="00774A6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74A6B">
              <w:rPr>
                <w:rFonts w:ascii="Calibri" w:eastAsia="Calibri" w:hAnsi="Calibri" w:cs="Calibri"/>
                <w:sz w:val="22"/>
                <w:szCs w:val="22"/>
              </w:rPr>
              <w:t>Mampu merencanakan, mengembangkan, dan menerapkan implementasi ilmu pengetahuan, konsep dasar statistik, teknologi, dan pendekatan komunikasi,  dalam bidang pendidikan dan bidang bahasa dan sastra Indonesia.</w:t>
            </w:r>
          </w:p>
        </w:tc>
      </w:tr>
      <w:tr w:rsidR="00774A6B" w14:paraId="5F443274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0C217AD7" w14:textId="77777777" w:rsidR="00774A6B" w:rsidRDefault="00774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B7246DE" w14:textId="26F31596" w:rsidR="00774A6B" w:rsidRDefault="00774A6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11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1</w:t>
            </w:r>
          </w:p>
        </w:tc>
        <w:tc>
          <w:tcPr>
            <w:tcW w:w="11906" w:type="dxa"/>
            <w:gridSpan w:val="11"/>
          </w:tcPr>
          <w:p w14:paraId="6A15BEC3" w14:textId="66F4ADE1" w:rsidR="00774A6B" w:rsidRPr="00774A6B" w:rsidRDefault="00774A6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74A6B">
              <w:rPr>
                <w:rFonts w:ascii="Calibri" w:eastAsia="Calibri" w:hAnsi="Calibri" w:cs="Calibri"/>
                <w:sz w:val="22"/>
                <w:szCs w:val="22"/>
              </w:rPr>
              <w:t>Mampu memperoleh, mengolah dan menyampaikan gagasan tertulis, menampilkan presentasi secara efektif dan menggunakan teknologi informasi secara bertanggungjawab dalam konteks bidang Pendidikan Bahasa dan Sastra Indonesia</w:t>
            </w:r>
          </w:p>
        </w:tc>
      </w:tr>
      <w:tr w:rsidR="008041F3" w14:paraId="227AEF6C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7D337C58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shd w:val="clear" w:color="auto" w:fill="D9D9D9"/>
          </w:tcPr>
          <w:p w14:paraId="3B364191" w14:textId="77777777" w:rsidR="008041F3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Kemampuan akhir tiap tahapan belajar (Sub-CPMK)</w:t>
            </w:r>
          </w:p>
        </w:tc>
        <w:tc>
          <w:tcPr>
            <w:tcW w:w="7654" w:type="dxa"/>
            <w:gridSpan w:val="8"/>
          </w:tcPr>
          <w:p w14:paraId="2B7E2C6C" w14:textId="77777777" w:rsidR="008041F3" w:rsidRDefault="008041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1F3" w14:paraId="3E1AF692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613FC0F3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DA0563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Sub-CPMK1</w:t>
            </w:r>
          </w:p>
        </w:tc>
        <w:tc>
          <w:tcPr>
            <w:tcW w:w="11906" w:type="dxa"/>
            <w:gridSpan w:val="11"/>
          </w:tcPr>
          <w:p w14:paraId="780DA25E" w14:textId="73895BF4" w:rsidR="008041F3" w:rsidRPr="006E5AF7" w:rsidRDefault="00774A6B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Kemampuan untuk </w:t>
            </w:r>
            <w:r w:rsidR="00AE3CC8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memahami hakikat teknologi pembelajaran</w:t>
            </w:r>
          </w:p>
        </w:tc>
      </w:tr>
      <w:tr w:rsidR="00774A6B" w14:paraId="00053236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2B7213C9" w14:textId="77777777" w:rsidR="00774A6B" w:rsidRDefault="00774A6B" w:rsidP="00774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26DCA34" w14:textId="77777777" w:rsidR="00774A6B" w:rsidRDefault="00774A6B" w:rsidP="00774A6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Sub-CPMK2</w:t>
            </w:r>
          </w:p>
        </w:tc>
        <w:tc>
          <w:tcPr>
            <w:tcW w:w="11906" w:type="dxa"/>
            <w:gridSpan w:val="11"/>
          </w:tcPr>
          <w:p w14:paraId="58F311F8" w14:textId="21C050EC" w:rsidR="00774A6B" w:rsidRPr="006E5AF7" w:rsidRDefault="00774A6B" w:rsidP="00774A6B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BD4A0E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Kemampuan untuk </w:t>
            </w:r>
            <w:r w:rsidR="00AE3CC8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memahami perkembangan teknologi pembelajaran</w:t>
            </w:r>
          </w:p>
        </w:tc>
      </w:tr>
      <w:tr w:rsidR="00774A6B" w14:paraId="2B63802B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6263F04C" w14:textId="77777777" w:rsidR="00774A6B" w:rsidRDefault="00774A6B" w:rsidP="00774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F0673AC" w14:textId="77777777" w:rsidR="00774A6B" w:rsidRDefault="00774A6B" w:rsidP="00774A6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Sub-CPMK3</w:t>
            </w:r>
          </w:p>
        </w:tc>
        <w:tc>
          <w:tcPr>
            <w:tcW w:w="11906" w:type="dxa"/>
            <w:gridSpan w:val="11"/>
          </w:tcPr>
          <w:p w14:paraId="25904994" w14:textId="1C4E1661" w:rsidR="00774A6B" w:rsidRPr="006E5AF7" w:rsidRDefault="00774A6B" w:rsidP="00774A6B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BD4A0E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Kemampuan untuk </w:t>
            </w:r>
            <w:r w:rsidR="00AE3CC8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memahami dan mengidentifikasikan modalitas belajar </w:t>
            </w:r>
          </w:p>
        </w:tc>
      </w:tr>
      <w:tr w:rsidR="00774A6B" w14:paraId="36C0CEFD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2338BD73" w14:textId="77777777" w:rsidR="00774A6B" w:rsidRDefault="00774A6B" w:rsidP="00774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2C8B7B9" w14:textId="77777777" w:rsidR="00774A6B" w:rsidRDefault="00774A6B" w:rsidP="00774A6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Sub-CPMK4</w:t>
            </w:r>
          </w:p>
        </w:tc>
        <w:tc>
          <w:tcPr>
            <w:tcW w:w="11906" w:type="dxa"/>
            <w:gridSpan w:val="11"/>
          </w:tcPr>
          <w:p w14:paraId="793D10F7" w14:textId="15ECC1EC" w:rsidR="00774A6B" w:rsidRPr="006E5AF7" w:rsidRDefault="00774A6B" w:rsidP="00774A6B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BD4A0E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Kemampuan untuk </w:t>
            </w:r>
            <w:r w:rsidR="00AE3CC8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memahami pemanfaatan teknologi dan inovasinya dalam pembelajaran bahasa Indonesia</w:t>
            </w:r>
          </w:p>
        </w:tc>
      </w:tr>
      <w:tr w:rsidR="00774A6B" w14:paraId="143B47AC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1DD1921C" w14:textId="77777777" w:rsidR="00774A6B" w:rsidRDefault="00774A6B" w:rsidP="00774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BDEF99E" w14:textId="77777777" w:rsidR="00774A6B" w:rsidRDefault="00774A6B" w:rsidP="00774A6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Sub-CPMK5</w:t>
            </w:r>
          </w:p>
        </w:tc>
        <w:tc>
          <w:tcPr>
            <w:tcW w:w="11906" w:type="dxa"/>
            <w:gridSpan w:val="11"/>
          </w:tcPr>
          <w:p w14:paraId="041AD3C8" w14:textId="1AF82A4C" w:rsidR="00774A6B" w:rsidRPr="006E5AF7" w:rsidRDefault="00774A6B" w:rsidP="00774A6B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BD4A0E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Kemampuan untuk </w:t>
            </w:r>
            <w:r w:rsidR="00AE3CC8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memahami proses pendidikan jarak jauh dan pembelajaran daring</w:t>
            </w:r>
          </w:p>
        </w:tc>
      </w:tr>
      <w:tr w:rsidR="00774A6B" w14:paraId="32552400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413944CF" w14:textId="77777777" w:rsidR="00774A6B" w:rsidRDefault="00774A6B" w:rsidP="00774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D11A34C" w14:textId="77777777" w:rsidR="00774A6B" w:rsidRDefault="00774A6B" w:rsidP="00774A6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Sub-CPMK6</w:t>
            </w:r>
          </w:p>
        </w:tc>
        <w:tc>
          <w:tcPr>
            <w:tcW w:w="11906" w:type="dxa"/>
            <w:gridSpan w:val="11"/>
          </w:tcPr>
          <w:p w14:paraId="38B27C3E" w14:textId="594CB77D" w:rsidR="00774A6B" w:rsidRPr="006E5AF7" w:rsidRDefault="00774A6B" w:rsidP="00774A6B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BD4A0E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Kemampuan untuk </w:t>
            </w:r>
            <w:r w:rsidR="00AE3CC8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mengidentifikasi problematika pembelajaran jarak jauh dan pembelajaran daring</w:t>
            </w:r>
          </w:p>
        </w:tc>
      </w:tr>
      <w:tr w:rsidR="00774A6B" w14:paraId="2ACB65BE" w14:textId="77777777" w:rsidTr="00774A6B">
        <w:trPr>
          <w:trHeight w:val="70"/>
        </w:trPr>
        <w:tc>
          <w:tcPr>
            <w:tcW w:w="2268" w:type="dxa"/>
            <w:gridSpan w:val="2"/>
            <w:vMerge/>
            <w:shd w:val="clear" w:color="auto" w:fill="auto"/>
          </w:tcPr>
          <w:p w14:paraId="0752E6CD" w14:textId="77777777" w:rsidR="00774A6B" w:rsidRDefault="00774A6B" w:rsidP="00774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26CEEF0" w14:textId="77777777" w:rsidR="00774A6B" w:rsidRDefault="00774A6B" w:rsidP="00774A6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Sub-CPMK7</w:t>
            </w:r>
          </w:p>
        </w:tc>
        <w:tc>
          <w:tcPr>
            <w:tcW w:w="11906" w:type="dxa"/>
            <w:gridSpan w:val="11"/>
          </w:tcPr>
          <w:p w14:paraId="781723F5" w14:textId="29DDADDD" w:rsidR="00774A6B" w:rsidRPr="006E5AF7" w:rsidRDefault="00774A6B" w:rsidP="00774A6B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BD4A0E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Kemampuan untuk </w:t>
            </w:r>
            <w:r w:rsidR="00AE3CC8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mengoperasikan berbagai aplikasi pembelajaran pada materi bahasa Indonesia</w:t>
            </w:r>
          </w:p>
        </w:tc>
      </w:tr>
      <w:tr w:rsidR="008041F3" w14:paraId="57483050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0FECECAE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shd w:val="clear" w:color="auto" w:fill="BFBFBF"/>
          </w:tcPr>
          <w:p w14:paraId="0F4088AF" w14:textId="77777777" w:rsidR="008041F3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Korelasi CPL terhadap Sub-CPMK</w:t>
            </w:r>
          </w:p>
        </w:tc>
        <w:tc>
          <w:tcPr>
            <w:tcW w:w="7654" w:type="dxa"/>
            <w:gridSpan w:val="8"/>
          </w:tcPr>
          <w:p w14:paraId="39C86144" w14:textId="77777777" w:rsidR="008041F3" w:rsidRDefault="008041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1F3" w14:paraId="04405221" w14:textId="77777777" w:rsidTr="002414EE">
        <w:tc>
          <w:tcPr>
            <w:tcW w:w="2268" w:type="dxa"/>
            <w:gridSpan w:val="2"/>
            <w:shd w:val="clear" w:color="auto" w:fill="auto"/>
          </w:tcPr>
          <w:p w14:paraId="07725943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466" w:type="dxa"/>
            <w:gridSpan w:val="12"/>
          </w:tcPr>
          <w:tbl>
            <w:tblPr>
              <w:tblStyle w:val="a0"/>
              <w:tblW w:w="9129" w:type="dxa"/>
              <w:tblBorders>
                <w:top w:val="single" w:sz="4" w:space="0" w:color="95B3D7"/>
                <w:left w:val="single" w:sz="4" w:space="0" w:color="95B3D7"/>
                <w:bottom w:val="single" w:sz="4" w:space="0" w:color="95B3D7"/>
                <w:right w:val="single" w:sz="4" w:space="0" w:color="95B3D7"/>
                <w:insideH w:val="single" w:sz="4" w:space="0" w:color="95B3D7"/>
                <w:insideV w:val="single" w:sz="4" w:space="0" w:color="95B3D7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91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AE3CC8" w14:paraId="3945B4BC" w14:textId="77777777" w:rsidTr="00AE3CC8">
              <w:tc>
                <w:tcPr>
                  <w:tcW w:w="1191" w:type="dxa"/>
                </w:tcPr>
                <w:p w14:paraId="2F3AD7CA" w14:textId="77777777" w:rsidR="00AE3CC8" w:rsidRDefault="00AE3CC8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7F753FC3" w14:textId="77777777" w:rsidR="00AE3CC8" w:rsidRDefault="00AE3CC8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Sub-CPMK1</w:t>
                  </w:r>
                </w:p>
              </w:tc>
              <w:tc>
                <w:tcPr>
                  <w:tcW w:w="1134" w:type="dxa"/>
                </w:tcPr>
                <w:p w14:paraId="501C24CF" w14:textId="77777777" w:rsidR="00AE3CC8" w:rsidRDefault="00AE3CC8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Sub-CPMK2</w:t>
                  </w:r>
                </w:p>
              </w:tc>
              <w:tc>
                <w:tcPr>
                  <w:tcW w:w="1134" w:type="dxa"/>
                </w:tcPr>
                <w:p w14:paraId="62BCF489" w14:textId="77777777" w:rsidR="00AE3CC8" w:rsidRDefault="00AE3CC8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Sub-CPMK3</w:t>
                  </w:r>
                </w:p>
              </w:tc>
              <w:tc>
                <w:tcPr>
                  <w:tcW w:w="1134" w:type="dxa"/>
                </w:tcPr>
                <w:p w14:paraId="05FE15B9" w14:textId="77777777" w:rsidR="00AE3CC8" w:rsidRDefault="00AE3CC8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Sub-CPMK4</w:t>
                  </w:r>
                </w:p>
              </w:tc>
              <w:tc>
                <w:tcPr>
                  <w:tcW w:w="1134" w:type="dxa"/>
                </w:tcPr>
                <w:p w14:paraId="7F940789" w14:textId="77777777" w:rsidR="00AE3CC8" w:rsidRDefault="00AE3CC8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Sub-CPMK5</w:t>
                  </w:r>
                </w:p>
              </w:tc>
              <w:tc>
                <w:tcPr>
                  <w:tcW w:w="1134" w:type="dxa"/>
                </w:tcPr>
                <w:p w14:paraId="6CF20ED9" w14:textId="77777777" w:rsidR="00AE3CC8" w:rsidRDefault="00AE3CC8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Sub-CPMK6</w:t>
                  </w:r>
                </w:p>
              </w:tc>
              <w:tc>
                <w:tcPr>
                  <w:tcW w:w="1134" w:type="dxa"/>
                </w:tcPr>
                <w:p w14:paraId="1D30933F" w14:textId="77777777" w:rsidR="00AE3CC8" w:rsidRDefault="00AE3CC8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Sub-CPMK7</w:t>
                  </w:r>
                </w:p>
              </w:tc>
            </w:tr>
            <w:tr w:rsidR="00AE3CC8" w14:paraId="07ABC4A7" w14:textId="77777777" w:rsidTr="00AE3CC8">
              <w:tc>
                <w:tcPr>
                  <w:tcW w:w="1191" w:type="dxa"/>
                </w:tcPr>
                <w:p w14:paraId="42336A36" w14:textId="20CBBF4D" w:rsidR="00AE3CC8" w:rsidRDefault="00AE3CC8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 xml:space="preserve">L 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497E7242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2F2233F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E3EF67C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082E1A5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8172E50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C5895D1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D7867AB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AE3CC8" w14:paraId="26BE29A5" w14:textId="77777777" w:rsidTr="00AE3CC8">
              <w:tc>
                <w:tcPr>
                  <w:tcW w:w="1191" w:type="dxa"/>
                </w:tcPr>
                <w:p w14:paraId="63A3F52F" w14:textId="1FD53031" w:rsidR="00AE3CC8" w:rsidRDefault="00AE3CC8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 xml:space="preserve">L 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240206F5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CD1BAA5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4F23D63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C29B2BE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6BAEA34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BB7BC28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2BA409F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AE3CC8" w14:paraId="2914FC67" w14:textId="77777777" w:rsidTr="00AE3CC8">
              <w:tc>
                <w:tcPr>
                  <w:tcW w:w="1191" w:type="dxa"/>
                </w:tcPr>
                <w:p w14:paraId="6850727C" w14:textId="049C0FE1" w:rsidR="00AE3CC8" w:rsidRDefault="00AE3CC8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 3</w:t>
                  </w:r>
                </w:p>
              </w:tc>
              <w:tc>
                <w:tcPr>
                  <w:tcW w:w="1134" w:type="dxa"/>
                </w:tcPr>
                <w:p w14:paraId="7144ED30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C4C4B16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5E9868D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ADB96EE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539FBC9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C7D00E5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29837D9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AE3CC8" w14:paraId="084A1381" w14:textId="77777777" w:rsidTr="00AE3CC8">
              <w:tc>
                <w:tcPr>
                  <w:tcW w:w="1191" w:type="dxa"/>
                </w:tcPr>
                <w:p w14:paraId="2523B1BE" w14:textId="674060B3" w:rsidR="00AE3CC8" w:rsidRPr="008F627D" w:rsidRDefault="00AE3CC8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 4</w:t>
                  </w:r>
                </w:p>
              </w:tc>
              <w:tc>
                <w:tcPr>
                  <w:tcW w:w="1134" w:type="dxa"/>
                </w:tcPr>
                <w:p w14:paraId="656693F2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B46A785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09575C7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0D432AE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7A8F974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876B27A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CA9DC45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AE3CC8" w14:paraId="41F3DB78" w14:textId="77777777" w:rsidTr="00AE3CC8">
              <w:tc>
                <w:tcPr>
                  <w:tcW w:w="1191" w:type="dxa"/>
                </w:tcPr>
                <w:p w14:paraId="1CDADE2F" w14:textId="68203973" w:rsidR="00AE3CC8" w:rsidRPr="008F627D" w:rsidRDefault="00AE3CC8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 5</w:t>
                  </w:r>
                </w:p>
              </w:tc>
              <w:tc>
                <w:tcPr>
                  <w:tcW w:w="1134" w:type="dxa"/>
                </w:tcPr>
                <w:p w14:paraId="138A6BE5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059FA39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6E121DD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5DD0E3A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C7792F9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24E345E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D3BF927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AE3CC8" w14:paraId="4BA1BE22" w14:textId="77777777" w:rsidTr="00AE3CC8">
              <w:tc>
                <w:tcPr>
                  <w:tcW w:w="1191" w:type="dxa"/>
                </w:tcPr>
                <w:p w14:paraId="43376E2C" w14:textId="0320EC91" w:rsidR="00AE3CC8" w:rsidRPr="008F627D" w:rsidRDefault="00AE3CC8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 9</w:t>
                  </w:r>
                </w:p>
              </w:tc>
              <w:tc>
                <w:tcPr>
                  <w:tcW w:w="1134" w:type="dxa"/>
                </w:tcPr>
                <w:p w14:paraId="408A772F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B0B20D1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4F6A421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503544A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BC56D9A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00A9B2A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1EF7B98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AE3CC8" w14:paraId="0470503E" w14:textId="77777777" w:rsidTr="00AE3CC8">
              <w:tc>
                <w:tcPr>
                  <w:tcW w:w="1191" w:type="dxa"/>
                </w:tcPr>
                <w:p w14:paraId="1707F6C5" w14:textId="37CADB37" w:rsidR="00AE3CC8" w:rsidRPr="008F627D" w:rsidRDefault="00AE3CC8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 xml:space="preserve">L 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1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2792A3EE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FA7BC6D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0F468B5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B61A9B1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CB7BF25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02CD219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284D2E4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AE3CC8" w14:paraId="703543BF" w14:textId="77777777" w:rsidTr="00AE3CC8">
              <w:tc>
                <w:tcPr>
                  <w:tcW w:w="1191" w:type="dxa"/>
                </w:tcPr>
                <w:p w14:paraId="63C31138" w14:textId="5C6A8340" w:rsidR="00AE3CC8" w:rsidRPr="008F627D" w:rsidRDefault="00AE3CC8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 11</w:t>
                  </w:r>
                </w:p>
              </w:tc>
              <w:tc>
                <w:tcPr>
                  <w:tcW w:w="1134" w:type="dxa"/>
                </w:tcPr>
                <w:p w14:paraId="4D78821C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324542D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3BDFA52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A38E990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46527FC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7BBACE3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5E45F19" w14:textId="77777777" w:rsidR="00AE3CC8" w:rsidRDefault="00AE3CC8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</w:tbl>
          <w:p w14:paraId="05F43274" w14:textId="77777777" w:rsidR="008041F3" w:rsidRDefault="008041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1F3" w14:paraId="6A509CD4" w14:textId="77777777" w:rsidTr="002414EE">
        <w:trPr>
          <w:trHeight w:val="345"/>
        </w:trPr>
        <w:tc>
          <w:tcPr>
            <w:tcW w:w="2268" w:type="dxa"/>
            <w:gridSpan w:val="2"/>
            <w:shd w:val="clear" w:color="auto" w:fill="auto"/>
          </w:tcPr>
          <w:p w14:paraId="329B6221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Deskripsi Singkat MK</w:t>
            </w:r>
          </w:p>
        </w:tc>
        <w:tc>
          <w:tcPr>
            <w:tcW w:w="13466" w:type="dxa"/>
            <w:gridSpan w:val="12"/>
          </w:tcPr>
          <w:p w14:paraId="22FD4BC5" w14:textId="26D7FB67" w:rsidR="008041F3" w:rsidRPr="0078235F" w:rsidRDefault="002414E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8235F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Mata kuliah</w:t>
            </w:r>
            <w:r w:rsidR="00350FCF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 </w:t>
            </w:r>
            <w:r w:rsidR="00AE3CC8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Teknologi dan Inovasi Pembelajaran Bahasa Indonesia adalah mata kuliah wajib dengan bobot 2 sks. Pada mata kuliah ini, mahasiswa diharapkan dapat beradaptasi dengan kemajuan teknologi di bidang pembelajaran dan berinovasi dalam pemanfaatannyauntuk digunakan dalam kegiatan belajar mengajar. </w:t>
            </w:r>
          </w:p>
        </w:tc>
      </w:tr>
      <w:tr w:rsidR="00843782" w14:paraId="0FF6FF60" w14:textId="770F40C6" w:rsidTr="00843782">
        <w:trPr>
          <w:trHeight w:val="345"/>
        </w:trPr>
        <w:tc>
          <w:tcPr>
            <w:tcW w:w="2268" w:type="dxa"/>
            <w:gridSpan w:val="2"/>
            <w:shd w:val="clear" w:color="auto" w:fill="auto"/>
          </w:tcPr>
          <w:p w14:paraId="319D702C" w14:textId="77777777" w:rsidR="00843782" w:rsidRDefault="008437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Bahan Kajian: Materi Pembelajaran</w:t>
            </w:r>
          </w:p>
        </w:tc>
        <w:tc>
          <w:tcPr>
            <w:tcW w:w="6675" w:type="dxa"/>
            <w:gridSpan w:val="5"/>
            <w:tcBorders>
              <w:right w:val="single" w:sz="4" w:space="0" w:color="auto"/>
            </w:tcBorders>
          </w:tcPr>
          <w:p w14:paraId="51280EA1" w14:textId="77777777" w:rsidR="00843782" w:rsidRDefault="00AE3CC8" w:rsidP="00350F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>Hakikat Teknologi Pembelajaran</w:t>
            </w:r>
          </w:p>
          <w:p w14:paraId="53D4DA0A" w14:textId="77777777" w:rsidR="00AE3CC8" w:rsidRDefault="00AE3CC8" w:rsidP="00350F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>Definisi TEP 1994 dan 2004</w:t>
            </w:r>
          </w:p>
          <w:p w14:paraId="7FE504D3" w14:textId="444302EB" w:rsidR="00AE3CC8" w:rsidRPr="00AE3CC8" w:rsidRDefault="00AE3CC8" w:rsidP="00AE3C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>Modalitas Belajar</w:t>
            </w:r>
          </w:p>
        </w:tc>
        <w:tc>
          <w:tcPr>
            <w:tcW w:w="6791" w:type="dxa"/>
            <w:gridSpan w:val="7"/>
            <w:tcBorders>
              <w:left w:val="single" w:sz="4" w:space="0" w:color="auto"/>
            </w:tcBorders>
          </w:tcPr>
          <w:p w14:paraId="351E19EA" w14:textId="77777777" w:rsidR="00843782" w:rsidRDefault="00AE3CC8" w:rsidP="00350F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>Pemanfaatan TIK dalam Pembelajaran Bahasa Indonesia</w:t>
            </w:r>
          </w:p>
          <w:p w14:paraId="22845A21" w14:textId="77777777" w:rsidR="00AE3CC8" w:rsidRDefault="00AE3CC8" w:rsidP="00350F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>Pengenalan Proses Pendidikan Jarak Jauh dan Pembelajaran Daring</w:t>
            </w:r>
          </w:p>
          <w:p w14:paraId="13FDE441" w14:textId="4968A65A" w:rsidR="001C1D93" w:rsidRDefault="00AE3CC8" w:rsidP="001C1D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lastRenderedPageBreak/>
              <w:t xml:space="preserve">Problematikan PJJ dan Pembelajaran Daring dan Solusi </w:t>
            </w:r>
            <w:r w:rsidR="00A47F6E"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 xml:space="preserve">menggunakan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>Teknologi</w:t>
            </w:r>
            <w:r w:rsidR="00A47F6E"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 xml:space="preserve"> </w:t>
            </w:r>
          </w:p>
          <w:p w14:paraId="1F34E398" w14:textId="233DE3DE" w:rsidR="001C1D93" w:rsidRPr="001C1D93" w:rsidRDefault="001C1D93" w:rsidP="001C1D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</w:pPr>
            <w:r w:rsidRPr="001C1D93"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 xml:space="preserve">Aplikasi Pembelajaran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>Jarak Jauh dan Pembelajaran Daring</w:t>
            </w:r>
          </w:p>
        </w:tc>
      </w:tr>
      <w:tr w:rsidR="001C3D06" w14:paraId="2A7264C2" w14:textId="76B2289A" w:rsidTr="009972CB">
        <w:tc>
          <w:tcPr>
            <w:tcW w:w="2268" w:type="dxa"/>
            <w:gridSpan w:val="2"/>
            <w:vMerge w:val="restart"/>
            <w:shd w:val="clear" w:color="auto" w:fill="auto"/>
          </w:tcPr>
          <w:p w14:paraId="11AFCEEF" w14:textId="77777777" w:rsidR="001C3D06" w:rsidRDefault="001C3D0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Pustaka</w:t>
            </w:r>
          </w:p>
        </w:tc>
        <w:tc>
          <w:tcPr>
            <w:tcW w:w="2375" w:type="dxa"/>
            <w:gridSpan w:val="2"/>
            <w:tcBorders>
              <w:bottom w:val="single" w:sz="8" w:space="0" w:color="000000"/>
            </w:tcBorders>
            <w:shd w:val="clear" w:color="auto" w:fill="E7E6E6"/>
          </w:tcPr>
          <w:p w14:paraId="20A25E20" w14:textId="77777777" w:rsidR="001C3D06" w:rsidRDefault="001C3D06">
            <w:pPr>
              <w:ind w:left="2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Utama :</w:t>
            </w:r>
          </w:p>
        </w:tc>
        <w:tc>
          <w:tcPr>
            <w:tcW w:w="11091" w:type="dxa"/>
            <w:gridSpan w:val="10"/>
            <w:tcBorders>
              <w:bottom w:val="single" w:sz="4" w:space="0" w:color="000000"/>
            </w:tcBorders>
          </w:tcPr>
          <w:p w14:paraId="2BCC9CE6" w14:textId="77777777" w:rsidR="001C3D06" w:rsidRDefault="001C3D06">
            <w:pPr>
              <w:ind w:left="26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041F3" w14:paraId="102FBD26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01902173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466" w:type="dxa"/>
            <w:gridSpan w:val="12"/>
          </w:tcPr>
          <w:p w14:paraId="4EB382C2" w14:textId="77777777" w:rsidR="008041F3" w:rsidRPr="001C1D93" w:rsidRDefault="001C1D93" w:rsidP="00E1197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right="2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  <w:t>Munir. 2009. Pembelajaran Jarak Jauh Berbasis Teknologi Informasi dan Komunikasi. Bandung: Alfabeta</w:t>
            </w:r>
          </w:p>
          <w:p w14:paraId="40A3C9DD" w14:textId="77777777" w:rsidR="001C1D93" w:rsidRPr="001C1D93" w:rsidRDefault="001C1D93" w:rsidP="00E1197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right="2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  <w:t>Situmorang, Robinson, dkk. 2009. Cakupan Konsep, Kawasan, Teknologi Pendidikan dan Perkembangan Kekinian. Jakarta: Universitas Terbuka (Modul)</w:t>
            </w:r>
          </w:p>
          <w:p w14:paraId="27AF6E85" w14:textId="0F5B8338" w:rsidR="001C1D93" w:rsidRPr="0078235F" w:rsidRDefault="001C1D93" w:rsidP="00E1197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right="2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  <w:t>Nurdyansyah, dkk. 2015. Inovasi Teknologi Pembelajaran. Sidoarjo: Nizamia Learning Center</w:t>
            </w:r>
          </w:p>
        </w:tc>
      </w:tr>
      <w:tr w:rsidR="008041F3" w14:paraId="4C5549DF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127807F4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8" w:space="0" w:color="000000"/>
            </w:tcBorders>
            <w:shd w:val="clear" w:color="auto" w:fill="E7E6E6"/>
          </w:tcPr>
          <w:p w14:paraId="21D5CCC2" w14:textId="77777777" w:rsidR="008041F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Pendukung :</w:t>
            </w:r>
          </w:p>
        </w:tc>
        <w:tc>
          <w:tcPr>
            <w:tcW w:w="11091" w:type="dxa"/>
            <w:gridSpan w:val="10"/>
            <w:tcBorders>
              <w:top w:val="single" w:sz="8" w:space="0" w:color="FFFFFF"/>
            </w:tcBorders>
          </w:tcPr>
          <w:p w14:paraId="221CF7A5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1F3" w14:paraId="0777A487" w14:textId="77777777" w:rsidTr="002414EE">
        <w:trPr>
          <w:trHeight w:val="377"/>
        </w:trPr>
        <w:tc>
          <w:tcPr>
            <w:tcW w:w="2268" w:type="dxa"/>
            <w:gridSpan w:val="2"/>
            <w:vMerge/>
            <w:shd w:val="clear" w:color="auto" w:fill="auto"/>
          </w:tcPr>
          <w:p w14:paraId="7EFFD8CC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6" w:type="dxa"/>
            <w:gridSpan w:val="12"/>
          </w:tcPr>
          <w:p w14:paraId="5744B8E0" w14:textId="77777777" w:rsidR="006555DB" w:rsidRPr="001C1D93" w:rsidRDefault="001C1D9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right="257" w:hanging="35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 xml:space="preserve">Internet </w:t>
            </w:r>
          </w:p>
          <w:p w14:paraId="0BEFBECE" w14:textId="4616998E" w:rsidR="001C1D93" w:rsidRPr="006555DB" w:rsidRDefault="001C1D9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right="257" w:hanging="35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>Artikel Jurnal tentang Pemanfaatan Teknologi dalam Pembelajaran Bahasa Indonesia (Disesuaikan artikel terbaru setiap semesternya)</w:t>
            </w:r>
          </w:p>
        </w:tc>
      </w:tr>
      <w:tr w:rsidR="008041F3" w14:paraId="4E08C637" w14:textId="77777777" w:rsidTr="002414EE">
        <w:tc>
          <w:tcPr>
            <w:tcW w:w="2268" w:type="dxa"/>
            <w:gridSpan w:val="2"/>
            <w:shd w:val="clear" w:color="auto" w:fill="auto"/>
          </w:tcPr>
          <w:p w14:paraId="13EF91A8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Dosen Pengampu</w:t>
            </w:r>
          </w:p>
        </w:tc>
        <w:tc>
          <w:tcPr>
            <w:tcW w:w="13466" w:type="dxa"/>
            <w:gridSpan w:val="12"/>
          </w:tcPr>
          <w:p w14:paraId="68B39FDD" w14:textId="3FAB326A" w:rsidR="008041F3" w:rsidRDefault="00E1197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Yeni Ernawati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M.Pd.</w:t>
            </w:r>
          </w:p>
        </w:tc>
      </w:tr>
      <w:tr w:rsidR="008041F3" w14:paraId="5208413C" w14:textId="77777777" w:rsidTr="002414EE">
        <w:tc>
          <w:tcPr>
            <w:tcW w:w="2268" w:type="dxa"/>
            <w:gridSpan w:val="2"/>
            <w:shd w:val="clear" w:color="auto" w:fill="auto"/>
          </w:tcPr>
          <w:p w14:paraId="41A8F928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Matakuliah syarat</w:t>
            </w:r>
          </w:p>
        </w:tc>
        <w:tc>
          <w:tcPr>
            <w:tcW w:w="13466" w:type="dxa"/>
            <w:gridSpan w:val="12"/>
          </w:tcPr>
          <w:p w14:paraId="0A6B50D2" w14:textId="43B0CDC4" w:rsidR="008041F3" w:rsidRPr="0078235F" w:rsidRDefault="0078235F">
            <w:p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-</w:t>
            </w:r>
          </w:p>
        </w:tc>
      </w:tr>
      <w:tr w:rsidR="008041F3" w14:paraId="4052A16A" w14:textId="77777777" w:rsidTr="006E5AF7">
        <w:trPr>
          <w:trHeight w:val="839"/>
        </w:trPr>
        <w:tc>
          <w:tcPr>
            <w:tcW w:w="737" w:type="dxa"/>
            <w:vMerge w:val="restart"/>
            <w:shd w:val="clear" w:color="auto" w:fill="E7E6E6"/>
            <w:vAlign w:val="center"/>
          </w:tcPr>
          <w:p w14:paraId="21BB7670" w14:textId="77777777" w:rsidR="008041F3" w:rsidRDefault="00000000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Mg Ke-</w:t>
            </w:r>
          </w:p>
        </w:tc>
        <w:tc>
          <w:tcPr>
            <w:tcW w:w="3091" w:type="dxa"/>
            <w:gridSpan w:val="2"/>
            <w:vMerge w:val="restart"/>
            <w:shd w:val="clear" w:color="auto" w:fill="E7E6E6"/>
            <w:vAlign w:val="center"/>
          </w:tcPr>
          <w:p w14:paraId="2FBB5FC9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Kemampuan akhir tiap tahapan belajar </w:t>
            </w:r>
          </w:p>
          <w:p w14:paraId="4256653B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(Sub-CPMK)</w:t>
            </w:r>
          </w:p>
        </w:tc>
        <w:tc>
          <w:tcPr>
            <w:tcW w:w="4252" w:type="dxa"/>
            <w:gridSpan w:val="3"/>
            <w:shd w:val="clear" w:color="auto" w:fill="E7E6E6"/>
            <w:vAlign w:val="center"/>
          </w:tcPr>
          <w:p w14:paraId="07765FA7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Penilaian</w:t>
            </w:r>
          </w:p>
        </w:tc>
        <w:tc>
          <w:tcPr>
            <w:tcW w:w="3969" w:type="dxa"/>
            <w:gridSpan w:val="5"/>
            <w:shd w:val="clear" w:color="auto" w:fill="E7E6E6"/>
          </w:tcPr>
          <w:p w14:paraId="63404DA0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Bantuk Pembelajaran,</w:t>
            </w:r>
          </w:p>
          <w:p w14:paraId="34EEE9AA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Metode Pembelajaran, </w:t>
            </w:r>
          </w:p>
          <w:p w14:paraId="4C86DFDF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Penugasan Mahasiswa,</w:t>
            </w:r>
          </w:p>
          <w:p w14:paraId="6D4741EE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 xml:space="preserve"> [ Estimasi Waktu]</w:t>
            </w:r>
          </w:p>
        </w:tc>
        <w:tc>
          <w:tcPr>
            <w:tcW w:w="2274" w:type="dxa"/>
            <w:gridSpan w:val="2"/>
            <w:vMerge w:val="restart"/>
            <w:shd w:val="clear" w:color="auto" w:fill="E7E6E6"/>
            <w:vAlign w:val="center"/>
          </w:tcPr>
          <w:p w14:paraId="61B93215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Materi Pembelajaran</w:t>
            </w:r>
          </w:p>
          <w:p w14:paraId="18C33BC1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>[ Pustaka ]</w:t>
            </w:r>
          </w:p>
        </w:tc>
        <w:tc>
          <w:tcPr>
            <w:tcW w:w="1411" w:type="dxa"/>
            <w:vMerge w:val="restart"/>
            <w:shd w:val="clear" w:color="auto" w:fill="E7E6E6"/>
            <w:vAlign w:val="center"/>
          </w:tcPr>
          <w:p w14:paraId="14D812B7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Bobot Penilaian (%)</w:t>
            </w:r>
          </w:p>
        </w:tc>
      </w:tr>
      <w:tr w:rsidR="008041F3" w14:paraId="05CABB30" w14:textId="77777777" w:rsidTr="00E2130D">
        <w:trPr>
          <w:trHeight w:val="337"/>
        </w:trPr>
        <w:tc>
          <w:tcPr>
            <w:tcW w:w="737" w:type="dxa"/>
            <w:vMerge/>
            <w:shd w:val="clear" w:color="auto" w:fill="E7E6E6"/>
            <w:vAlign w:val="center"/>
          </w:tcPr>
          <w:p w14:paraId="3D073C6B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091" w:type="dxa"/>
            <w:gridSpan w:val="2"/>
            <w:vMerge/>
            <w:shd w:val="clear" w:color="auto" w:fill="E7E6E6"/>
            <w:vAlign w:val="center"/>
          </w:tcPr>
          <w:p w14:paraId="59A5B7B3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E7E6E6"/>
          </w:tcPr>
          <w:p w14:paraId="45853E45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Indikator</w:t>
            </w:r>
          </w:p>
        </w:tc>
        <w:tc>
          <w:tcPr>
            <w:tcW w:w="1842" w:type="dxa"/>
            <w:shd w:val="clear" w:color="auto" w:fill="E7E6E6"/>
          </w:tcPr>
          <w:p w14:paraId="23B2BAA7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Kriteria &amp; Teknik</w:t>
            </w:r>
          </w:p>
        </w:tc>
        <w:tc>
          <w:tcPr>
            <w:tcW w:w="2126" w:type="dxa"/>
            <w:gridSpan w:val="3"/>
            <w:shd w:val="clear" w:color="auto" w:fill="E7E6E6"/>
          </w:tcPr>
          <w:p w14:paraId="1AAF6D7D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Luring (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offline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gridSpan w:val="2"/>
            <w:shd w:val="clear" w:color="auto" w:fill="E7E6E6"/>
          </w:tcPr>
          <w:p w14:paraId="57081F90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Daring (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online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2274" w:type="dxa"/>
            <w:gridSpan w:val="2"/>
            <w:vMerge/>
            <w:shd w:val="clear" w:color="auto" w:fill="E7E6E6"/>
            <w:vAlign w:val="center"/>
          </w:tcPr>
          <w:p w14:paraId="6DAFB844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E7E6E6"/>
            <w:vAlign w:val="center"/>
          </w:tcPr>
          <w:p w14:paraId="093D0A8F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041F3" w14:paraId="3A2B5C58" w14:textId="77777777" w:rsidTr="00E2130D">
        <w:trPr>
          <w:trHeight w:val="274"/>
        </w:trPr>
        <w:tc>
          <w:tcPr>
            <w:tcW w:w="737" w:type="dxa"/>
            <w:shd w:val="clear" w:color="auto" w:fill="E7E6E6"/>
          </w:tcPr>
          <w:p w14:paraId="4D7BCC7F" w14:textId="77777777" w:rsidR="008041F3" w:rsidRDefault="00000000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(1)</w:t>
            </w:r>
          </w:p>
        </w:tc>
        <w:tc>
          <w:tcPr>
            <w:tcW w:w="3091" w:type="dxa"/>
            <w:gridSpan w:val="2"/>
            <w:shd w:val="clear" w:color="auto" w:fill="E7E6E6"/>
          </w:tcPr>
          <w:p w14:paraId="2160F67C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(2)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FDCBE6D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(3)</w:t>
            </w:r>
          </w:p>
        </w:tc>
        <w:tc>
          <w:tcPr>
            <w:tcW w:w="1842" w:type="dxa"/>
            <w:shd w:val="clear" w:color="auto" w:fill="E7E6E6"/>
          </w:tcPr>
          <w:p w14:paraId="72822B18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(4)</w:t>
            </w:r>
          </w:p>
        </w:tc>
        <w:tc>
          <w:tcPr>
            <w:tcW w:w="2126" w:type="dxa"/>
            <w:gridSpan w:val="3"/>
            <w:shd w:val="clear" w:color="auto" w:fill="E7E6E6"/>
          </w:tcPr>
          <w:p w14:paraId="06BC2D36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(5)</w:t>
            </w:r>
          </w:p>
        </w:tc>
        <w:tc>
          <w:tcPr>
            <w:tcW w:w="1843" w:type="dxa"/>
            <w:gridSpan w:val="2"/>
            <w:shd w:val="clear" w:color="auto" w:fill="E7E6E6"/>
          </w:tcPr>
          <w:p w14:paraId="7C1F1CE5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(6)</w:t>
            </w:r>
          </w:p>
        </w:tc>
        <w:tc>
          <w:tcPr>
            <w:tcW w:w="2274" w:type="dxa"/>
            <w:gridSpan w:val="2"/>
            <w:shd w:val="clear" w:color="auto" w:fill="E7E6E6"/>
          </w:tcPr>
          <w:p w14:paraId="50A48ACE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(7)</w:t>
            </w:r>
          </w:p>
        </w:tc>
        <w:tc>
          <w:tcPr>
            <w:tcW w:w="1411" w:type="dxa"/>
            <w:shd w:val="clear" w:color="auto" w:fill="E7E6E6"/>
          </w:tcPr>
          <w:p w14:paraId="536DE65D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(8)</w:t>
            </w:r>
          </w:p>
        </w:tc>
      </w:tr>
      <w:tr w:rsidR="00A47F6E" w14:paraId="056FC3BA" w14:textId="77777777" w:rsidTr="00E2130D">
        <w:trPr>
          <w:trHeight w:val="315"/>
        </w:trPr>
        <w:tc>
          <w:tcPr>
            <w:tcW w:w="737" w:type="dxa"/>
            <w:vMerge w:val="restart"/>
            <w:shd w:val="clear" w:color="auto" w:fill="auto"/>
          </w:tcPr>
          <w:p w14:paraId="2C827EA7" w14:textId="77777777" w:rsidR="00A47F6E" w:rsidRPr="003345BF" w:rsidRDefault="00A47F6E" w:rsidP="00A47F6E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345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vMerge w:val="restart"/>
            <w:shd w:val="clear" w:color="auto" w:fill="auto"/>
          </w:tcPr>
          <w:p w14:paraId="7B615FC0" w14:textId="3A458849" w:rsidR="00A47F6E" w:rsidRPr="00CF0E72" w:rsidRDefault="00A47F6E" w:rsidP="00A47F6E">
            <w:p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Mampu memahami hakikat teknologi pembelajaran</w:t>
            </w:r>
          </w:p>
          <w:p w14:paraId="2541889D" w14:textId="1C047C19" w:rsidR="00A47F6E" w:rsidRPr="00CF0E72" w:rsidRDefault="00A47F6E" w:rsidP="00A47F6E">
            <w:p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14:paraId="345D5315" w14:textId="77777777" w:rsidR="00A47F6E" w:rsidRDefault="00A47F6E" w:rsidP="00A47F6E">
            <w:pPr>
              <w:pStyle w:val="ListParagraph"/>
              <w:numPr>
                <w:ilvl w:val="1"/>
                <w:numId w:val="10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Mendefinisikan hakikat teknologi pembelajaran </w:t>
            </w:r>
          </w:p>
          <w:p w14:paraId="339DD1EE" w14:textId="77777777" w:rsidR="00A47F6E" w:rsidRDefault="00A47F6E" w:rsidP="00A47F6E">
            <w:pPr>
              <w:pStyle w:val="ListParagraph"/>
              <w:numPr>
                <w:ilvl w:val="1"/>
                <w:numId w:val="10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Menyebutkan latar belakang munculnya teknologi pembelajaran </w:t>
            </w:r>
          </w:p>
          <w:p w14:paraId="5E22AE7F" w14:textId="7620B610" w:rsidR="00A47F6E" w:rsidRPr="00CF0E72" w:rsidRDefault="00A47F6E" w:rsidP="00A47F6E">
            <w:pPr>
              <w:pStyle w:val="ListParagraph"/>
              <w:numPr>
                <w:ilvl w:val="1"/>
                <w:numId w:val="10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Menyebutkan bentuk-bentuk inovasi dalam pembelajaran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38D3891" w14:textId="0D901EAE" w:rsidR="00A47F6E" w:rsidRPr="003345BF" w:rsidRDefault="00A47F6E" w:rsidP="00A47F6E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asciiTheme="minorHAnsi" w:eastAsia="Carlito" w:hAnsiTheme="minorHAnsi" w:cstheme="minorHAnsi"/>
                <w:color w:val="000000"/>
                <w:sz w:val="20"/>
                <w:szCs w:val="20"/>
              </w:rPr>
            </w:pPr>
            <w:r w:rsidRPr="003345BF"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  <w:t>Kriteria</w:t>
            </w:r>
            <w:r w:rsidRPr="003345BF">
              <w:rPr>
                <w:rFonts w:asciiTheme="minorHAnsi" w:eastAsia="Carlito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617BE0AD" w14:textId="79743FCC" w:rsidR="00A47F6E" w:rsidRPr="00087A7C" w:rsidRDefault="00A47F6E" w:rsidP="00A47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8"/>
              <w:rPr>
                <w:rFonts w:asciiTheme="minorHAnsi" w:eastAsia="Carlito" w:hAnsiTheme="minorHAnsi" w:cstheme="minorHAnsi"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color w:val="000000"/>
                <w:sz w:val="20"/>
                <w:szCs w:val="20"/>
                <w:lang w:val="id-ID"/>
              </w:rPr>
              <w:t>-</w:t>
            </w:r>
          </w:p>
          <w:p w14:paraId="68672B8E" w14:textId="123DE618" w:rsidR="00A47F6E" w:rsidRPr="003345BF" w:rsidRDefault="00A47F6E" w:rsidP="00A47F6E">
            <w:pPr>
              <w:pStyle w:val="ListParagraph"/>
              <w:widowControl w:val="0"/>
              <w:numPr>
                <w:ilvl w:val="1"/>
                <w:numId w:val="2"/>
              </w:numPr>
              <w:ind w:left="168" w:right="140" w:hanging="28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345BF"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</w:t>
            </w:r>
            <w:r w:rsidRPr="003345B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392BFF4" w14:textId="1458DCBA" w:rsidR="00A47F6E" w:rsidRPr="00087A7C" w:rsidRDefault="00A47F6E" w:rsidP="00A47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44" w:lineRule="auto"/>
              <w:ind w:left="168" w:right="366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d-ID"/>
              </w:rPr>
              <w:t>Diskusi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7ED1759" w14:textId="4E02C2BE" w:rsidR="00A47F6E" w:rsidRPr="003345BF" w:rsidRDefault="00A47F6E" w:rsidP="00A47F6E">
            <w:pPr>
              <w:pStyle w:val="ListParagraph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334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Bentuk</w:t>
            </w:r>
          </w:p>
        </w:tc>
        <w:tc>
          <w:tcPr>
            <w:tcW w:w="2274" w:type="dxa"/>
            <w:gridSpan w:val="2"/>
            <w:vMerge w:val="restart"/>
            <w:shd w:val="clear" w:color="auto" w:fill="auto"/>
          </w:tcPr>
          <w:p w14:paraId="470FD620" w14:textId="77777777" w:rsidR="00A47F6E" w:rsidRDefault="00A47F6E" w:rsidP="00A47F6E">
            <w:pPr>
              <w:pStyle w:val="ListParagraph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Hakikat Teknologi Pembelajaran </w:t>
            </w:r>
          </w:p>
          <w:p w14:paraId="7F6DD669" w14:textId="77777777" w:rsidR="00A47F6E" w:rsidRDefault="00A47F6E" w:rsidP="00A47F6E">
            <w:pPr>
              <w:pStyle w:val="ListParagraph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Faktor munculnya Teknologi Pembelajaran</w:t>
            </w:r>
          </w:p>
          <w:p w14:paraId="38DAC39E" w14:textId="1FD1C79A" w:rsidR="00A47F6E" w:rsidRPr="00087A7C" w:rsidRDefault="00A47F6E" w:rsidP="00A47F6E">
            <w:pPr>
              <w:pStyle w:val="ListParagraph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Bentuk Inovasi dalam Pembelajaran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3B8F59AB" w14:textId="77777777" w:rsidR="00A47F6E" w:rsidRPr="003345BF" w:rsidRDefault="00A47F6E" w:rsidP="00A47F6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345BF">
              <w:rPr>
                <w:rFonts w:asciiTheme="minorHAnsi" w:eastAsia="Calibri" w:hAnsiTheme="minorHAnsi" w:cstheme="minorHAnsi"/>
                <w:sz w:val="20"/>
                <w:szCs w:val="20"/>
              </w:rPr>
              <w:t>5%</w:t>
            </w:r>
          </w:p>
        </w:tc>
      </w:tr>
      <w:tr w:rsidR="00A47F6E" w14:paraId="012916BA" w14:textId="77777777" w:rsidTr="00E2130D">
        <w:trPr>
          <w:trHeight w:val="332"/>
        </w:trPr>
        <w:tc>
          <w:tcPr>
            <w:tcW w:w="737" w:type="dxa"/>
            <w:vMerge/>
            <w:shd w:val="clear" w:color="auto" w:fill="auto"/>
          </w:tcPr>
          <w:p w14:paraId="442BB058" w14:textId="77777777" w:rsidR="00A47F6E" w:rsidRDefault="00A47F6E" w:rsidP="00A47F6E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091" w:type="dxa"/>
            <w:gridSpan w:val="2"/>
            <w:vMerge/>
            <w:shd w:val="clear" w:color="auto" w:fill="auto"/>
          </w:tcPr>
          <w:p w14:paraId="5B1907F8" w14:textId="77777777" w:rsidR="00A47F6E" w:rsidRDefault="00A47F6E" w:rsidP="00A47F6E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6A53936D" w14:textId="77777777" w:rsidR="00A47F6E" w:rsidRPr="00B62E46" w:rsidRDefault="00A47F6E" w:rsidP="00A47F6E">
            <w:pPr>
              <w:pStyle w:val="ListParagraph"/>
              <w:numPr>
                <w:ilvl w:val="1"/>
                <w:numId w:val="10"/>
              </w:num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34BB0BD" w14:textId="77777777" w:rsidR="00A47F6E" w:rsidRPr="00B62E46" w:rsidRDefault="00A47F6E" w:rsidP="00A47F6E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ascii="Carlito" w:eastAsia="Carlito" w:hAnsi="Carlito" w:cs="Carlito"/>
                <w:b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03C8D" w14:textId="77777777" w:rsidR="00A47F6E" w:rsidRPr="003345BF" w:rsidRDefault="00A47F6E" w:rsidP="00A47F6E">
            <w:pPr>
              <w:ind w:left="7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3345BF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29C80AF8" w14:textId="77777777" w:rsidR="00A47F6E" w:rsidRPr="003345BF" w:rsidRDefault="00A47F6E" w:rsidP="00A47F6E">
            <w:pPr>
              <w:ind w:left="72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598A6E" w14:textId="46F9757E" w:rsidR="00A47F6E" w:rsidRPr="003345BF" w:rsidRDefault="00A47F6E" w:rsidP="00A47F6E">
            <w:p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3345BF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Elearning; Zoom Meeting</w:t>
            </w: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5820A2F5" w14:textId="77777777" w:rsidR="00A47F6E" w:rsidRDefault="00A47F6E" w:rsidP="00A47F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77187ABA" w14:textId="77777777" w:rsidR="00A47F6E" w:rsidRDefault="00A47F6E" w:rsidP="00A47F6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47F6E" w14:paraId="1CB8B1EB" w14:textId="77777777" w:rsidTr="00E2130D">
        <w:trPr>
          <w:trHeight w:val="198"/>
        </w:trPr>
        <w:tc>
          <w:tcPr>
            <w:tcW w:w="737" w:type="dxa"/>
            <w:vMerge/>
            <w:shd w:val="clear" w:color="auto" w:fill="auto"/>
          </w:tcPr>
          <w:p w14:paraId="43CB7BA4" w14:textId="77777777" w:rsidR="00A47F6E" w:rsidRDefault="00A47F6E" w:rsidP="00A47F6E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091" w:type="dxa"/>
            <w:gridSpan w:val="2"/>
            <w:vMerge/>
            <w:shd w:val="clear" w:color="auto" w:fill="auto"/>
          </w:tcPr>
          <w:p w14:paraId="705313B9" w14:textId="77777777" w:rsidR="00A47F6E" w:rsidRDefault="00A47F6E" w:rsidP="00A47F6E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3E28958C" w14:textId="77777777" w:rsidR="00A47F6E" w:rsidRPr="00B62E46" w:rsidRDefault="00A47F6E" w:rsidP="00A47F6E">
            <w:pPr>
              <w:pStyle w:val="ListParagraph"/>
              <w:numPr>
                <w:ilvl w:val="1"/>
                <w:numId w:val="10"/>
              </w:num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5FDE0B8" w14:textId="77777777" w:rsidR="00A47F6E" w:rsidRPr="00B62E46" w:rsidRDefault="00A47F6E" w:rsidP="00A47F6E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ascii="Carlito" w:eastAsia="Carlito" w:hAnsi="Carlito" w:cs="Carlito"/>
                <w:b/>
                <w:color w:val="000000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8CC07" w14:textId="27CBA6A4" w:rsidR="00A47F6E" w:rsidRPr="003345BF" w:rsidRDefault="00A47F6E" w:rsidP="00A47F6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334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Metode :</w:t>
            </w: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17282753" w14:textId="77777777" w:rsidR="00A47F6E" w:rsidRDefault="00A47F6E" w:rsidP="00A47F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7A795B83" w14:textId="77777777" w:rsidR="00A47F6E" w:rsidRDefault="00A47F6E" w:rsidP="00A47F6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47F6E" w14:paraId="316DFC01" w14:textId="77777777" w:rsidTr="00E2130D">
        <w:trPr>
          <w:trHeight w:val="271"/>
        </w:trPr>
        <w:tc>
          <w:tcPr>
            <w:tcW w:w="737" w:type="dxa"/>
            <w:vMerge/>
            <w:shd w:val="clear" w:color="auto" w:fill="auto"/>
          </w:tcPr>
          <w:p w14:paraId="052816BC" w14:textId="77777777" w:rsidR="00A47F6E" w:rsidRDefault="00A47F6E" w:rsidP="00A47F6E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091" w:type="dxa"/>
            <w:gridSpan w:val="2"/>
            <w:vMerge/>
            <w:shd w:val="clear" w:color="auto" w:fill="auto"/>
          </w:tcPr>
          <w:p w14:paraId="6DFCEBDB" w14:textId="77777777" w:rsidR="00A47F6E" w:rsidRDefault="00A47F6E" w:rsidP="00A47F6E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1AF12E4A" w14:textId="77777777" w:rsidR="00A47F6E" w:rsidRPr="00B62E46" w:rsidRDefault="00A47F6E" w:rsidP="00A47F6E">
            <w:pPr>
              <w:pStyle w:val="ListParagraph"/>
              <w:numPr>
                <w:ilvl w:val="1"/>
                <w:numId w:val="10"/>
              </w:num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1899EEE" w14:textId="77777777" w:rsidR="00A47F6E" w:rsidRPr="00B62E46" w:rsidRDefault="00A47F6E" w:rsidP="00A47F6E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ascii="Carlito" w:eastAsia="Carlito" w:hAnsi="Carlito" w:cs="Carlito"/>
                <w:b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2E655" w14:textId="791FF1CC" w:rsidR="00A47F6E" w:rsidRPr="003345BF" w:rsidRDefault="00A47F6E" w:rsidP="00A47F6E">
            <w:p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6B0481" w14:textId="7056F25E" w:rsidR="00A47F6E" w:rsidRPr="003345BF" w:rsidRDefault="00A47F6E" w:rsidP="00A47F6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345BF">
              <w:rPr>
                <w:rFonts w:asciiTheme="minorHAnsi" w:hAnsiTheme="minorHAnsi" w:cstheme="minorHAnsi"/>
                <w:sz w:val="20"/>
                <w:szCs w:val="20"/>
              </w:rPr>
              <w:t>Discovery Learnin</w:t>
            </w:r>
            <w:r w:rsidRPr="003345BF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g</w:t>
            </w: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17987021" w14:textId="77777777" w:rsidR="00A47F6E" w:rsidRDefault="00A47F6E" w:rsidP="00A47F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4E125C5B" w14:textId="77777777" w:rsidR="00A47F6E" w:rsidRDefault="00A47F6E" w:rsidP="00A47F6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47F6E" w14:paraId="24227BDD" w14:textId="77777777" w:rsidTr="00E2130D">
        <w:trPr>
          <w:trHeight w:val="342"/>
        </w:trPr>
        <w:tc>
          <w:tcPr>
            <w:tcW w:w="737" w:type="dxa"/>
            <w:vMerge/>
            <w:shd w:val="clear" w:color="auto" w:fill="auto"/>
          </w:tcPr>
          <w:p w14:paraId="0A1B648A" w14:textId="77777777" w:rsidR="00A47F6E" w:rsidRDefault="00A47F6E" w:rsidP="00A47F6E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091" w:type="dxa"/>
            <w:gridSpan w:val="2"/>
            <w:vMerge/>
            <w:shd w:val="clear" w:color="auto" w:fill="auto"/>
          </w:tcPr>
          <w:p w14:paraId="57ECA905" w14:textId="77777777" w:rsidR="00A47F6E" w:rsidRDefault="00A47F6E" w:rsidP="00A47F6E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2D1D0912" w14:textId="77777777" w:rsidR="00A47F6E" w:rsidRPr="00B62E46" w:rsidRDefault="00A47F6E" w:rsidP="00A47F6E">
            <w:pPr>
              <w:pStyle w:val="ListParagraph"/>
              <w:numPr>
                <w:ilvl w:val="1"/>
                <w:numId w:val="10"/>
              </w:num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DF1D2BA" w14:textId="77777777" w:rsidR="00A47F6E" w:rsidRPr="00B62E46" w:rsidRDefault="00A47F6E" w:rsidP="00A47F6E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ascii="Carlito" w:eastAsia="Carlito" w:hAnsi="Carlito" w:cs="Carlito"/>
                <w:b/>
                <w:color w:val="000000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D990110" w14:textId="28BE49D9" w:rsidR="00A47F6E" w:rsidRPr="003345BF" w:rsidRDefault="00A47F6E" w:rsidP="00A47F6E">
            <w:pPr>
              <w:pStyle w:val="ListParagraph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334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Estimasi waktu: </w:t>
            </w:r>
            <w:r w:rsidRPr="003345BF">
              <w:rPr>
                <w:rFonts w:asciiTheme="minorHAnsi" w:eastAsia="Carlito" w:hAnsiTheme="minorHAnsi" w:cstheme="minorHAnsi"/>
                <w:color w:val="000000"/>
                <w:sz w:val="20"/>
                <w:szCs w:val="20"/>
              </w:rPr>
              <w:t>2 x 45 menit</w:t>
            </w: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21CABE26" w14:textId="77777777" w:rsidR="00A47F6E" w:rsidRDefault="00A47F6E" w:rsidP="00A47F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79ED6AAE" w14:textId="77777777" w:rsidR="00A47F6E" w:rsidRDefault="00A47F6E" w:rsidP="00A47F6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47F6E" w14:paraId="7B3C4F3B" w14:textId="77777777" w:rsidTr="00E2130D">
        <w:trPr>
          <w:trHeight w:val="342"/>
        </w:trPr>
        <w:tc>
          <w:tcPr>
            <w:tcW w:w="737" w:type="dxa"/>
            <w:shd w:val="clear" w:color="auto" w:fill="auto"/>
          </w:tcPr>
          <w:p w14:paraId="119D36F7" w14:textId="6041C9C9" w:rsidR="00A47F6E" w:rsidRPr="008B4DA7" w:rsidRDefault="00A47F6E" w:rsidP="00A47F6E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3091" w:type="dxa"/>
            <w:gridSpan w:val="2"/>
            <w:shd w:val="clear" w:color="auto" w:fill="auto"/>
          </w:tcPr>
          <w:p w14:paraId="5752579A" w14:textId="17421AAD" w:rsidR="00A47F6E" w:rsidRPr="00CF0E72" w:rsidRDefault="00A47F6E" w:rsidP="00A47F6E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M</w:t>
            </w:r>
            <w:r w:rsidRPr="00BD4A0E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ampu 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memahami perkembangan teknologi pembelajaran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3F64F95" w14:textId="77777777" w:rsidR="00A47F6E" w:rsidRDefault="00E03C4F" w:rsidP="00A47F6E">
            <w:pPr>
              <w:pStyle w:val="ListParagraph"/>
              <w:numPr>
                <w:ilvl w:val="1"/>
                <w:numId w:val="13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Meruntutkan perkembangan teknologi pembelajaran dari 1960 s.d. 2004</w:t>
            </w:r>
          </w:p>
          <w:p w14:paraId="0CF79FCA" w14:textId="478A967C" w:rsidR="00E03C4F" w:rsidRPr="00CF0E72" w:rsidRDefault="00E03C4F" w:rsidP="00A47F6E">
            <w:pPr>
              <w:pStyle w:val="ListParagraph"/>
              <w:numPr>
                <w:ilvl w:val="1"/>
                <w:numId w:val="13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Membedakan TEP 1994 dan TEP 2004</w:t>
            </w:r>
          </w:p>
        </w:tc>
        <w:tc>
          <w:tcPr>
            <w:tcW w:w="1842" w:type="dxa"/>
            <w:shd w:val="clear" w:color="auto" w:fill="auto"/>
          </w:tcPr>
          <w:p w14:paraId="03C602CD" w14:textId="77777777" w:rsidR="00A47F6E" w:rsidRDefault="00A47F6E" w:rsidP="00A47F6E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12B9D0FE" w14:textId="628C3718" w:rsidR="00A47F6E" w:rsidRPr="008B4DA7" w:rsidRDefault="00A47F6E" w:rsidP="00A47F6E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</w:t>
            </w:r>
            <w:r w:rsidR="00E03C4F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Diskusi 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F2EB24" w14:textId="77777777" w:rsidR="00A47F6E" w:rsidRPr="008B4DA7" w:rsidRDefault="00A47F6E" w:rsidP="00A47F6E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75338A22" w14:textId="77777777" w:rsidR="00A47F6E" w:rsidRDefault="00A47F6E" w:rsidP="00A47F6E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7D93541F" w14:textId="5547342F" w:rsidR="00A47F6E" w:rsidRPr="008B4DA7" w:rsidRDefault="00A47F6E" w:rsidP="00A47F6E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15483E" w14:textId="77777777" w:rsidR="00A47F6E" w:rsidRPr="008B4DA7" w:rsidRDefault="00A47F6E" w:rsidP="00A47F6E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180F1DC7" w14:textId="05D56860" w:rsidR="00A47F6E" w:rsidRPr="001368E5" w:rsidRDefault="00E03C4F" w:rsidP="00A47F6E">
            <w:pPr>
              <w:pStyle w:val="ListParagraph"/>
              <w:numPr>
                <w:ilvl w:val="4"/>
                <w:numId w:val="5"/>
              </w:numPr>
              <w:ind w:left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TEP 1994 vs TEP 2004</w:t>
            </w:r>
          </w:p>
        </w:tc>
        <w:tc>
          <w:tcPr>
            <w:tcW w:w="1411" w:type="dxa"/>
            <w:shd w:val="clear" w:color="auto" w:fill="auto"/>
          </w:tcPr>
          <w:p w14:paraId="1300826C" w14:textId="77777777" w:rsidR="00A47F6E" w:rsidRDefault="00A47F6E" w:rsidP="00A47F6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  <w:p w14:paraId="16F62028" w14:textId="182D0AB5" w:rsidR="00A47F6E" w:rsidRPr="008B4DA7" w:rsidRDefault="00A47F6E" w:rsidP="00A47F6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</w:tr>
      <w:tr w:rsidR="00A47F6E" w14:paraId="5F0F4ADD" w14:textId="77777777" w:rsidTr="00E2130D">
        <w:trPr>
          <w:trHeight w:val="342"/>
        </w:trPr>
        <w:tc>
          <w:tcPr>
            <w:tcW w:w="737" w:type="dxa"/>
            <w:shd w:val="clear" w:color="auto" w:fill="auto"/>
          </w:tcPr>
          <w:p w14:paraId="1F22DD06" w14:textId="56E70AAC" w:rsidR="00A47F6E" w:rsidRPr="008B4DA7" w:rsidRDefault="00A47F6E" w:rsidP="00A47F6E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lastRenderedPageBreak/>
              <w:t>3</w:t>
            </w:r>
          </w:p>
        </w:tc>
        <w:tc>
          <w:tcPr>
            <w:tcW w:w="3091" w:type="dxa"/>
            <w:gridSpan w:val="2"/>
            <w:shd w:val="clear" w:color="auto" w:fill="auto"/>
          </w:tcPr>
          <w:p w14:paraId="1785E191" w14:textId="272487D2" w:rsidR="00A47F6E" w:rsidRPr="00CF0E72" w:rsidRDefault="00A47F6E" w:rsidP="00A47F6E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M</w:t>
            </w:r>
            <w:r w:rsidRPr="00BD4A0E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ampu untuk 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memahami dan mengidentifikasikan modalitas belajar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2B2EC49" w14:textId="77777777" w:rsidR="00A47F6E" w:rsidRDefault="00E03C4F" w:rsidP="00A47F6E">
            <w:pPr>
              <w:pStyle w:val="ListParagraph"/>
              <w:numPr>
                <w:ilvl w:val="1"/>
                <w:numId w:val="14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Medefinisikan modalitas belajar</w:t>
            </w:r>
          </w:p>
          <w:p w14:paraId="062B3C94" w14:textId="6B2DE7A1" w:rsidR="00E03C4F" w:rsidRPr="00CF0E72" w:rsidRDefault="00E03C4F" w:rsidP="00A47F6E">
            <w:pPr>
              <w:pStyle w:val="ListParagraph"/>
              <w:numPr>
                <w:ilvl w:val="1"/>
                <w:numId w:val="14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Mengidentifikasi modalitas belajar dalam pembelajaran bahasa Indonesia</w:t>
            </w:r>
          </w:p>
        </w:tc>
        <w:tc>
          <w:tcPr>
            <w:tcW w:w="1842" w:type="dxa"/>
            <w:shd w:val="clear" w:color="auto" w:fill="auto"/>
          </w:tcPr>
          <w:p w14:paraId="27A9D667" w14:textId="77777777" w:rsidR="00A47F6E" w:rsidRDefault="00A47F6E" w:rsidP="00A47F6E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43BF9AC6" w14:textId="3444BA96" w:rsidR="00A47F6E" w:rsidRPr="008B4DA7" w:rsidRDefault="00A47F6E" w:rsidP="00A47F6E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</w:t>
            </w:r>
            <w:r w:rsidR="00E03C4F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Diskusi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A16513" w14:textId="557D4227" w:rsidR="00A47F6E" w:rsidRPr="00A927B9" w:rsidRDefault="00A47F6E" w:rsidP="00A47F6E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E00148" w14:textId="77777777" w:rsidR="00A47F6E" w:rsidRPr="008B4DA7" w:rsidRDefault="00A47F6E" w:rsidP="00A47F6E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</w:t>
            </w:r>
          </w:p>
          <w:p w14:paraId="149DCB80" w14:textId="77777777" w:rsidR="00A47F6E" w:rsidRDefault="00A47F6E" w:rsidP="00A47F6E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52AF6277" w14:textId="0494A4A7" w:rsidR="00A47F6E" w:rsidRPr="008B4DA7" w:rsidRDefault="00A47F6E" w:rsidP="00A47F6E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5BD68D4B" w14:textId="77777777" w:rsidR="00A47F6E" w:rsidRPr="00E03C4F" w:rsidRDefault="00E03C4F" w:rsidP="00A47F6E">
            <w:pPr>
              <w:pStyle w:val="ListParagraph"/>
              <w:numPr>
                <w:ilvl w:val="0"/>
                <w:numId w:val="12"/>
              </w:numPr>
              <w:ind w:left="283" w:hanging="17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>Definisi Modalitas Belajar</w:t>
            </w:r>
          </w:p>
          <w:p w14:paraId="2D6163E5" w14:textId="46023CE8" w:rsidR="00E03C4F" w:rsidRPr="001368E5" w:rsidRDefault="00E03C4F" w:rsidP="00A47F6E">
            <w:pPr>
              <w:pStyle w:val="ListParagraph"/>
              <w:numPr>
                <w:ilvl w:val="0"/>
                <w:numId w:val="12"/>
              </w:numPr>
              <w:ind w:left="283" w:hanging="17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>Karakteristik Modalitas Belajar</w:t>
            </w:r>
          </w:p>
        </w:tc>
        <w:tc>
          <w:tcPr>
            <w:tcW w:w="1411" w:type="dxa"/>
            <w:shd w:val="clear" w:color="auto" w:fill="auto"/>
          </w:tcPr>
          <w:p w14:paraId="0C421AEA" w14:textId="0C70A33A" w:rsidR="00A47F6E" w:rsidRPr="008B4DA7" w:rsidRDefault="00A47F6E" w:rsidP="00A47F6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A47F6E" w14:paraId="61ECFA12" w14:textId="77777777" w:rsidTr="00E2130D">
        <w:trPr>
          <w:trHeight w:val="342"/>
        </w:trPr>
        <w:tc>
          <w:tcPr>
            <w:tcW w:w="737" w:type="dxa"/>
            <w:shd w:val="clear" w:color="auto" w:fill="auto"/>
          </w:tcPr>
          <w:p w14:paraId="651BA395" w14:textId="3F51A392" w:rsidR="00A47F6E" w:rsidRPr="008B4DA7" w:rsidRDefault="00A47F6E" w:rsidP="00A47F6E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3091" w:type="dxa"/>
            <w:gridSpan w:val="2"/>
            <w:shd w:val="clear" w:color="auto" w:fill="auto"/>
          </w:tcPr>
          <w:p w14:paraId="705F89AE" w14:textId="16AF9AF4" w:rsidR="00A47F6E" w:rsidRPr="00CF0E72" w:rsidRDefault="00A47F6E" w:rsidP="00A47F6E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M</w:t>
            </w:r>
            <w:r w:rsidRPr="00BD4A0E">
              <w:rPr>
                <w:rFonts w:ascii="Calibri" w:eastAsia="Calibri" w:hAnsi="Calibri" w:cs="Calibri"/>
                <w:sz w:val="22"/>
                <w:szCs w:val="22"/>
                <w:lang w:val="id-ID"/>
              </w:rPr>
              <w:t>ampu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memahami pemanfaatan teknologi dan inovasinya dalam pembelajaran bahasa Indonesia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021EB05" w14:textId="77777777" w:rsidR="00A47F6E" w:rsidRDefault="00E03C4F" w:rsidP="00A47F6E">
            <w:pPr>
              <w:pStyle w:val="ListParagraph"/>
              <w:numPr>
                <w:ilvl w:val="1"/>
                <w:numId w:val="15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Menjelaskan pemanfaatan teknologi dalam pembelajaran bahasa Indonesia </w:t>
            </w:r>
          </w:p>
          <w:p w14:paraId="1C31D066" w14:textId="5E33D512" w:rsidR="00E03C4F" w:rsidRPr="00CF0E72" w:rsidRDefault="00E03C4F" w:rsidP="00A47F6E">
            <w:pPr>
              <w:pStyle w:val="ListParagraph"/>
              <w:numPr>
                <w:ilvl w:val="1"/>
                <w:numId w:val="15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Menjelaskan inovasi dalam pembelajaran bahasa Indonesia</w:t>
            </w:r>
          </w:p>
        </w:tc>
        <w:tc>
          <w:tcPr>
            <w:tcW w:w="1842" w:type="dxa"/>
            <w:shd w:val="clear" w:color="auto" w:fill="auto"/>
          </w:tcPr>
          <w:p w14:paraId="2609D8CC" w14:textId="77777777" w:rsidR="00A47F6E" w:rsidRDefault="00A47F6E" w:rsidP="00A47F6E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3E149A05" w14:textId="3E484626" w:rsidR="00A47F6E" w:rsidRPr="008B4DA7" w:rsidRDefault="00A47F6E" w:rsidP="00A47F6E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</w:t>
            </w:r>
            <w:r w:rsidR="00E03C4F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Diskusi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6577CD" w14:textId="26B2DDA5" w:rsidR="00A47F6E" w:rsidRPr="00A927B9" w:rsidRDefault="00A47F6E" w:rsidP="00A47F6E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7F326" w14:textId="77777777" w:rsidR="00A47F6E" w:rsidRPr="008B4DA7" w:rsidRDefault="00A47F6E" w:rsidP="00A47F6E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</w:t>
            </w:r>
          </w:p>
          <w:p w14:paraId="18E7FFFA" w14:textId="77777777" w:rsidR="00A47F6E" w:rsidRDefault="00A47F6E" w:rsidP="00A47F6E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4AB1BFF9" w14:textId="1753E760" w:rsidR="00A47F6E" w:rsidRPr="008B4DA7" w:rsidRDefault="00A47F6E" w:rsidP="00A47F6E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201E9EC2" w14:textId="67D5C139" w:rsidR="00A47F6E" w:rsidRPr="00CF0E72" w:rsidRDefault="00E03C4F" w:rsidP="00A47F6E">
            <w:pPr>
              <w:pStyle w:val="ListParagraph"/>
              <w:numPr>
                <w:ilvl w:val="0"/>
                <w:numId w:val="12"/>
              </w:numPr>
              <w:ind w:left="166" w:hanging="166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>Teknologi dan Inovasi dalam Pembelajaran Bahasa Indonesia, khususnya pada keterampilan berbahasa (Menyimak, Menulis, Membaca, dan Berbicara)</w:t>
            </w:r>
          </w:p>
        </w:tc>
        <w:tc>
          <w:tcPr>
            <w:tcW w:w="1411" w:type="dxa"/>
            <w:shd w:val="clear" w:color="auto" w:fill="auto"/>
          </w:tcPr>
          <w:p w14:paraId="51BD3026" w14:textId="287A9C0D" w:rsidR="00A47F6E" w:rsidRPr="008B4DA7" w:rsidRDefault="00A47F6E" w:rsidP="00A47F6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E03C4F" w14:paraId="29FA4731" w14:textId="77777777" w:rsidTr="00E2130D">
        <w:trPr>
          <w:trHeight w:val="342"/>
        </w:trPr>
        <w:tc>
          <w:tcPr>
            <w:tcW w:w="737" w:type="dxa"/>
            <w:shd w:val="clear" w:color="auto" w:fill="auto"/>
          </w:tcPr>
          <w:p w14:paraId="46C3CB9D" w14:textId="6D016948" w:rsidR="00E03C4F" w:rsidRPr="008B4DA7" w:rsidRDefault="00E03C4F" w:rsidP="00E03C4F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3091" w:type="dxa"/>
            <w:gridSpan w:val="2"/>
            <w:shd w:val="clear" w:color="auto" w:fill="auto"/>
          </w:tcPr>
          <w:p w14:paraId="60671F20" w14:textId="5DD478C0" w:rsidR="00E03C4F" w:rsidRPr="00BD4A0E" w:rsidRDefault="00E03C4F" w:rsidP="00E03C4F">
            <w:pPr>
              <w:ind w:left="142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M</w:t>
            </w:r>
            <w:r w:rsidRPr="00BD4A0E">
              <w:rPr>
                <w:rFonts w:ascii="Calibri" w:eastAsia="Calibri" w:hAnsi="Calibri" w:cs="Calibri"/>
                <w:sz w:val="22"/>
                <w:szCs w:val="22"/>
                <w:lang w:val="id-ID"/>
              </w:rPr>
              <w:t>amp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u</w:t>
            </w:r>
            <w:r w:rsidRPr="00BD4A0E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memahami proses pendidikan jarak jauh dan pembelajaran daring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F21E756" w14:textId="5ED92C94" w:rsidR="00E03C4F" w:rsidRPr="00E03C4F" w:rsidRDefault="00E03C4F" w:rsidP="00E03C4F">
            <w:pPr>
              <w:pStyle w:val="ListParagraph"/>
              <w:numPr>
                <w:ilvl w:val="1"/>
                <w:numId w:val="15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Menjelaskan definisi pembelajaran jarak jauh dan pembelajaran daring </w:t>
            </w:r>
          </w:p>
        </w:tc>
        <w:tc>
          <w:tcPr>
            <w:tcW w:w="1842" w:type="dxa"/>
            <w:shd w:val="clear" w:color="auto" w:fill="auto"/>
          </w:tcPr>
          <w:p w14:paraId="0C38B030" w14:textId="77777777" w:rsidR="00E03C4F" w:rsidRDefault="00E03C4F" w:rsidP="00E03C4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02B4D0D9" w14:textId="75CBD476" w:rsidR="00E03C4F" w:rsidRDefault="00E03C4F" w:rsidP="00E03C4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Diskusi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E23B86" w14:textId="77777777" w:rsidR="00E03C4F" w:rsidRPr="008B4DA7" w:rsidRDefault="00E03C4F" w:rsidP="00E03C4F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0A125834" w14:textId="77777777" w:rsidR="00E03C4F" w:rsidRDefault="00E03C4F" w:rsidP="00E03C4F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6DBCB905" w14:textId="7CCE722B" w:rsidR="00E03C4F" w:rsidRPr="00A927B9" w:rsidRDefault="00E03C4F" w:rsidP="00E03C4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12EAC1" w14:textId="77777777" w:rsidR="00E03C4F" w:rsidRPr="00E03C4F" w:rsidRDefault="00E03C4F" w:rsidP="00E03C4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72010790" w14:textId="77777777" w:rsidR="00E03C4F" w:rsidRPr="00E03C4F" w:rsidRDefault="00E03C4F" w:rsidP="00E03C4F">
            <w:pPr>
              <w:pStyle w:val="ListParagraph"/>
              <w:numPr>
                <w:ilvl w:val="0"/>
                <w:numId w:val="12"/>
              </w:numPr>
              <w:ind w:left="166" w:hanging="166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 xml:space="preserve">Pendidikan Jarak Jauh </w:t>
            </w:r>
          </w:p>
          <w:p w14:paraId="7CC4DB48" w14:textId="3F4893C3" w:rsidR="00E03C4F" w:rsidRPr="00CF0E72" w:rsidRDefault="00E03C4F" w:rsidP="00E03C4F">
            <w:pPr>
              <w:pStyle w:val="ListParagraph"/>
              <w:numPr>
                <w:ilvl w:val="0"/>
                <w:numId w:val="12"/>
              </w:numPr>
              <w:ind w:left="166" w:hanging="166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 xml:space="preserve">Pembelajaran Daring </w:t>
            </w:r>
          </w:p>
        </w:tc>
        <w:tc>
          <w:tcPr>
            <w:tcW w:w="1411" w:type="dxa"/>
            <w:shd w:val="clear" w:color="auto" w:fill="auto"/>
          </w:tcPr>
          <w:p w14:paraId="271D4C06" w14:textId="26DAB9B3" w:rsidR="00E03C4F" w:rsidRDefault="00E03C4F" w:rsidP="00E03C4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E03C4F" w14:paraId="4DCA4872" w14:textId="77777777" w:rsidTr="00E2130D">
        <w:trPr>
          <w:trHeight w:val="342"/>
        </w:trPr>
        <w:tc>
          <w:tcPr>
            <w:tcW w:w="737" w:type="dxa"/>
            <w:shd w:val="clear" w:color="auto" w:fill="FFE599" w:themeFill="accent4" w:themeFillTint="66"/>
          </w:tcPr>
          <w:p w14:paraId="1C7C9E31" w14:textId="71027DAF" w:rsidR="00E03C4F" w:rsidRPr="008B4DA7" w:rsidRDefault="00E03C4F" w:rsidP="00E03C4F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6</w:t>
            </w:r>
          </w:p>
        </w:tc>
        <w:tc>
          <w:tcPr>
            <w:tcW w:w="3091" w:type="dxa"/>
            <w:gridSpan w:val="2"/>
            <w:shd w:val="clear" w:color="auto" w:fill="FFE599" w:themeFill="accent4" w:themeFillTint="66"/>
          </w:tcPr>
          <w:p w14:paraId="73CD73E5" w14:textId="3B8D181B" w:rsidR="00E03C4F" w:rsidRPr="008B4DA7" w:rsidRDefault="00E03C4F" w:rsidP="00E03C4F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KUIS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2BE41DF1" w14:textId="77777777" w:rsidR="00E03C4F" w:rsidRPr="008B4DA7" w:rsidRDefault="00E03C4F" w:rsidP="00E03C4F">
            <w:p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 w14:paraId="0D09CEE0" w14:textId="0F11F475" w:rsidR="00E03C4F" w:rsidRDefault="00E03C4F" w:rsidP="00E03C4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695D62DE" w14:textId="53484BAD" w:rsidR="00E03C4F" w:rsidRPr="008B4DA7" w:rsidRDefault="00E03C4F" w:rsidP="00E03C4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Essay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CADD837" w14:textId="77777777" w:rsidR="00E03C4F" w:rsidRPr="008B4DA7" w:rsidRDefault="00E03C4F" w:rsidP="00E03C4F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2FF2F1C0" w14:textId="52B2648F" w:rsidR="00E03C4F" w:rsidRDefault="00E03C4F" w:rsidP="00E03C4F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TES</w:t>
            </w:r>
          </w:p>
          <w:p w14:paraId="3EA6C0F4" w14:textId="76FA94EB" w:rsidR="00E03C4F" w:rsidRPr="008B4DA7" w:rsidRDefault="00E03C4F" w:rsidP="00E03C4F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</w:tcPr>
          <w:p w14:paraId="1E453678" w14:textId="77777777" w:rsidR="00E03C4F" w:rsidRPr="008B4DA7" w:rsidRDefault="00E03C4F" w:rsidP="00E03C4F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FFE599" w:themeFill="accent4" w:themeFillTint="66"/>
          </w:tcPr>
          <w:p w14:paraId="60476DA9" w14:textId="24BF7DA2" w:rsidR="00E03C4F" w:rsidRPr="008B4DA7" w:rsidRDefault="00E03C4F" w:rsidP="00E03C4F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411" w:type="dxa"/>
            <w:shd w:val="clear" w:color="auto" w:fill="FFE599" w:themeFill="accent4" w:themeFillTint="66"/>
          </w:tcPr>
          <w:p w14:paraId="2F46E4F5" w14:textId="47C3AF98" w:rsidR="00E03C4F" w:rsidRPr="008B4DA7" w:rsidRDefault="00E03C4F" w:rsidP="00E03C4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10%</w:t>
            </w:r>
          </w:p>
        </w:tc>
      </w:tr>
      <w:tr w:rsidR="00E03C4F" w14:paraId="355231EB" w14:textId="77777777" w:rsidTr="00E2130D">
        <w:trPr>
          <w:trHeight w:val="342"/>
        </w:trPr>
        <w:tc>
          <w:tcPr>
            <w:tcW w:w="737" w:type="dxa"/>
            <w:shd w:val="clear" w:color="auto" w:fill="auto"/>
          </w:tcPr>
          <w:p w14:paraId="28C1FE29" w14:textId="1F769A1C" w:rsidR="00E03C4F" w:rsidRPr="008B4DA7" w:rsidRDefault="00E03C4F" w:rsidP="00E03C4F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7</w:t>
            </w:r>
          </w:p>
        </w:tc>
        <w:tc>
          <w:tcPr>
            <w:tcW w:w="3091" w:type="dxa"/>
            <w:gridSpan w:val="2"/>
            <w:shd w:val="clear" w:color="auto" w:fill="auto"/>
          </w:tcPr>
          <w:p w14:paraId="35403407" w14:textId="4B6C52F0" w:rsidR="00E03C4F" w:rsidRPr="00CF0E72" w:rsidRDefault="00E03C4F" w:rsidP="00E03C4F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Mampu</w:t>
            </w:r>
            <w:r w:rsidRPr="00BD4A0E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mengidentifikasi problematika pembelajaran jarak jauh dan pembelajaran daring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7CEAA95" w14:textId="77777777" w:rsidR="00E03C4F" w:rsidRDefault="00E03C4F" w:rsidP="00E03C4F">
            <w:pPr>
              <w:pStyle w:val="ListParagraph"/>
              <w:numPr>
                <w:ilvl w:val="1"/>
                <w:numId w:val="16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Menyebutkan problematikan pembelajaran jarak jauh</w:t>
            </w:r>
          </w:p>
          <w:p w14:paraId="7B18AECE" w14:textId="2A1330A5" w:rsidR="00E03C4F" w:rsidRPr="00E03C4F" w:rsidRDefault="00E03C4F" w:rsidP="00E03C4F">
            <w:pPr>
              <w:pStyle w:val="ListParagraph"/>
              <w:numPr>
                <w:ilvl w:val="1"/>
                <w:numId w:val="16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Menyebutkan pembelajaran daring</w:t>
            </w:r>
          </w:p>
        </w:tc>
        <w:tc>
          <w:tcPr>
            <w:tcW w:w="1842" w:type="dxa"/>
            <w:shd w:val="clear" w:color="auto" w:fill="auto"/>
          </w:tcPr>
          <w:p w14:paraId="072A3676" w14:textId="77777777" w:rsidR="00E03C4F" w:rsidRDefault="00E03C4F" w:rsidP="00E03C4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7CF712DD" w14:textId="16721E14" w:rsidR="00E03C4F" w:rsidRPr="008B4DA7" w:rsidRDefault="00E03C4F" w:rsidP="00E03C4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Diskusi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9FFF52C" w14:textId="77777777" w:rsidR="00E03C4F" w:rsidRPr="008B4DA7" w:rsidRDefault="00E03C4F" w:rsidP="00E03C4F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3B6D548E" w14:textId="77777777" w:rsidR="00E03C4F" w:rsidRDefault="00E03C4F" w:rsidP="00E03C4F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2D9B9635" w14:textId="6C518E92" w:rsidR="00E03C4F" w:rsidRPr="008B4DA7" w:rsidRDefault="00E03C4F" w:rsidP="00E03C4F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DE34B6" w14:textId="77777777" w:rsidR="00E03C4F" w:rsidRPr="008B4DA7" w:rsidRDefault="00E03C4F" w:rsidP="00E03C4F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7FB19E8C" w14:textId="77777777" w:rsidR="00E03C4F" w:rsidRPr="00E03C4F" w:rsidRDefault="00E03C4F" w:rsidP="00E03C4F">
            <w:pPr>
              <w:pStyle w:val="ListParagraph"/>
              <w:numPr>
                <w:ilvl w:val="0"/>
                <w:numId w:val="42"/>
              </w:numPr>
              <w:ind w:left="308" w:hanging="3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>Problematikan PJJ</w:t>
            </w:r>
          </w:p>
          <w:p w14:paraId="1B991292" w14:textId="7D92234A" w:rsidR="00E03C4F" w:rsidRPr="00CF0E72" w:rsidRDefault="00E03C4F" w:rsidP="00E03C4F">
            <w:pPr>
              <w:pStyle w:val="ListParagraph"/>
              <w:numPr>
                <w:ilvl w:val="0"/>
                <w:numId w:val="42"/>
              </w:numPr>
              <w:ind w:left="308" w:hanging="3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 xml:space="preserve">Problematikan Pembelajaran Daring </w:t>
            </w:r>
          </w:p>
        </w:tc>
        <w:tc>
          <w:tcPr>
            <w:tcW w:w="1411" w:type="dxa"/>
            <w:shd w:val="clear" w:color="auto" w:fill="auto"/>
          </w:tcPr>
          <w:p w14:paraId="5A6A2675" w14:textId="6FF1475F" w:rsidR="00E03C4F" w:rsidRPr="00A927B9" w:rsidRDefault="00E03C4F" w:rsidP="00E03C4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F62500" w14:paraId="5241C95B" w14:textId="77777777" w:rsidTr="00E2130D">
        <w:trPr>
          <w:trHeight w:val="342"/>
        </w:trPr>
        <w:tc>
          <w:tcPr>
            <w:tcW w:w="737" w:type="dxa"/>
            <w:shd w:val="clear" w:color="auto" w:fill="auto"/>
          </w:tcPr>
          <w:p w14:paraId="4A283EBF" w14:textId="1C376B8E" w:rsidR="00F62500" w:rsidRDefault="00F62500" w:rsidP="00E03C4F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8</w:t>
            </w:r>
          </w:p>
        </w:tc>
        <w:tc>
          <w:tcPr>
            <w:tcW w:w="3091" w:type="dxa"/>
            <w:gridSpan w:val="2"/>
            <w:vMerge w:val="restart"/>
            <w:shd w:val="clear" w:color="auto" w:fill="auto"/>
          </w:tcPr>
          <w:p w14:paraId="04FBF14B" w14:textId="5062E6B3" w:rsidR="00F62500" w:rsidRPr="00CF0E72" w:rsidRDefault="00F62500" w:rsidP="00E03C4F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Mampu mengoperasikan berbagai aplikasi pembelajaran pada materi bahasa Indonesia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14:paraId="4C460724" w14:textId="77777777" w:rsidR="00F62500" w:rsidRDefault="00F62500" w:rsidP="00E03C4F">
            <w:pPr>
              <w:pStyle w:val="ListParagraph"/>
              <w:numPr>
                <w:ilvl w:val="1"/>
                <w:numId w:val="22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Mereview aplikasi pembelajaran </w:t>
            </w:r>
          </w:p>
          <w:p w14:paraId="634A4200" w14:textId="77777777" w:rsidR="00F62500" w:rsidRDefault="00F62500" w:rsidP="00E03C4F">
            <w:pPr>
              <w:pStyle w:val="ListParagraph"/>
              <w:numPr>
                <w:ilvl w:val="1"/>
                <w:numId w:val="22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Menjelaskan penggunaan aplikasi pembelajaran pada pembelajaran bahasa Indonesia </w:t>
            </w:r>
          </w:p>
          <w:p w14:paraId="50647DCC" w14:textId="3CB2DE5A" w:rsidR="00F62500" w:rsidRPr="00CF0E72" w:rsidRDefault="00F62500" w:rsidP="00E03C4F">
            <w:pPr>
              <w:pStyle w:val="ListParagraph"/>
              <w:numPr>
                <w:ilvl w:val="1"/>
                <w:numId w:val="22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lastRenderedPageBreak/>
              <w:t>Mengajarka teman sekalas menggunakan aplikasi tersebut.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2BC067F" w14:textId="77777777" w:rsidR="00F62500" w:rsidRDefault="00F62500" w:rsidP="00E03C4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lastRenderedPageBreak/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3A3AD3C0" w14:textId="04E15EFB" w:rsidR="00F62500" w:rsidRDefault="00F62500" w:rsidP="00E03C4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Tutorial dan Praktik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D79B689" w14:textId="77777777" w:rsidR="00F62500" w:rsidRPr="008B4DA7" w:rsidRDefault="00F62500" w:rsidP="00E03C4F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615C6DC6" w14:textId="26586FA4" w:rsidR="00F62500" w:rsidRDefault="00F62500" w:rsidP="00E03C4F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Praktik</w:t>
            </w:r>
          </w:p>
          <w:p w14:paraId="7DDA4204" w14:textId="31EC3420" w:rsidR="00F62500" w:rsidRDefault="00F62500" w:rsidP="00E03C4F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23886B" w14:textId="77777777" w:rsidR="00F62500" w:rsidRPr="008B4DA7" w:rsidRDefault="00F62500" w:rsidP="00E03C4F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vMerge w:val="restart"/>
            <w:shd w:val="clear" w:color="auto" w:fill="auto"/>
          </w:tcPr>
          <w:p w14:paraId="7B9AF6DE" w14:textId="77777777" w:rsidR="00F62500" w:rsidRPr="00EB60D6" w:rsidRDefault="00F62500" w:rsidP="00E03C4F">
            <w:pPr>
              <w:pStyle w:val="ListParagraph"/>
              <w:numPr>
                <w:ilvl w:val="0"/>
                <w:numId w:val="42"/>
              </w:numPr>
              <w:ind w:left="308" w:hanging="3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 xml:space="preserve">Review Aplikasi Pembelajaran </w:t>
            </w:r>
          </w:p>
          <w:p w14:paraId="2335392E" w14:textId="1F34C233" w:rsidR="00F62500" w:rsidRPr="00CF0E72" w:rsidRDefault="00F62500" w:rsidP="00E03C4F">
            <w:pPr>
              <w:pStyle w:val="ListParagraph"/>
              <w:numPr>
                <w:ilvl w:val="0"/>
                <w:numId w:val="42"/>
              </w:numPr>
              <w:ind w:left="308" w:hanging="3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 xml:space="preserve">Tutorial Pemanfaatan Aplikasi Pembelajaran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lastRenderedPageBreak/>
              <w:t>(Berupa Aplikasi Edugame)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148FF481" w14:textId="77777777" w:rsidR="00F62500" w:rsidRDefault="00F62500" w:rsidP="00E03C4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lastRenderedPageBreak/>
              <w:t>5%</w:t>
            </w:r>
          </w:p>
          <w:p w14:paraId="4BDF580D" w14:textId="0EF5833A" w:rsidR="00F62500" w:rsidRDefault="00F62500" w:rsidP="00F62500">
            <w:p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</w:tr>
      <w:tr w:rsidR="00F62500" w14:paraId="57C6A909" w14:textId="77777777" w:rsidTr="001C4047">
        <w:trPr>
          <w:trHeight w:val="342"/>
        </w:trPr>
        <w:tc>
          <w:tcPr>
            <w:tcW w:w="737" w:type="dxa"/>
            <w:shd w:val="clear" w:color="auto" w:fill="auto"/>
          </w:tcPr>
          <w:p w14:paraId="7518831B" w14:textId="38DED929" w:rsidR="00F62500" w:rsidRDefault="00F62500" w:rsidP="00E03C4F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9</w:t>
            </w:r>
          </w:p>
        </w:tc>
        <w:tc>
          <w:tcPr>
            <w:tcW w:w="3091" w:type="dxa"/>
            <w:gridSpan w:val="2"/>
            <w:vMerge/>
            <w:shd w:val="clear" w:color="auto" w:fill="auto"/>
          </w:tcPr>
          <w:p w14:paraId="486AA496" w14:textId="12D694EB" w:rsidR="00F62500" w:rsidRPr="00CF0E72" w:rsidRDefault="00F62500" w:rsidP="00E03C4F">
            <w:pPr>
              <w:ind w:left="142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3E38D90C" w14:textId="066604E6" w:rsidR="00F62500" w:rsidRPr="00CF0E72" w:rsidRDefault="00F62500" w:rsidP="00E03C4F">
            <w:pPr>
              <w:pStyle w:val="ListParagraph"/>
              <w:numPr>
                <w:ilvl w:val="1"/>
                <w:numId w:val="41"/>
              </w:num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en-ID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EB70EF" w14:textId="3ACFEB5B" w:rsidR="00F62500" w:rsidRDefault="00F62500" w:rsidP="00E03C4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545856EA" w14:textId="77777777" w:rsidR="00F62500" w:rsidRDefault="00F62500" w:rsidP="00E03C4F">
            <w:pPr>
              <w:pStyle w:val="ListParagraph"/>
              <w:ind w:left="314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C0B43E5" w14:textId="29BFB6AE" w:rsidR="00F62500" w:rsidRPr="008B4DA7" w:rsidRDefault="00F62500" w:rsidP="00E03C4F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37388FD1" w14:textId="4EBC5E0B" w:rsidR="00F62500" w:rsidRPr="001368E5" w:rsidRDefault="00F62500" w:rsidP="00E03C4F">
            <w:pPr>
              <w:pStyle w:val="ListParagraph"/>
              <w:numPr>
                <w:ilvl w:val="0"/>
                <w:numId w:val="42"/>
              </w:numPr>
              <w:ind w:left="308" w:hanging="3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0FF226C9" w14:textId="38B50BBC" w:rsidR="00F62500" w:rsidRDefault="00F62500" w:rsidP="00E03C4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</w:tr>
      <w:tr w:rsidR="00F62500" w14:paraId="59251CA7" w14:textId="77777777" w:rsidTr="001C4047">
        <w:trPr>
          <w:trHeight w:val="342"/>
        </w:trPr>
        <w:tc>
          <w:tcPr>
            <w:tcW w:w="737" w:type="dxa"/>
            <w:shd w:val="clear" w:color="auto" w:fill="auto"/>
          </w:tcPr>
          <w:p w14:paraId="4AA2928E" w14:textId="31E1F118" w:rsidR="00F62500" w:rsidRDefault="00F62500" w:rsidP="00E03C4F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10</w:t>
            </w:r>
          </w:p>
        </w:tc>
        <w:tc>
          <w:tcPr>
            <w:tcW w:w="3091" w:type="dxa"/>
            <w:gridSpan w:val="2"/>
            <w:vMerge/>
            <w:shd w:val="clear" w:color="auto" w:fill="auto"/>
          </w:tcPr>
          <w:p w14:paraId="59DD292D" w14:textId="3B967AEB" w:rsidR="00F62500" w:rsidRPr="00CF0E72" w:rsidRDefault="00F62500" w:rsidP="00E03C4F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14818A27" w14:textId="4D1BB909" w:rsidR="00F62500" w:rsidRPr="00CF0E72" w:rsidRDefault="00F62500" w:rsidP="00E03C4F">
            <w:pPr>
              <w:pStyle w:val="ListParagraph"/>
              <w:numPr>
                <w:ilvl w:val="1"/>
                <w:numId w:val="23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89DB5BC" w14:textId="64AFDB54" w:rsidR="00F62500" w:rsidRDefault="00F62500" w:rsidP="00E03C4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6551D6A5" w14:textId="77777777" w:rsidR="00F62500" w:rsidRDefault="00F62500" w:rsidP="00E03C4F">
            <w:pPr>
              <w:pStyle w:val="ListParagraph"/>
              <w:ind w:left="314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FA4609F" w14:textId="5584DA19" w:rsidR="00F62500" w:rsidRPr="008B4DA7" w:rsidRDefault="00F62500" w:rsidP="00E03C4F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301B5DB9" w14:textId="2B709B0C" w:rsidR="00F62500" w:rsidRPr="001368E5" w:rsidRDefault="00F62500" w:rsidP="00E03C4F">
            <w:pPr>
              <w:pStyle w:val="ListParagraph"/>
              <w:numPr>
                <w:ilvl w:val="0"/>
                <w:numId w:val="42"/>
              </w:numPr>
              <w:ind w:left="308" w:hanging="3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 w:eastAsia="en-US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24E75142" w14:textId="3D293639" w:rsidR="00F62500" w:rsidRDefault="00F62500" w:rsidP="00E03C4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</w:tr>
      <w:tr w:rsidR="00E03C4F" w14:paraId="4C4C360B" w14:textId="77777777" w:rsidTr="00E2130D">
        <w:trPr>
          <w:trHeight w:val="342"/>
        </w:trPr>
        <w:tc>
          <w:tcPr>
            <w:tcW w:w="737" w:type="dxa"/>
            <w:shd w:val="clear" w:color="auto" w:fill="FFE599" w:themeFill="accent4" w:themeFillTint="66"/>
          </w:tcPr>
          <w:p w14:paraId="3A968541" w14:textId="2A951361" w:rsidR="00E03C4F" w:rsidRDefault="00E03C4F" w:rsidP="00E03C4F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11</w:t>
            </w:r>
          </w:p>
        </w:tc>
        <w:tc>
          <w:tcPr>
            <w:tcW w:w="3091" w:type="dxa"/>
            <w:gridSpan w:val="2"/>
            <w:shd w:val="clear" w:color="auto" w:fill="FFE599" w:themeFill="accent4" w:themeFillTint="66"/>
          </w:tcPr>
          <w:p w14:paraId="3B82E934" w14:textId="7686C130" w:rsidR="00E03C4F" w:rsidRPr="008B4DA7" w:rsidRDefault="00EB60D6" w:rsidP="00E03C4F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UTS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28393A85" w14:textId="77777777" w:rsidR="00E03C4F" w:rsidRPr="008B4DA7" w:rsidRDefault="00E03C4F" w:rsidP="00E03C4F">
            <w:pPr>
              <w:pStyle w:val="ListParagraph"/>
              <w:ind w:left="360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 w14:paraId="428D6506" w14:textId="57DE3A45" w:rsidR="00E03C4F" w:rsidRDefault="00E03C4F" w:rsidP="00E03C4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A927B9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Rubrik Penilaian</w:t>
            </w:r>
          </w:p>
          <w:p w14:paraId="3686D6DC" w14:textId="709F9CC2" w:rsidR="00E03C4F" w:rsidRPr="008B4DA7" w:rsidRDefault="00E03C4F" w:rsidP="00E03C4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Essay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B778396" w14:textId="77777777" w:rsidR="00E03C4F" w:rsidRPr="008B4DA7" w:rsidRDefault="00E03C4F" w:rsidP="00E03C4F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3300040F" w14:textId="44C089CA" w:rsidR="00E03C4F" w:rsidRDefault="00E03C4F" w:rsidP="00E03C4F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="00EB60D6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TES</w:t>
            </w:r>
          </w:p>
          <w:p w14:paraId="6DED87E4" w14:textId="22A882F3" w:rsidR="00E03C4F" w:rsidRPr="008B4DA7" w:rsidRDefault="00E03C4F" w:rsidP="00E03C4F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</w:tcPr>
          <w:p w14:paraId="4C832B17" w14:textId="77777777" w:rsidR="00E03C4F" w:rsidRPr="008B4DA7" w:rsidRDefault="00E03C4F" w:rsidP="00E03C4F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FFE599" w:themeFill="accent4" w:themeFillTint="66"/>
          </w:tcPr>
          <w:p w14:paraId="5F18F588" w14:textId="19F8E70A" w:rsidR="00E03C4F" w:rsidRPr="008B4DA7" w:rsidRDefault="00E03C4F" w:rsidP="00E03C4F">
            <w:pPr>
              <w:pStyle w:val="ListParagraph"/>
              <w:ind w:left="308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411" w:type="dxa"/>
            <w:shd w:val="clear" w:color="auto" w:fill="FFE599" w:themeFill="accent4" w:themeFillTint="66"/>
          </w:tcPr>
          <w:p w14:paraId="5B905CFD" w14:textId="5F2674F2" w:rsidR="00E03C4F" w:rsidRPr="00A927B9" w:rsidRDefault="00E03C4F" w:rsidP="00E03C4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30%</w:t>
            </w:r>
          </w:p>
        </w:tc>
      </w:tr>
      <w:tr w:rsidR="00EB60D6" w14:paraId="241A1B35" w14:textId="77777777" w:rsidTr="00E2130D">
        <w:trPr>
          <w:trHeight w:val="342"/>
        </w:trPr>
        <w:tc>
          <w:tcPr>
            <w:tcW w:w="737" w:type="dxa"/>
            <w:shd w:val="clear" w:color="auto" w:fill="auto"/>
          </w:tcPr>
          <w:p w14:paraId="13A0A026" w14:textId="053D1C85" w:rsidR="00EB60D6" w:rsidRDefault="00EB60D6" w:rsidP="00EB60D6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12</w:t>
            </w:r>
          </w:p>
        </w:tc>
        <w:tc>
          <w:tcPr>
            <w:tcW w:w="3091" w:type="dxa"/>
            <w:gridSpan w:val="2"/>
            <w:vMerge w:val="restart"/>
            <w:shd w:val="clear" w:color="auto" w:fill="auto"/>
          </w:tcPr>
          <w:p w14:paraId="142C94F2" w14:textId="3B8ED815" w:rsidR="00EB60D6" w:rsidRDefault="00EB60D6" w:rsidP="00EB60D6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Mampu mengoperasikan berbagai aplikasi pembelajaran pada materi bahasa Indonesia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14:paraId="6F4CC552" w14:textId="77777777" w:rsidR="00EB60D6" w:rsidRDefault="00EB60D6" w:rsidP="00EB60D6">
            <w:pPr>
              <w:pStyle w:val="ListParagraph"/>
              <w:numPr>
                <w:ilvl w:val="1"/>
                <w:numId w:val="44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Mereview aplikasi pembelajaran </w:t>
            </w:r>
          </w:p>
          <w:p w14:paraId="4245A363" w14:textId="77777777" w:rsidR="00EB60D6" w:rsidRDefault="00EB60D6" w:rsidP="00EB60D6">
            <w:pPr>
              <w:pStyle w:val="ListParagraph"/>
              <w:numPr>
                <w:ilvl w:val="1"/>
                <w:numId w:val="44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Menjelaskan penggunaan aplikasi pembelajaran pada pembelajaran bahasa Indonesia </w:t>
            </w:r>
          </w:p>
          <w:p w14:paraId="0D5AB1CD" w14:textId="0499F4D2" w:rsidR="00EB60D6" w:rsidRPr="00EB60D6" w:rsidRDefault="00EB60D6" w:rsidP="00EB60D6">
            <w:pPr>
              <w:pStyle w:val="ListParagraph"/>
              <w:numPr>
                <w:ilvl w:val="1"/>
                <w:numId w:val="44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EB60D6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Mengajarka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n</w:t>
            </w:r>
            <w:r w:rsidRPr="00EB60D6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teman sekalas menggunakan aplikasi tersebut.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80375ED" w14:textId="77777777" w:rsidR="00EB60D6" w:rsidRDefault="00EB60D6" w:rsidP="00EB60D6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6B63CD8D" w14:textId="57CFCED3" w:rsidR="00EB60D6" w:rsidRDefault="00EB60D6" w:rsidP="00EB60D6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Tutorial dan Praktik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A3E6AAA" w14:textId="77777777" w:rsidR="00EB60D6" w:rsidRPr="008B4DA7" w:rsidRDefault="00EB60D6" w:rsidP="00EB60D6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278ED8D2" w14:textId="77777777" w:rsidR="00EB60D6" w:rsidRDefault="00EB60D6" w:rsidP="00EB60D6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Praktik</w:t>
            </w:r>
          </w:p>
          <w:p w14:paraId="6ED19062" w14:textId="2E20BAB2" w:rsidR="00EB60D6" w:rsidRDefault="00EB60D6" w:rsidP="00EB60D6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9CEAAC" w14:textId="24977608" w:rsidR="00EB60D6" w:rsidRPr="008B4DA7" w:rsidRDefault="00EB60D6" w:rsidP="00EB60D6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vMerge w:val="restart"/>
            <w:shd w:val="clear" w:color="auto" w:fill="auto"/>
          </w:tcPr>
          <w:p w14:paraId="6EFB14E0" w14:textId="77777777" w:rsidR="00EB60D6" w:rsidRDefault="00EB60D6" w:rsidP="00EB60D6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Review Aplikasi Pembelajaran </w:t>
            </w:r>
          </w:p>
          <w:p w14:paraId="36E3B80E" w14:textId="069F234A" w:rsidR="00EB60D6" w:rsidRPr="008B4DA7" w:rsidRDefault="00EB60D6" w:rsidP="00EB60D6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Tutorial Pemanfaatan Aplikasi Pembelajaran (Berupa Aplikasi Edugame)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5918B665" w14:textId="7B3D015D" w:rsidR="00EB60D6" w:rsidRDefault="00EB60D6" w:rsidP="00EB60D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</w:tr>
      <w:tr w:rsidR="00EB60D6" w14:paraId="6F4802B9" w14:textId="77777777" w:rsidTr="002A276D">
        <w:trPr>
          <w:trHeight w:val="342"/>
        </w:trPr>
        <w:tc>
          <w:tcPr>
            <w:tcW w:w="737" w:type="dxa"/>
            <w:shd w:val="clear" w:color="auto" w:fill="auto"/>
          </w:tcPr>
          <w:p w14:paraId="088C61D3" w14:textId="6F027A5A" w:rsidR="00EB60D6" w:rsidRPr="00A927B9" w:rsidRDefault="00EB60D6" w:rsidP="00EB60D6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13</w:t>
            </w:r>
          </w:p>
        </w:tc>
        <w:tc>
          <w:tcPr>
            <w:tcW w:w="3091" w:type="dxa"/>
            <w:gridSpan w:val="2"/>
            <w:vMerge/>
            <w:shd w:val="clear" w:color="auto" w:fill="auto"/>
          </w:tcPr>
          <w:p w14:paraId="0C9188B0" w14:textId="575A9772" w:rsidR="00EB60D6" w:rsidRPr="00CF0E72" w:rsidRDefault="00EB60D6" w:rsidP="00EB60D6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463581C8" w14:textId="7B35BB2D" w:rsidR="00EB60D6" w:rsidRPr="00CF0E72" w:rsidRDefault="00EB60D6" w:rsidP="00EB60D6">
            <w:pPr>
              <w:pStyle w:val="ListParagraph"/>
              <w:numPr>
                <w:ilvl w:val="1"/>
                <w:numId w:val="17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DC0B831" w14:textId="79C3684E" w:rsidR="00EB60D6" w:rsidRPr="008B4DA7" w:rsidRDefault="00EB60D6" w:rsidP="00EB60D6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3566DDCF" w14:textId="67B1C150" w:rsidR="00EB60D6" w:rsidRPr="00A927B9" w:rsidRDefault="00EB60D6" w:rsidP="00EB60D6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65815E8" w14:textId="38A7004D" w:rsidR="00EB60D6" w:rsidRPr="008B4DA7" w:rsidRDefault="00EB60D6" w:rsidP="00EB60D6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3C4D389A" w14:textId="0D648B96" w:rsidR="00EB60D6" w:rsidRPr="008B4DA7" w:rsidRDefault="00EB60D6" w:rsidP="00EB60D6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7981452F" w14:textId="0511C897" w:rsidR="00EB60D6" w:rsidRPr="00A927B9" w:rsidRDefault="00EB60D6" w:rsidP="00EB60D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</w:tr>
      <w:tr w:rsidR="00EB60D6" w14:paraId="7082D673" w14:textId="77777777" w:rsidTr="002A276D">
        <w:trPr>
          <w:trHeight w:val="342"/>
        </w:trPr>
        <w:tc>
          <w:tcPr>
            <w:tcW w:w="737" w:type="dxa"/>
            <w:shd w:val="clear" w:color="auto" w:fill="auto"/>
          </w:tcPr>
          <w:p w14:paraId="12BBDE73" w14:textId="635FD4B7" w:rsidR="00EB60D6" w:rsidRPr="00A927B9" w:rsidRDefault="00EB60D6" w:rsidP="00EB60D6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14</w:t>
            </w:r>
          </w:p>
        </w:tc>
        <w:tc>
          <w:tcPr>
            <w:tcW w:w="3091" w:type="dxa"/>
            <w:gridSpan w:val="2"/>
            <w:vMerge/>
            <w:shd w:val="clear" w:color="auto" w:fill="auto"/>
          </w:tcPr>
          <w:p w14:paraId="4C51A044" w14:textId="0836E3D7" w:rsidR="00EB60D6" w:rsidRPr="00CF0E72" w:rsidRDefault="00EB60D6" w:rsidP="00EB60D6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727E3D45" w14:textId="4970D20C" w:rsidR="00EB60D6" w:rsidRPr="00CF0E72" w:rsidRDefault="00EB60D6" w:rsidP="00EB60D6">
            <w:pPr>
              <w:pStyle w:val="ListParagraph"/>
              <w:numPr>
                <w:ilvl w:val="1"/>
                <w:numId w:val="18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0187D5" w14:textId="119F4CC7" w:rsidR="00EB60D6" w:rsidRPr="008B4DA7" w:rsidRDefault="00EB60D6" w:rsidP="00EB60D6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05C4FBAE" w14:textId="58856C79" w:rsidR="00EB60D6" w:rsidRPr="008B4DA7" w:rsidRDefault="00EB60D6" w:rsidP="00EB60D6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70F7FB14" w14:textId="77777777" w:rsidR="00EB60D6" w:rsidRPr="008B4DA7" w:rsidRDefault="00EB60D6" w:rsidP="00EB60D6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7468294C" w14:textId="654BA745" w:rsidR="00EB60D6" w:rsidRPr="006531C1" w:rsidRDefault="00EB60D6" w:rsidP="00EB60D6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  <w:lang w:val="en-ID" w:eastAsia="en-US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5B052C56" w14:textId="71B187CA" w:rsidR="00EB60D6" w:rsidRPr="00A927B9" w:rsidRDefault="00EB60D6" w:rsidP="00EB60D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</w:tr>
      <w:tr w:rsidR="00EB60D6" w14:paraId="2733E0DB" w14:textId="77777777" w:rsidTr="00045790">
        <w:trPr>
          <w:trHeight w:val="342"/>
        </w:trPr>
        <w:tc>
          <w:tcPr>
            <w:tcW w:w="737" w:type="dxa"/>
            <w:shd w:val="clear" w:color="auto" w:fill="auto"/>
          </w:tcPr>
          <w:p w14:paraId="1E7B2322" w14:textId="04CAEBFB" w:rsidR="00EB60D6" w:rsidRPr="00A927B9" w:rsidRDefault="00EB60D6" w:rsidP="00EB60D6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15</w:t>
            </w:r>
          </w:p>
        </w:tc>
        <w:tc>
          <w:tcPr>
            <w:tcW w:w="3091" w:type="dxa"/>
            <w:gridSpan w:val="2"/>
            <w:vMerge/>
            <w:shd w:val="clear" w:color="auto" w:fill="auto"/>
          </w:tcPr>
          <w:p w14:paraId="74FF8E23" w14:textId="18E03DE6" w:rsidR="00EB60D6" w:rsidRPr="008B4DA7" w:rsidRDefault="00EB60D6" w:rsidP="00EB60D6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0AFCDD2A" w14:textId="771A6CC2" w:rsidR="00EB60D6" w:rsidRPr="008B4DA7" w:rsidRDefault="00EB60D6" w:rsidP="00EB60D6">
            <w:pPr>
              <w:pStyle w:val="ListParagraph"/>
              <w:numPr>
                <w:ilvl w:val="1"/>
                <w:numId w:val="19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1BD3EE5" w14:textId="1EFCF50E" w:rsidR="00EB60D6" w:rsidRPr="008B4DA7" w:rsidRDefault="00EB60D6" w:rsidP="00EB60D6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422983A" w14:textId="3429FF62" w:rsidR="00EB60D6" w:rsidRPr="00A927B9" w:rsidRDefault="00EB60D6" w:rsidP="00EB60D6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E36DC62" w14:textId="1E758DCB" w:rsidR="00EB60D6" w:rsidRPr="008B4DA7" w:rsidRDefault="00EB60D6" w:rsidP="00EB60D6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49B18A6C" w14:textId="35B6C9ED" w:rsidR="00EB60D6" w:rsidRPr="008B4DA7" w:rsidRDefault="00EB60D6" w:rsidP="00EB60D6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3B181D96" w14:textId="1ECD78AB" w:rsidR="00EB60D6" w:rsidRPr="00A927B9" w:rsidRDefault="00EB60D6" w:rsidP="00EB60D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</w:tr>
      <w:tr w:rsidR="00EB60D6" w14:paraId="467FCA4F" w14:textId="77777777" w:rsidTr="00045790">
        <w:trPr>
          <w:trHeight w:val="342"/>
        </w:trPr>
        <w:tc>
          <w:tcPr>
            <w:tcW w:w="737" w:type="dxa"/>
            <w:shd w:val="clear" w:color="auto" w:fill="auto"/>
          </w:tcPr>
          <w:p w14:paraId="5A8F50ED" w14:textId="02F3A95D" w:rsidR="00EB60D6" w:rsidRDefault="00EB60D6" w:rsidP="00EB60D6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16</w:t>
            </w:r>
          </w:p>
        </w:tc>
        <w:tc>
          <w:tcPr>
            <w:tcW w:w="3091" w:type="dxa"/>
            <w:gridSpan w:val="2"/>
            <w:vMerge/>
            <w:shd w:val="clear" w:color="auto" w:fill="auto"/>
          </w:tcPr>
          <w:p w14:paraId="47208C22" w14:textId="77777777" w:rsidR="00EB60D6" w:rsidRPr="008B4DA7" w:rsidRDefault="00EB60D6" w:rsidP="00EB60D6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46ACCDBE" w14:textId="77777777" w:rsidR="00EB60D6" w:rsidRPr="008B4DA7" w:rsidRDefault="00EB60D6" w:rsidP="00EB60D6">
            <w:pPr>
              <w:pStyle w:val="ListParagraph"/>
              <w:numPr>
                <w:ilvl w:val="1"/>
                <w:numId w:val="19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E5DC03F" w14:textId="77777777" w:rsidR="00EB60D6" w:rsidRPr="008B4DA7" w:rsidRDefault="00EB60D6" w:rsidP="00EB60D6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1DA52301" w14:textId="77777777" w:rsidR="00EB60D6" w:rsidRPr="00A927B9" w:rsidRDefault="00EB60D6" w:rsidP="00EB60D6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33CA96A" w14:textId="77777777" w:rsidR="00EB60D6" w:rsidRPr="008B4DA7" w:rsidRDefault="00EB60D6" w:rsidP="00EB60D6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293C2F5C" w14:textId="77777777" w:rsidR="00EB60D6" w:rsidRPr="008B4DA7" w:rsidRDefault="00EB60D6" w:rsidP="00EB60D6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04F1ACD3" w14:textId="77777777" w:rsidR="00EB60D6" w:rsidRPr="00A927B9" w:rsidRDefault="00EB60D6" w:rsidP="00EB60D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</w:tr>
      <w:tr w:rsidR="00F62500" w14:paraId="579CED3E" w14:textId="77777777" w:rsidTr="00E972A0">
        <w:trPr>
          <w:trHeight w:val="342"/>
        </w:trPr>
        <w:tc>
          <w:tcPr>
            <w:tcW w:w="737" w:type="dxa"/>
            <w:shd w:val="clear" w:color="auto" w:fill="auto"/>
          </w:tcPr>
          <w:p w14:paraId="48E438C5" w14:textId="34482379" w:rsidR="00F62500" w:rsidRDefault="00F62500" w:rsidP="00EB60D6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16</w:t>
            </w:r>
          </w:p>
        </w:tc>
        <w:tc>
          <w:tcPr>
            <w:tcW w:w="13586" w:type="dxa"/>
            <w:gridSpan w:val="12"/>
            <w:shd w:val="clear" w:color="auto" w:fill="auto"/>
          </w:tcPr>
          <w:p w14:paraId="555EB1F5" w14:textId="775ACE12" w:rsidR="00F62500" w:rsidRPr="00F62500" w:rsidRDefault="00F62500" w:rsidP="00F62500">
            <w:p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UAS : Portofolio Materi yang disajikan menggunakan aplikasi pembelajaran</w:t>
            </w:r>
          </w:p>
        </w:tc>
        <w:tc>
          <w:tcPr>
            <w:tcW w:w="1411" w:type="dxa"/>
            <w:shd w:val="clear" w:color="auto" w:fill="auto"/>
          </w:tcPr>
          <w:p w14:paraId="2CDDE4BD" w14:textId="573D814C" w:rsidR="00F62500" w:rsidRPr="00A927B9" w:rsidRDefault="00F62500" w:rsidP="00EB60D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40%</w:t>
            </w:r>
          </w:p>
        </w:tc>
      </w:tr>
    </w:tbl>
    <w:p w14:paraId="64E35FF0" w14:textId="77777777" w:rsidR="008041F3" w:rsidRDefault="008041F3">
      <w:pPr>
        <w:tabs>
          <w:tab w:val="left" w:pos="900"/>
          <w:tab w:val="left" w:pos="5040"/>
          <w:tab w:val="left" w:pos="5400"/>
        </w:tabs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01E4645D" w14:textId="77777777" w:rsidR="008041F3" w:rsidRDefault="008041F3">
      <w:pPr>
        <w:tabs>
          <w:tab w:val="left" w:pos="900"/>
          <w:tab w:val="left" w:pos="5040"/>
          <w:tab w:val="left" w:pos="5400"/>
        </w:tabs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31EB0606" w14:textId="77777777" w:rsidR="008041F3" w:rsidRDefault="008041F3">
      <w:pPr>
        <w:rPr>
          <w:rFonts w:ascii="Calibri" w:eastAsia="Calibri" w:hAnsi="Calibri" w:cs="Calibri"/>
          <w:sz w:val="22"/>
          <w:szCs w:val="22"/>
        </w:rPr>
      </w:pPr>
    </w:p>
    <w:p w14:paraId="2052DD8A" w14:textId="77777777" w:rsidR="008041F3" w:rsidRDefault="008041F3"/>
    <w:p w14:paraId="2609BAF2" w14:textId="77777777" w:rsidR="008041F3" w:rsidRDefault="008041F3"/>
    <w:p w14:paraId="5E559826" w14:textId="77777777" w:rsidR="008041F3" w:rsidRDefault="008041F3"/>
    <w:p w14:paraId="14BAD987" w14:textId="3E8ABC8D" w:rsidR="008041F3" w:rsidRDefault="008041F3">
      <w:pPr>
        <w:sectPr w:rsidR="008041F3">
          <w:pgSz w:w="16834" w:h="11909" w:orient="landscape"/>
          <w:pgMar w:top="426" w:right="2268" w:bottom="1701" w:left="1701" w:header="720" w:footer="851" w:gutter="0"/>
          <w:pgNumType w:start="1"/>
          <w:cols w:space="720"/>
        </w:sectPr>
      </w:pPr>
    </w:p>
    <w:p w14:paraId="5F37BCD9" w14:textId="77777777" w:rsidR="008041F3" w:rsidRDefault="00000000">
      <w:pPr>
        <w:pStyle w:val="Heading1"/>
        <w:ind w:left="426" w:firstLine="1080"/>
        <w:jc w:val="left"/>
      </w:pPr>
      <w:bookmarkStart w:id="0" w:name="_heading=h.32hioqz" w:colFirst="0" w:colLast="0"/>
      <w:bookmarkEnd w:id="0"/>
      <w:r>
        <w:lastRenderedPageBreak/>
        <w:t>Penilaian Pembelajaran</w:t>
      </w:r>
    </w:p>
    <w:p w14:paraId="7854C27F" w14:textId="77777777" w:rsidR="008041F3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119"/>
        </w:tabs>
        <w:ind w:left="567" w:right="-1349" w:hanging="567"/>
        <w:jc w:val="both"/>
        <w:rPr>
          <w:b/>
          <w:color w:val="000000"/>
        </w:rPr>
      </w:pPr>
      <w:r>
        <w:rPr>
          <w:b/>
          <w:color w:val="000000"/>
        </w:rPr>
        <w:t>RANCANGAN PENILAIAN</w:t>
      </w:r>
    </w:p>
    <w:p w14:paraId="66B67107" w14:textId="77777777" w:rsidR="008041F3" w:rsidRDefault="008041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1"/>
          <w:szCs w:val="21"/>
        </w:rPr>
      </w:pPr>
    </w:p>
    <w:tbl>
      <w:tblPr>
        <w:tblStyle w:val="a1"/>
        <w:tblW w:w="8150" w:type="dxa"/>
        <w:tblInd w:w="572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9"/>
        <w:gridCol w:w="1389"/>
        <w:gridCol w:w="1667"/>
        <w:gridCol w:w="2315"/>
      </w:tblGrid>
      <w:tr w:rsidR="008041F3" w14:paraId="580E0B54" w14:textId="77777777">
        <w:trPr>
          <w:trHeight w:val="273"/>
        </w:trPr>
        <w:tc>
          <w:tcPr>
            <w:tcW w:w="2779" w:type="dxa"/>
          </w:tcPr>
          <w:p w14:paraId="001B1328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10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 xml:space="preserve">Konfigurasi Penilaian </w:t>
            </w:r>
          </w:p>
        </w:tc>
        <w:tc>
          <w:tcPr>
            <w:tcW w:w="1389" w:type="dxa"/>
          </w:tcPr>
          <w:p w14:paraId="29BA9171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322" w:right="318"/>
              <w:jc w:val="center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Kisaran Nilai</w:t>
            </w:r>
          </w:p>
        </w:tc>
        <w:tc>
          <w:tcPr>
            <w:tcW w:w="1667" w:type="dxa"/>
          </w:tcPr>
          <w:p w14:paraId="756A6075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01" w:right="97"/>
              <w:jc w:val="center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Bobot Nilai (%)</w:t>
            </w:r>
          </w:p>
        </w:tc>
        <w:tc>
          <w:tcPr>
            <w:tcW w:w="2315" w:type="dxa"/>
          </w:tcPr>
          <w:p w14:paraId="0D0370E0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347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Keterangan</w:t>
            </w:r>
          </w:p>
        </w:tc>
      </w:tr>
      <w:tr w:rsidR="008041F3" w14:paraId="401A22C2" w14:textId="77777777">
        <w:trPr>
          <w:trHeight w:val="238"/>
        </w:trPr>
        <w:tc>
          <w:tcPr>
            <w:tcW w:w="2779" w:type="dxa"/>
          </w:tcPr>
          <w:p w14:paraId="2DD57A12" w14:textId="77777777" w:rsidR="008041F3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4" w:hanging="52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 xml:space="preserve">Tugas </w:t>
            </w:r>
          </w:p>
        </w:tc>
        <w:tc>
          <w:tcPr>
            <w:tcW w:w="1389" w:type="dxa"/>
          </w:tcPr>
          <w:p w14:paraId="71B8D53C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22" w:right="311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0 – 100</w:t>
            </w:r>
          </w:p>
        </w:tc>
        <w:tc>
          <w:tcPr>
            <w:tcW w:w="1667" w:type="dxa"/>
          </w:tcPr>
          <w:p w14:paraId="5AD950B0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01" w:right="93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15</w:t>
            </w:r>
          </w:p>
        </w:tc>
        <w:tc>
          <w:tcPr>
            <w:tcW w:w="2315" w:type="dxa"/>
          </w:tcPr>
          <w:p w14:paraId="5DF94D5F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1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Nilai Individu/ Kelompok</w:t>
            </w:r>
          </w:p>
        </w:tc>
      </w:tr>
      <w:tr w:rsidR="008041F3" w14:paraId="6163F417" w14:textId="77777777">
        <w:trPr>
          <w:trHeight w:val="266"/>
        </w:trPr>
        <w:tc>
          <w:tcPr>
            <w:tcW w:w="2779" w:type="dxa"/>
          </w:tcPr>
          <w:p w14:paraId="45B43FDF" w14:textId="77777777" w:rsidR="008041F3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4" w:hanging="52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KUIS</w:t>
            </w:r>
          </w:p>
        </w:tc>
        <w:tc>
          <w:tcPr>
            <w:tcW w:w="1389" w:type="dxa"/>
          </w:tcPr>
          <w:p w14:paraId="2F032E39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322" w:right="311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0 – 100</w:t>
            </w:r>
          </w:p>
        </w:tc>
        <w:tc>
          <w:tcPr>
            <w:tcW w:w="1667" w:type="dxa"/>
          </w:tcPr>
          <w:p w14:paraId="2810FCE0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01" w:right="93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15</w:t>
            </w:r>
          </w:p>
        </w:tc>
        <w:tc>
          <w:tcPr>
            <w:tcW w:w="2315" w:type="dxa"/>
          </w:tcPr>
          <w:p w14:paraId="2EC1F1BF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1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Nilai Individu</w:t>
            </w:r>
          </w:p>
        </w:tc>
      </w:tr>
      <w:tr w:rsidR="008041F3" w14:paraId="00491158" w14:textId="77777777">
        <w:trPr>
          <w:trHeight w:val="266"/>
        </w:trPr>
        <w:tc>
          <w:tcPr>
            <w:tcW w:w="2779" w:type="dxa"/>
          </w:tcPr>
          <w:p w14:paraId="5298100A" w14:textId="77777777" w:rsidR="008041F3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4" w:hanging="52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UTS (Ujian Tengah Semester</w:t>
            </w:r>
          </w:p>
        </w:tc>
        <w:tc>
          <w:tcPr>
            <w:tcW w:w="1389" w:type="dxa"/>
          </w:tcPr>
          <w:p w14:paraId="2EAC28E0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322" w:right="311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0 – 100</w:t>
            </w:r>
          </w:p>
        </w:tc>
        <w:tc>
          <w:tcPr>
            <w:tcW w:w="1667" w:type="dxa"/>
          </w:tcPr>
          <w:p w14:paraId="1DA8D9AA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73" w:lineRule="auto"/>
              <w:ind w:left="101" w:right="93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30</w:t>
            </w:r>
          </w:p>
        </w:tc>
        <w:tc>
          <w:tcPr>
            <w:tcW w:w="2315" w:type="dxa"/>
          </w:tcPr>
          <w:p w14:paraId="71B322C0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73" w:lineRule="auto"/>
              <w:ind w:left="11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Nilai Individu</w:t>
            </w:r>
          </w:p>
        </w:tc>
      </w:tr>
      <w:tr w:rsidR="008041F3" w14:paraId="73B74BA4" w14:textId="77777777">
        <w:trPr>
          <w:trHeight w:val="266"/>
        </w:trPr>
        <w:tc>
          <w:tcPr>
            <w:tcW w:w="2779" w:type="dxa"/>
          </w:tcPr>
          <w:p w14:paraId="0E2B1E89" w14:textId="77777777" w:rsidR="008041F3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4" w:hanging="52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UAS (Ujian Akhir Semester)</w:t>
            </w:r>
          </w:p>
        </w:tc>
        <w:tc>
          <w:tcPr>
            <w:tcW w:w="1389" w:type="dxa"/>
          </w:tcPr>
          <w:p w14:paraId="273F1EC7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322" w:right="311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0 – 100</w:t>
            </w:r>
          </w:p>
        </w:tc>
        <w:tc>
          <w:tcPr>
            <w:tcW w:w="1667" w:type="dxa"/>
          </w:tcPr>
          <w:p w14:paraId="3B8C7232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61" w:lineRule="auto"/>
              <w:ind w:left="101" w:right="93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40</w:t>
            </w:r>
          </w:p>
        </w:tc>
        <w:tc>
          <w:tcPr>
            <w:tcW w:w="2315" w:type="dxa"/>
          </w:tcPr>
          <w:p w14:paraId="1605B32C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61" w:lineRule="auto"/>
              <w:ind w:left="11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Nilai Individu</w:t>
            </w:r>
          </w:p>
        </w:tc>
      </w:tr>
      <w:tr w:rsidR="008041F3" w14:paraId="67C87BF6" w14:textId="77777777">
        <w:trPr>
          <w:trHeight w:val="273"/>
        </w:trPr>
        <w:tc>
          <w:tcPr>
            <w:tcW w:w="2779" w:type="dxa"/>
          </w:tcPr>
          <w:p w14:paraId="59DDB64E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10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Nilai Total</w:t>
            </w:r>
          </w:p>
        </w:tc>
        <w:tc>
          <w:tcPr>
            <w:tcW w:w="1389" w:type="dxa"/>
          </w:tcPr>
          <w:p w14:paraId="29A7C58C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rlito" w:eastAsia="Carlito" w:hAnsi="Carlito" w:cs="Carlito"/>
                <w:b/>
                <w:color w:val="000000"/>
              </w:rPr>
            </w:pPr>
          </w:p>
        </w:tc>
        <w:tc>
          <w:tcPr>
            <w:tcW w:w="1667" w:type="dxa"/>
          </w:tcPr>
          <w:p w14:paraId="24526553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00" w:right="97"/>
              <w:jc w:val="center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100</w:t>
            </w:r>
          </w:p>
        </w:tc>
        <w:tc>
          <w:tcPr>
            <w:tcW w:w="2315" w:type="dxa"/>
          </w:tcPr>
          <w:p w14:paraId="0805F659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rlito" w:eastAsia="Carlito" w:hAnsi="Carlito" w:cs="Carlito"/>
                <w:color w:val="000000"/>
              </w:rPr>
            </w:pPr>
          </w:p>
        </w:tc>
      </w:tr>
    </w:tbl>
    <w:p w14:paraId="11487F16" w14:textId="77777777" w:rsidR="008041F3" w:rsidRDefault="008041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780"/>
        <w:rPr>
          <w:b/>
          <w:color w:val="000000"/>
        </w:rPr>
      </w:pPr>
    </w:p>
    <w:p w14:paraId="254025FE" w14:textId="77777777" w:rsidR="008041F3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119"/>
        </w:tabs>
        <w:ind w:left="567" w:right="-1349" w:hanging="567"/>
        <w:jc w:val="both"/>
        <w:rPr>
          <w:b/>
          <w:color w:val="000000"/>
        </w:rPr>
      </w:pPr>
      <w:r>
        <w:rPr>
          <w:b/>
          <w:color w:val="000000"/>
        </w:rPr>
        <w:t>RENTANG PENILAIAN</w:t>
      </w:r>
    </w:p>
    <w:p w14:paraId="28FE4130" w14:textId="77777777" w:rsidR="008041F3" w:rsidRDefault="008041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</w:p>
    <w:tbl>
      <w:tblPr>
        <w:tblStyle w:val="a2"/>
        <w:tblW w:w="7834" w:type="dxa"/>
        <w:tblInd w:w="817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51"/>
        <w:gridCol w:w="2176"/>
        <w:gridCol w:w="4207"/>
      </w:tblGrid>
      <w:tr w:rsidR="008041F3" w14:paraId="5A164502" w14:textId="77777777">
        <w:trPr>
          <w:trHeight w:val="297"/>
        </w:trPr>
        <w:tc>
          <w:tcPr>
            <w:tcW w:w="3627" w:type="dxa"/>
            <w:gridSpan w:val="2"/>
            <w:vAlign w:val="center"/>
          </w:tcPr>
          <w:p w14:paraId="3D17A5F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NILAI</w:t>
            </w:r>
          </w:p>
        </w:tc>
        <w:tc>
          <w:tcPr>
            <w:tcW w:w="4207" w:type="dxa"/>
            <w:vMerge w:val="restart"/>
            <w:vAlign w:val="center"/>
          </w:tcPr>
          <w:p w14:paraId="4F466179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KATEGORI</w:t>
            </w:r>
          </w:p>
        </w:tc>
      </w:tr>
      <w:tr w:rsidR="008041F3" w14:paraId="753BE263" w14:textId="77777777">
        <w:trPr>
          <w:trHeight w:val="297"/>
        </w:trPr>
        <w:tc>
          <w:tcPr>
            <w:tcW w:w="1451" w:type="dxa"/>
            <w:vAlign w:val="center"/>
          </w:tcPr>
          <w:p w14:paraId="236246B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ANGKA</w:t>
            </w:r>
          </w:p>
        </w:tc>
        <w:tc>
          <w:tcPr>
            <w:tcW w:w="2176" w:type="dxa"/>
            <w:vAlign w:val="center"/>
          </w:tcPr>
          <w:p w14:paraId="0C3F2D3A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HURUF</w:t>
            </w:r>
          </w:p>
        </w:tc>
        <w:tc>
          <w:tcPr>
            <w:tcW w:w="4207" w:type="dxa"/>
            <w:vMerge/>
            <w:vAlign w:val="center"/>
          </w:tcPr>
          <w:p w14:paraId="6EB6C8A2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8041F3" w14:paraId="40E1F837" w14:textId="77777777">
        <w:trPr>
          <w:trHeight w:val="281"/>
        </w:trPr>
        <w:tc>
          <w:tcPr>
            <w:tcW w:w="1451" w:type="dxa"/>
          </w:tcPr>
          <w:p w14:paraId="1568F3C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85—100</w:t>
            </w:r>
          </w:p>
        </w:tc>
        <w:tc>
          <w:tcPr>
            <w:tcW w:w="2176" w:type="dxa"/>
          </w:tcPr>
          <w:p w14:paraId="765C6D28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4207" w:type="dxa"/>
          </w:tcPr>
          <w:p w14:paraId="52D49842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Baik Sekali</w:t>
            </w:r>
          </w:p>
        </w:tc>
      </w:tr>
      <w:tr w:rsidR="008041F3" w14:paraId="11700123" w14:textId="77777777">
        <w:trPr>
          <w:trHeight w:val="297"/>
        </w:trPr>
        <w:tc>
          <w:tcPr>
            <w:tcW w:w="1451" w:type="dxa"/>
          </w:tcPr>
          <w:p w14:paraId="37FC2076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75—84</w:t>
            </w:r>
          </w:p>
        </w:tc>
        <w:tc>
          <w:tcPr>
            <w:tcW w:w="2176" w:type="dxa"/>
          </w:tcPr>
          <w:p w14:paraId="5E761779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4207" w:type="dxa"/>
          </w:tcPr>
          <w:p w14:paraId="736F572B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Baik</w:t>
            </w:r>
          </w:p>
        </w:tc>
      </w:tr>
      <w:tr w:rsidR="008041F3" w14:paraId="3720BE9A" w14:textId="77777777">
        <w:trPr>
          <w:trHeight w:val="297"/>
        </w:trPr>
        <w:tc>
          <w:tcPr>
            <w:tcW w:w="1451" w:type="dxa"/>
          </w:tcPr>
          <w:p w14:paraId="10E8609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65—74</w:t>
            </w:r>
          </w:p>
        </w:tc>
        <w:tc>
          <w:tcPr>
            <w:tcW w:w="2176" w:type="dxa"/>
          </w:tcPr>
          <w:p w14:paraId="3DCDBE78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4207" w:type="dxa"/>
          </w:tcPr>
          <w:p w14:paraId="1910DDFC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Cukup Baik</w:t>
            </w:r>
          </w:p>
        </w:tc>
      </w:tr>
      <w:tr w:rsidR="008041F3" w14:paraId="65294166" w14:textId="77777777">
        <w:trPr>
          <w:trHeight w:val="297"/>
        </w:trPr>
        <w:tc>
          <w:tcPr>
            <w:tcW w:w="1451" w:type="dxa"/>
          </w:tcPr>
          <w:p w14:paraId="7E3CDA4E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55—64</w:t>
            </w:r>
          </w:p>
        </w:tc>
        <w:tc>
          <w:tcPr>
            <w:tcW w:w="2176" w:type="dxa"/>
          </w:tcPr>
          <w:p w14:paraId="7F8FE3A9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4207" w:type="dxa"/>
          </w:tcPr>
          <w:p w14:paraId="4E1DB80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Kurang Baik</w:t>
            </w:r>
          </w:p>
        </w:tc>
      </w:tr>
      <w:tr w:rsidR="008041F3" w14:paraId="0049C719" w14:textId="77777777">
        <w:trPr>
          <w:trHeight w:val="281"/>
        </w:trPr>
        <w:tc>
          <w:tcPr>
            <w:tcW w:w="1451" w:type="dxa"/>
          </w:tcPr>
          <w:p w14:paraId="7ABEDEFC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0—54</w:t>
            </w:r>
          </w:p>
        </w:tc>
        <w:tc>
          <w:tcPr>
            <w:tcW w:w="2176" w:type="dxa"/>
          </w:tcPr>
          <w:p w14:paraId="077D7032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207" w:type="dxa"/>
          </w:tcPr>
          <w:p w14:paraId="7245F15F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Kurang Baik Sekali</w:t>
            </w:r>
          </w:p>
        </w:tc>
      </w:tr>
    </w:tbl>
    <w:p w14:paraId="2967A7AE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8988E64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F9B3B76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145135A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2045CB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C654CA4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53A14F6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042CBB4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D8D83EB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90AABCE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96DEB1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8E0582C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1A37E21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82A926E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44042A7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049DF7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D0E365C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54863BB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526BD98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A44670F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D326112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0C2D957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E18A45C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26661BF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CC0ADD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6D9AF3A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8241ECF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CBEC3C3" w14:textId="77777777" w:rsidR="008041F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</w:pPr>
      <w:bookmarkStart w:id="1" w:name="_heading=h.1hmsyys" w:colFirst="0" w:colLast="0"/>
      <w:bookmarkEnd w:id="1"/>
      <w:r>
        <w:rPr>
          <w:rFonts w:ascii="Cambria" w:eastAsia="Cambria" w:hAnsi="Cambria" w:cs="Cambria"/>
          <w:b/>
          <w:color w:val="000000"/>
        </w:rPr>
        <w:lastRenderedPageBreak/>
        <w:t>Rubrik</w:t>
      </w:r>
    </w:p>
    <w:p w14:paraId="3D690481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0DE9BAA" w14:textId="77777777" w:rsidR="008041F3" w:rsidRDefault="00000000">
      <w:pPr>
        <w:pStyle w:val="Heading2"/>
        <w:numPr>
          <w:ilvl w:val="0"/>
          <w:numId w:val="6"/>
        </w:numPr>
        <w:spacing w:before="90"/>
        <w:ind w:left="567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Rubrik Penilaian Makalah dan Presentasi</w:t>
      </w:r>
    </w:p>
    <w:tbl>
      <w:tblPr>
        <w:tblStyle w:val="a3"/>
        <w:tblW w:w="99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0"/>
        <w:gridCol w:w="2552"/>
        <w:gridCol w:w="3115"/>
        <w:gridCol w:w="823"/>
        <w:gridCol w:w="823"/>
        <w:gridCol w:w="1309"/>
      </w:tblGrid>
      <w:tr w:rsidR="008041F3" w14:paraId="4209F998" w14:textId="77777777">
        <w:trPr>
          <w:trHeight w:val="91"/>
        </w:trPr>
        <w:tc>
          <w:tcPr>
            <w:tcW w:w="1330" w:type="dxa"/>
            <w:vAlign w:val="center"/>
          </w:tcPr>
          <w:p w14:paraId="77067137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Bentuk Penilaian</w:t>
            </w:r>
          </w:p>
        </w:tc>
        <w:tc>
          <w:tcPr>
            <w:tcW w:w="2552" w:type="dxa"/>
            <w:vAlign w:val="center"/>
          </w:tcPr>
          <w:p w14:paraId="4D324E7B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Kriteria Penilaian</w:t>
            </w:r>
          </w:p>
        </w:tc>
        <w:tc>
          <w:tcPr>
            <w:tcW w:w="3115" w:type="dxa"/>
            <w:vAlign w:val="center"/>
          </w:tcPr>
          <w:p w14:paraId="1DF9A1AC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Indikator Penilaian</w:t>
            </w:r>
          </w:p>
        </w:tc>
        <w:tc>
          <w:tcPr>
            <w:tcW w:w="823" w:type="dxa"/>
          </w:tcPr>
          <w:p w14:paraId="0CBC06EC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Skor</w:t>
            </w:r>
          </w:p>
        </w:tc>
        <w:tc>
          <w:tcPr>
            <w:tcW w:w="823" w:type="dxa"/>
            <w:vAlign w:val="center"/>
          </w:tcPr>
          <w:p w14:paraId="2462517F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Nilai</w:t>
            </w:r>
          </w:p>
        </w:tc>
        <w:tc>
          <w:tcPr>
            <w:tcW w:w="1309" w:type="dxa"/>
            <w:vAlign w:val="center"/>
          </w:tcPr>
          <w:p w14:paraId="6ADD2CBB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Persentase</w:t>
            </w:r>
          </w:p>
        </w:tc>
      </w:tr>
      <w:tr w:rsidR="008041F3" w14:paraId="6B8B8DF7" w14:textId="77777777">
        <w:trPr>
          <w:trHeight w:val="173"/>
        </w:trPr>
        <w:tc>
          <w:tcPr>
            <w:tcW w:w="1330" w:type="dxa"/>
            <w:vMerge w:val="restart"/>
          </w:tcPr>
          <w:p w14:paraId="13B91935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Makalah</w:t>
            </w:r>
          </w:p>
          <w:p w14:paraId="3F08C9B1" w14:textId="77777777" w:rsidR="008041F3" w:rsidRDefault="008041F3"/>
          <w:p w14:paraId="4F2E510F" w14:textId="77777777" w:rsidR="008041F3" w:rsidRDefault="008041F3">
            <w:pPr>
              <w:jc w:val="right"/>
            </w:pPr>
          </w:p>
        </w:tc>
        <w:tc>
          <w:tcPr>
            <w:tcW w:w="2552" w:type="dxa"/>
          </w:tcPr>
          <w:p w14:paraId="3EE88A69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Organisasi Isi (Sistematika)</w:t>
            </w:r>
          </w:p>
        </w:tc>
        <w:tc>
          <w:tcPr>
            <w:tcW w:w="3115" w:type="dxa"/>
          </w:tcPr>
          <w:p w14:paraId="7A12AF70" w14:textId="77777777" w:rsidR="008041F3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color w:val="000000"/>
              </w:rPr>
            </w:pPr>
            <w:r>
              <w:rPr>
                <w:color w:val="000000"/>
              </w:rPr>
              <w:t>Makalah disusun sesuai dengan templat yang telah diberikan</w:t>
            </w:r>
          </w:p>
          <w:p w14:paraId="39E15EF6" w14:textId="77777777" w:rsidR="008041F3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color w:val="000000"/>
              </w:rPr>
            </w:pPr>
            <w:r>
              <w:rPr>
                <w:color w:val="000000"/>
              </w:rPr>
              <w:t>Makalah disusun tidak sesuai dengan template yang telah diberikan</w:t>
            </w:r>
          </w:p>
        </w:tc>
        <w:tc>
          <w:tcPr>
            <w:tcW w:w="823" w:type="dxa"/>
            <w:vAlign w:val="center"/>
          </w:tcPr>
          <w:p w14:paraId="1604E633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54FFFC68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7B82FF5D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2C91493D" w14:textId="77777777">
        <w:trPr>
          <w:trHeight w:val="77"/>
        </w:trPr>
        <w:tc>
          <w:tcPr>
            <w:tcW w:w="1330" w:type="dxa"/>
            <w:vMerge/>
          </w:tcPr>
          <w:p w14:paraId="63D22E3F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114507EC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Pendahuluan</w:t>
            </w:r>
          </w:p>
        </w:tc>
        <w:tc>
          <w:tcPr>
            <w:tcW w:w="3115" w:type="dxa"/>
          </w:tcPr>
          <w:p w14:paraId="204DA4D4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64"/>
              <w:rPr>
                <w:color w:val="000000"/>
              </w:rPr>
            </w:pPr>
            <w:r>
              <w:rPr>
                <w:color w:val="000000"/>
              </w:rPr>
              <w:t xml:space="preserve">Mencakup latar belakang dan </w:t>
            </w:r>
          </w:p>
          <w:p w14:paraId="5DB9266A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64"/>
              <w:rPr>
                <w:color w:val="000000"/>
              </w:rPr>
            </w:pPr>
            <w:r>
              <w:rPr>
                <w:color w:val="000000"/>
              </w:rPr>
              <w:t>permasalahan yang dibahas</w:t>
            </w:r>
          </w:p>
        </w:tc>
        <w:tc>
          <w:tcPr>
            <w:tcW w:w="823" w:type="dxa"/>
            <w:vAlign w:val="center"/>
          </w:tcPr>
          <w:p w14:paraId="2303A2B3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5D857FF9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658B5037" w14:textId="77777777" w:rsidR="008041F3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7FE4380F" w14:textId="77777777">
        <w:trPr>
          <w:trHeight w:val="106"/>
        </w:trPr>
        <w:tc>
          <w:tcPr>
            <w:tcW w:w="1330" w:type="dxa"/>
            <w:vMerge/>
          </w:tcPr>
          <w:p w14:paraId="5CB37B48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6C8D55FD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Isi (Kajian Teori dan Pembahasan)</w:t>
            </w:r>
          </w:p>
        </w:tc>
        <w:tc>
          <w:tcPr>
            <w:tcW w:w="3115" w:type="dxa"/>
          </w:tcPr>
          <w:p w14:paraId="0528CD24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39"/>
              <w:rPr>
                <w:color w:val="000000"/>
              </w:rPr>
            </w:pPr>
            <w:r>
              <w:rPr>
                <w:color w:val="000000"/>
              </w:rPr>
              <w:t>Mencakup teori yang berkaitan dengan topik dari sumber yang mutakhir dan terpercaya</w:t>
            </w:r>
          </w:p>
          <w:p w14:paraId="095285DE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39"/>
              <w:rPr>
                <w:color w:val="000000"/>
              </w:rPr>
            </w:pPr>
            <w:r>
              <w:rPr>
                <w:color w:val="000000"/>
              </w:rPr>
              <w:t>Memberikan contoh dan pembahasan yang faktual</w:t>
            </w:r>
          </w:p>
          <w:p w14:paraId="3DE65A6F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39"/>
              <w:rPr>
                <w:color w:val="000000"/>
              </w:rPr>
            </w:pPr>
            <w:r>
              <w:rPr>
                <w:color w:val="000000"/>
              </w:rPr>
              <w:t>Mencantumkan kutipan dari berbagai sumber</w:t>
            </w:r>
          </w:p>
        </w:tc>
        <w:tc>
          <w:tcPr>
            <w:tcW w:w="823" w:type="dxa"/>
            <w:vAlign w:val="center"/>
          </w:tcPr>
          <w:p w14:paraId="4928246C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10—20</w:t>
            </w:r>
          </w:p>
        </w:tc>
        <w:tc>
          <w:tcPr>
            <w:tcW w:w="823" w:type="dxa"/>
            <w:vAlign w:val="center"/>
          </w:tcPr>
          <w:p w14:paraId="240A23BE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09" w:type="dxa"/>
            <w:vAlign w:val="center"/>
          </w:tcPr>
          <w:p w14:paraId="340A0811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</w:tr>
      <w:tr w:rsidR="008041F3" w14:paraId="7AFF353C" w14:textId="77777777">
        <w:trPr>
          <w:trHeight w:val="106"/>
        </w:trPr>
        <w:tc>
          <w:tcPr>
            <w:tcW w:w="1330" w:type="dxa"/>
            <w:vMerge/>
          </w:tcPr>
          <w:p w14:paraId="71478704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60139020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Penutup dan daftar pustaka</w:t>
            </w:r>
          </w:p>
        </w:tc>
        <w:tc>
          <w:tcPr>
            <w:tcW w:w="3115" w:type="dxa"/>
          </w:tcPr>
          <w:p w14:paraId="698CF636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Memiliki simpulan dari materi yang disajikan dalam makalah</w:t>
            </w:r>
          </w:p>
          <w:p w14:paraId="5FCE669C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Menuliskan setidaknya 5 sumber daftar pustaka yang sesuai dengan ketentuan penulisan daftar pustaka</w:t>
            </w:r>
          </w:p>
        </w:tc>
        <w:tc>
          <w:tcPr>
            <w:tcW w:w="823" w:type="dxa"/>
            <w:vAlign w:val="center"/>
          </w:tcPr>
          <w:p w14:paraId="0C434538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0BC320F5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57D3FF8A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346FEDAF" w14:textId="77777777">
        <w:trPr>
          <w:trHeight w:val="106"/>
        </w:trPr>
        <w:tc>
          <w:tcPr>
            <w:tcW w:w="1330" w:type="dxa"/>
            <w:vMerge w:val="restart"/>
          </w:tcPr>
          <w:p w14:paraId="2BAA326A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Presentasi</w:t>
            </w:r>
          </w:p>
        </w:tc>
        <w:tc>
          <w:tcPr>
            <w:tcW w:w="2552" w:type="dxa"/>
          </w:tcPr>
          <w:p w14:paraId="3B5CCA79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Pembukaan dan Penutup</w:t>
            </w:r>
          </w:p>
        </w:tc>
        <w:tc>
          <w:tcPr>
            <w:tcW w:w="3115" w:type="dxa"/>
          </w:tcPr>
          <w:p w14:paraId="71D0661C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membuka presentasi dengan salam, kemudian menyampaikan judul presentasi</w:t>
            </w:r>
          </w:p>
          <w:p w14:paraId="62EA3E6D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menyimpulkan hasil presentasi dan menutup dengan salam</w:t>
            </w:r>
          </w:p>
        </w:tc>
        <w:tc>
          <w:tcPr>
            <w:tcW w:w="823" w:type="dxa"/>
            <w:vAlign w:val="center"/>
          </w:tcPr>
          <w:p w14:paraId="4F69B7FC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25C416F7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6EB1C217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6A54C2E9" w14:textId="77777777">
        <w:trPr>
          <w:trHeight w:val="144"/>
        </w:trPr>
        <w:tc>
          <w:tcPr>
            <w:tcW w:w="1330" w:type="dxa"/>
            <w:vMerge/>
          </w:tcPr>
          <w:p w14:paraId="44FE19D5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6331D040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Penyajian Materi (PPT)</w:t>
            </w:r>
          </w:p>
        </w:tc>
        <w:tc>
          <w:tcPr>
            <w:tcW w:w="3115" w:type="dxa"/>
          </w:tcPr>
          <w:p w14:paraId="090F1938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PPT disusun dengan desain yang menarik</w:t>
            </w:r>
          </w:p>
          <w:p w14:paraId="23473763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PPT disusun secara singkat, jelas, dan padat serta mudah dipahami dan sesuai dengan materi pada makalah</w:t>
            </w:r>
          </w:p>
        </w:tc>
        <w:tc>
          <w:tcPr>
            <w:tcW w:w="823" w:type="dxa"/>
            <w:vAlign w:val="center"/>
          </w:tcPr>
          <w:p w14:paraId="7E2493B9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5C441A57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3BB35871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6D0274D6" w14:textId="77777777">
        <w:trPr>
          <w:trHeight w:val="144"/>
        </w:trPr>
        <w:tc>
          <w:tcPr>
            <w:tcW w:w="1330" w:type="dxa"/>
            <w:vMerge/>
          </w:tcPr>
          <w:p w14:paraId="50C65902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64517EEF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Penyampaian Materi dan Diskusi (Tanya-Jawab)</w:t>
            </w:r>
          </w:p>
        </w:tc>
        <w:tc>
          <w:tcPr>
            <w:tcW w:w="3115" w:type="dxa"/>
          </w:tcPr>
          <w:p w14:paraId="257F9588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menyampaikan dengan materi dengan jelas dan mudah dipahami</w:t>
            </w:r>
          </w:p>
          <w:p w14:paraId="2A983BCE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menyediakan waktu yang cukup untuk kegiatan tanya jawab</w:t>
            </w:r>
          </w:p>
          <w:p w14:paraId="2D3B068F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menjawab pertanyaan dengan cepat dan tepat</w:t>
            </w:r>
          </w:p>
        </w:tc>
        <w:tc>
          <w:tcPr>
            <w:tcW w:w="823" w:type="dxa"/>
            <w:vAlign w:val="center"/>
          </w:tcPr>
          <w:p w14:paraId="4C7762AE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10—20</w:t>
            </w:r>
          </w:p>
        </w:tc>
        <w:tc>
          <w:tcPr>
            <w:tcW w:w="823" w:type="dxa"/>
            <w:vAlign w:val="center"/>
          </w:tcPr>
          <w:p w14:paraId="1B119909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09" w:type="dxa"/>
            <w:vAlign w:val="center"/>
          </w:tcPr>
          <w:p w14:paraId="0D28B05C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</w:tr>
      <w:tr w:rsidR="008041F3" w14:paraId="311F7207" w14:textId="77777777">
        <w:trPr>
          <w:trHeight w:val="106"/>
        </w:trPr>
        <w:tc>
          <w:tcPr>
            <w:tcW w:w="1330" w:type="dxa"/>
            <w:vMerge/>
          </w:tcPr>
          <w:p w14:paraId="12493785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1DE3B3DF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Sikap Penyaji Makalah</w:t>
            </w:r>
          </w:p>
        </w:tc>
        <w:tc>
          <w:tcPr>
            <w:tcW w:w="3115" w:type="dxa"/>
          </w:tcPr>
          <w:p w14:paraId="43784196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bersikap sopan dalam berpenampilan</w:t>
            </w:r>
          </w:p>
          <w:p w14:paraId="7778ED95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 xml:space="preserve">Penyaji bersikap santun dalam memantik diskusi dan menanggapi pertanyaan </w:t>
            </w:r>
          </w:p>
          <w:p w14:paraId="753F6204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 xml:space="preserve">Moderator bertanggung jawab menjaga ketertiban jalannya diskusi </w:t>
            </w:r>
          </w:p>
          <w:p w14:paraId="1BA01B15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menunjukkan tenggang rasa dalam bekerja sama selama penyusunan dan penyajian materi</w:t>
            </w:r>
          </w:p>
        </w:tc>
        <w:tc>
          <w:tcPr>
            <w:tcW w:w="823" w:type="dxa"/>
            <w:vAlign w:val="center"/>
          </w:tcPr>
          <w:p w14:paraId="683BB032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54E35783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30A12544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4EFA3792" w14:textId="77777777">
        <w:trPr>
          <w:trHeight w:val="245"/>
        </w:trPr>
        <w:tc>
          <w:tcPr>
            <w:tcW w:w="6997" w:type="dxa"/>
            <w:gridSpan w:val="3"/>
          </w:tcPr>
          <w:p w14:paraId="1E664598" w14:textId="77777777" w:rsidR="008041F3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t>Jumlah</w:t>
            </w:r>
          </w:p>
        </w:tc>
        <w:tc>
          <w:tcPr>
            <w:tcW w:w="823" w:type="dxa"/>
          </w:tcPr>
          <w:p w14:paraId="5488A3E5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823" w:type="dxa"/>
            <w:vAlign w:val="center"/>
          </w:tcPr>
          <w:p w14:paraId="19047391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309" w:type="dxa"/>
            <w:vAlign w:val="center"/>
          </w:tcPr>
          <w:p w14:paraId="5AD24051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100%</w:t>
            </w:r>
          </w:p>
        </w:tc>
      </w:tr>
    </w:tbl>
    <w:p w14:paraId="7032B533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45E6B92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551BE99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C099F09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82729F6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181886D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15B9111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0D9205A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4BAFB1A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4400F8D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8A17EC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68930CB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821C4CC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sectPr w:rsidR="008041F3">
      <w:pgSz w:w="11909" w:h="16834"/>
      <w:pgMar w:top="426" w:right="740" w:bottom="1135" w:left="1440" w:header="0" w:footer="11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mbus Roman No9 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6051"/>
    <w:multiLevelType w:val="multilevel"/>
    <w:tmpl w:val="773CAE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8F2103"/>
    <w:multiLevelType w:val="hybridMultilevel"/>
    <w:tmpl w:val="3042D328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A6000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CB1CC2"/>
    <w:multiLevelType w:val="multilevel"/>
    <w:tmpl w:val="C66A719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43" w:hanging="360"/>
      </w:pPr>
    </w:lvl>
    <w:lvl w:ilvl="2">
      <w:start w:val="1"/>
      <w:numFmt w:val="decimal"/>
      <w:lvlText w:val="%1.%2.%3."/>
      <w:lvlJc w:val="left"/>
      <w:pPr>
        <w:ind w:left="1086" w:hanging="720"/>
      </w:pPr>
    </w:lvl>
    <w:lvl w:ilvl="3">
      <w:start w:val="1"/>
      <w:numFmt w:val="decimal"/>
      <w:lvlText w:val="%1.%2.%3.%4."/>
      <w:lvlJc w:val="left"/>
      <w:pPr>
        <w:ind w:left="1269" w:hanging="720"/>
      </w:pPr>
    </w:lvl>
    <w:lvl w:ilvl="4">
      <w:start w:val="1"/>
      <w:numFmt w:val="decimal"/>
      <w:lvlText w:val="%1.%2.%3.%4.%5."/>
      <w:lvlJc w:val="left"/>
      <w:pPr>
        <w:ind w:left="1812" w:hanging="1080"/>
      </w:pPr>
    </w:lvl>
    <w:lvl w:ilvl="5">
      <w:start w:val="1"/>
      <w:numFmt w:val="decimal"/>
      <w:lvlText w:val="%1.%2.%3.%4.%5.%6."/>
      <w:lvlJc w:val="left"/>
      <w:pPr>
        <w:ind w:left="1995" w:hanging="1080"/>
      </w:pPr>
    </w:lvl>
    <w:lvl w:ilvl="6">
      <w:start w:val="1"/>
      <w:numFmt w:val="decimal"/>
      <w:lvlText w:val="%1.%2.%3.%4.%5.%6.%7."/>
      <w:lvlJc w:val="left"/>
      <w:pPr>
        <w:ind w:left="2178" w:hanging="1080"/>
      </w:pPr>
    </w:lvl>
    <w:lvl w:ilvl="7">
      <w:start w:val="1"/>
      <w:numFmt w:val="decimal"/>
      <w:lvlText w:val="%1.%2.%3.%4.%5.%6.%7.%8."/>
      <w:lvlJc w:val="left"/>
      <w:pPr>
        <w:ind w:left="2721" w:hanging="1440"/>
      </w:pPr>
    </w:lvl>
    <w:lvl w:ilvl="8">
      <w:start w:val="1"/>
      <w:numFmt w:val="decimal"/>
      <w:lvlText w:val="%1.%2.%3.%4.%5.%6.%7.%8.%9."/>
      <w:lvlJc w:val="left"/>
      <w:pPr>
        <w:ind w:left="2904" w:hanging="1440"/>
      </w:pPr>
    </w:lvl>
  </w:abstractNum>
  <w:abstractNum w:abstractNumId="4" w15:restartNumberingAfterBreak="0">
    <w:nsid w:val="10682B53"/>
    <w:multiLevelType w:val="multilevel"/>
    <w:tmpl w:val="B46C423A"/>
    <w:lvl w:ilvl="0">
      <w:start w:val="1"/>
      <w:numFmt w:val="lowerLetter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  <w:shd w:val="clear" w:color="auto" w:fill="auto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7F6665A"/>
    <w:multiLevelType w:val="multilevel"/>
    <w:tmpl w:val="D40A11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FC56A1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061EC6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4A5632"/>
    <w:multiLevelType w:val="hybridMultilevel"/>
    <w:tmpl w:val="E61E915A"/>
    <w:lvl w:ilvl="0" w:tplc="0421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21BE24AC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761C13"/>
    <w:multiLevelType w:val="hybridMultilevel"/>
    <w:tmpl w:val="72D6D61A"/>
    <w:lvl w:ilvl="0" w:tplc="0421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1" w15:restartNumberingAfterBreak="0">
    <w:nsid w:val="271211A9"/>
    <w:multiLevelType w:val="multilevel"/>
    <w:tmpl w:val="5AC46386"/>
    <w:lvl w:ilvl="0">
      <w:start w:val="1"/>
      <w:numFmt w:val="decimal"/>
      <w:lvlText w:val="%1."/>
      <w:lvlJc w:val="left"/>
      <w:pPr>
        <w:ind w:left="97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1332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ind w:left="1332" w:hanging="72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692" w:hanging="108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692" w:hanging="108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2052" w:hanging="144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412" w:hanging="180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2" w15:restartNumberingAfterBreak="0">
    <w:nsid w:val="2B9C3BD1"/>
    <w:multiLevelType w:val="hybridMultilevel"/>
    <w:tmpl w:val="00CA9F4E"/>
    <w:lvl w:ilvl="0" w:tplc="04210017">
      <w:start w:val="1"/>
      <w:numFmt w:val="lowerLetter"/>
      <w:lvlText w:val="%1)"/>
      <w:lvlJc w:val="left"/>
      <w:pPr>
        <w:ind w:left="792" w:hanging="360"/>
      </w:pPr>
    </w:lvl>
    <w:lvl w:ilvl="1" w:tplc="04210019" w:tentative="1">
      <w:start w:val="1"/>
      <w:numFmt w:val="lowerLetter"/>
      <w:lvlText w:val="%2."/>
      <w:lvlJc w:val="left"/>
      <w:pPr>
        <w:ind w:left="1512" w:hanging="360"/>
      </w:pPr>
    </w:lvl>
    <w:lvl w:ilvl="2" w:tplc="0421001B" w:tentative="1">
      <w:start w:val="1"/>
      <w:numFmt w:val="lowerRoman"/>
      <w:lvlText w:val="%3."/>
      <w:lvlJc w:val="right"/>
      <w:pPr>
        <w:ind w:left="2232" w:hanging="180"/>
      </w:pPr>
    </w:lvl>
    <w:lvl w:ilvl="3" w:tplc="0421000F" w:tentative="1">
      <w:start w:val="1"/>
      <w:numFmt w:val="decimal"/>
      <w:lvlText w:val="%4."/>
      <w:lvlJc w:val="left"/>
      <w:pPr>
        <w:ind w:left="2952" w:hanging="360"/>
      </w:pPr>
    </w:lvl>
    <w:lvl w:ilvl="4" w:tplc="04210019" w:tentative="1">
      <w:start w:val="1"/>
      <w:numFmt w:val="lowerLetter"/>
      <w:lvlText w:val="%5."/>
      <w:lvlJc w:val="left"/>
      <w:pPr>
        <w:ind w:left="3672" w:hanging="360"/>
      </w:pPr>
    </w:lvl>
    <w:lvl w:ilvl="5" w:tplc="0421001B" w:tentative="1">
      <w:start w:val="1"/>
      <w:numFmt w:val="lowerRoman"/>
      <w:lvlText w:val="%6."/>
      <w:lvlJc w:val="right"/>
      <w:pPr>
        <w:ind w:left="4392" w:hanging="180"/>
      </w:pPr>
    </w:lvl>
    <w:lvl w:ilvl="6" w:tplc="0421000F" w:tentative="1">
      <w:start w:val="1"/>
      <w:numFmt w:val="decimal"/>
      <w:lvlText w:val="%7."/>
      <w:lvlJc w:val="left"/>
      <w:pPr>
        <w:ind w:left="5112" w:hanging="360"/>
      </w:pPr>
    </w:lvl>
    <w:lvl w:ilvl="7" w:tplc="04210019" w:tentative="1">
      <w:start w:val="1"/>
      <w:numFmt w:val="lowerLetter"/>
      <w:lvlText w:val="%8."/>
      <w:lvlJc w:val="left"/>
      <w:pPr>
        <w:ind w:left="5832" w:hanging="360"/>
      </w:pPr>
    </w:lvl>
    <w:lvl w:ilvl="8" w:tplc="0421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2E5C4CE8"/>
    <w:multiLevelType w:val="multilevel"/>
    <w:tmpl w:val="C5DACE32"/>
    <w:lvl w:ilvl="0">
      <w:numFmt w:val="bullet"/>
      <w:lvlText w:val="●"/>
      <w:lvlJc w:val="left"/>
      <w:pPr>
        <w:ind w:left="283" w:hanging="173"/>
      </w:pPr>
      <w:rPr>
        <w:rFonts w:asciiTheme="minorHAnsi" w:eastAsia="Noto Sans Symbols" w:hAnsiTheme="minorHAnsi" w:cstheme="minorHAnsi" w:hint="default"/>
        <w:sz w:val="14"/>
        <w:szCs w:val="14"/>
      </w:rPr>
    </w:lvl>
    <w:lvl w:ilvl="1">
      <w:numFmt w:val="bullet"/>
      <w:lvlText w:val="•"/>
      <w:lvlJc w:val="left"/>
      <w:pPr>
        <w:ind w:left="435" w:hanging="173"/>
      </w:pPr>
    </w:lvl>
    <w:lvl w:ilvl="2">
      <w:numFmt w:val="bullet"/>
      <w:lvlText w:val="•"/>
      <w:lvlJc w:val="left"/>
      <w:pPr>
        <w:ind w:left="590" w:hanging="173"/>
      </w:pPr>
    </w:lvl>
    <w:lvl w:ilvl="3">
      <w:numFmt w:val="bullet"/>
      <w:lvlText w:val="•"/>
      <w:lvlJc w:val="left"/>
      <w:pPr>
        <w:ind w:left="745" w:hanging="173"/>
      </w:pPr>
    </w:lvl>
    <w:lvl w:ilvl="4">
      <w:numFmt w:val="bullet"/>
      <w:lvlText w:val="•"/>
      <w:lvlJc w:val="left"/>
      <w:pPr>
        <w:ind w:left="901" w:hanging="173"/>
      </w:pPr>
    </w:lvl>
    <w:lvl w:ilvl="5">
      <w:numFmt w:val="bullet"/>
      <w:lvlText w:val="•"/>
      <w:lvlJc w:val="left"/>
      <w:pPr>
        <w:ind w:left="1056" w:hanging="173"/>
      </w:pPr>
    </w:lvl>
    <w:lvl w:ilvl="6">
      <w:numFmt w:val="bullet"/>
      <w:lvlText w:val="•"/>
      <w:lvlJc w:val="left"/>
      <w:pPr>
        <w:ind w:left="1211" w:hanging="173"/>
      </w:pPr>
    </w:lvl>
    <w:lvl w:ilvl="7">
      <w:numFmt w:val="bullet"/>
      <w:lvlText w:val="•"/>
      <w:lvlJc w:val="left"/>
      <w:pPr>
        <w:ind w:left="1367" w:hanging="173"/>
      </w:pPr>
    </w:lvl>
    <w:lvl w:ilvl="8">
      <w:numFmt w:val="bullet"/>
      <w:lvlText w:val="•"/>
      <w:lvlJc w:val="left"/>
      <w:pPr>
        <w:ind w:left="1522" w:hanging="173"/>
      </w:pPr>
    </w:lvl>
  </w:abstractNum>
  <w:abstractNum w:abstractNumId="14" w15:restartNumberingAfterBreak="0">
    <w:nsid w:val="313F08CF"/>
    <w:multiLevelType w:val="multilevel"/>
    <w:tmpl w:val="46A82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43" w:hanging="360"/>
      </w:pPr>
    </w:lvl>
    <w:lvl w:ilvl="2">
      <w:start w:val="1"/>
      <w:numFmt w:val="decimal"/>
      <w:lvlText w:val="%1.%2.%3."/>
      <w:lvlJc w:val="left"/>
      <w:pPr>
        <w:ind w:left="1086" w:hanging="720"/>
      </w:pPr>
    </w:lvl>
    <w:lvl w:ilvl="3">
      <w:start w:val="1"/>
      <w:numFmt w:val="decimal"/>
      <w:lvlText w:val="%1.%2.%3.%4."/>
      <w:lvlJc w:val="left"/>
      <w:pPr>
        <w:ind w:left="1269" w:hanging="720"/>
      </w:pPr>
    </w:lvl>
    <w:lvl w:ilvl="4">
      <w:start w:val="1"/>
      <w:numFmt w:val="decimal"/>
      <w:lvlText w:val="%1.%2.%3.%4.%5."/>
      <w:lvlJc w:val="left"/>
      <w:pPr>
        <w:ind w:left="1812" w:hanging="1080"/>
      </w:pPr>
    </w:lvl>
    <w:lvl w:ilvl="5">
      <w:start w:val="1"/>
      <w:numFmt w:val="decimal"/>
      <w:lvlText w:val="%1.%2.%3.%4.%5.%6."/>
      <w:lvlJc w:val="left"/>
      <w:pPr>
        <w:ind w:left="1995" w:hanging="1080"/>
      </w:pPr>
    </w:lvl>
    <w:lvl w:ilvl="6">
      <w:start w:val="1"/>
      <w:numFmt w:val="decimal"/>
      <w:lvlText w:val="%1.%2.%3.%4.%5.%6.%7."/>
      <w:lvlJc w:val="left"/>
      <w:pPr>
        <w:ind w:left="2178" w:hanging="1080"/>
      </w:pPr>
    </w:lvl>
    <w:lvl w:ilvl="7">
      <w:start w:val="1"/>
      <w:numFmt w:val="decimal"/>
      <w:lvlText w:val="%1.%2.%3.%4.%5.%6.%7.%8."/>
      <w:lvlJc w:val="left"/>
      <w:pPr>
        <w:ind w:left="2721" w:hanging="1440"/>
      </w:pPr>
    </w:lvl>
    <w:lvl w:ilvl="8">
      <w:start w:val="1"/>
      <w:numFmt w:val="decimal"/>
      <w:lvlText w:val="%1.%2.%3.%4.%5.%6.%7.%8.%9."/>
      <w:lvlJc w:val="left"/>
      <w:pPr>
        <w:ind w:left="2904" w:hanging="1440"/>
      </w:pPr>
    </w:lvl>
  </w:abstractNum>
  <w:abstractNum w:abstractNumId="15" w15:restartNumberingAfterBreak="0">
    <w:nsid w:val="326A4891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EB603F7"/>
    <w:multiLevelType w:val="multilevel"/>
    <w:tmpl w:val="46A82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43" w:hanging="360"/>
      </w:pPr>
    </w:lvl>
    <w:lvl w:ilvl="2">
      <w:start w:val="1"/>
      <w:numFmt w:val="decimal"/>
      <w:lvlText w:val="%1.%2.%3."/>
      <w:lvlJc w:val="left"/>
      <w:pPr>
        <w:ind w:left="1086" w:hanging="720"/>
      </w:pPr>
    </w:lvl>
    <w:lvl w:ilvl="3">
      <w:start w:val="1"/>
      <w:numFmt w:val="decimal"/>
      <w:lvlText w:val="%1.%2.%3.%4."/>
      <w:lvlJc w:val="left"/>
      <w:pPr>
        <w:ind w:left="1269" w:hanging="720"/>
      </w:pPr>
    </w:lvl>
    <w:lvl w:ilvl="4">
      <w:start w:val="1"/>
      <w:numFmt w:val="decimal"/>
      <w:lvlText w:val="%1.%2.%3.%4.%5."/>
      <w:lvlJc w:val="left"/>
      <w:pPr>
        <w:ind w:left="1812" w:hanging="1080"/>
      </w:pPr>
    </w:lvl>
    <w:lvl w:ilvl="5">
      <w:start w:val="1"/>
      <w:numFmt w:val="decimal"/>
      <w:lvlText w:val="%1.%2.%3.%4.%5.%6."/>
      <w:lvlJc w:val="left"/>
      <w:pPr>
        <w:ind w:left="1995" w:hanging="1080"/>
      </w:pPr>
    </w:lvl>
    <w:lvl w:ilvl="6">
      <w:start w:val="1"/>
      <w:numFmt w:val="decimal"/>
      <w:lvlText w:val="%1.%2.%3.%4.%5.%6.%7."/>
      <w:lvlJc w:val="left"/>
      <w:pPr>
        <w:ind w:left="2178" w:hanging="1080"/>
      </w:pPr>
    </w:lvl>
    <w:lvl w:ilvl="7">
      <w:start w:val="1"/>
      <w:numFmt w:val="decimal"/>
      <w:lvlText w:val="%1.%2.%3.%4.%5.%6.%7.%8."/>
      <w:lvlJc w:val="left"/>
      <w:pPr>
        <w:ind w:left="2721" w:hanging="1440"/>
      </w:pPr>
    </w:lvl>
    <w:lvl w:ilvl="8">
      <w:start w:val="1"/>
      <w:numFmt w:val="decimal"/>
      <w:lvlText w:val="%1.%2.%3.%4.%5.%6.%7.%8.%9."/>
      <w:lvlJc w:val="left"/>
      <w:pPr>
        <w:ind w:left="2904" w:hanging="1440"/>
      </w:pPr>
    </w:lvl>
  </w:abstractNum>
  <w:abstractNum w:abstractNumId="17" w15:restartNumberingAfterBreak="0">
    <w:nsid w:val="417B3F7B"/>
    <w:multiLevelType w:val="multilevel"/>
    <w:tmpl w:val="0AF25AE2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C494D"/>
    <w:multiLevelType w:val="multilevel"/>
    <w:tmpl w:val="96DAC43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43" w:hanging="360"/>
      </w:pPr>
    </w:lvl>
    <w:lvl w:ilvl="2">
      <w:start w:val="1"/>
      <w:numFmt w:val="decimal"/>
      <w:lvlText w:val="%1.%2.%3."/>
      <w:lvlJc w:val="left"/>
      <w:pPr>
        <w:ind w:left="1086" w:hanging="720"/>
      </w:pPr>
    </w:lvl>
    <w:lvl w:ilvl="3">
      <w:start w:val="1"/>
      <w:numFmt w:val="decimal"/>
      <w:lvlText w:val="%1.%2.%3.%4."/>
      <w:lvlJc w:val="left"/>
      <w:pPr>
        <w:ind w:left="1269" w:hanging="720"/>
      </w:pPr>
    </w:lvl>
    <w:lvl w:ilvl="4">
      <w:start w:val="1"/>
      <w:numFmt w:val="decimal"/>
      <w:lvlText w:val="%1.%2.%3.%4.%5."/>
      <w:lvlJc w:val="left"/>
      <w:pPr>
        <w:ind w:left="1812" w:hanging="1080"/>
      </w:pPr>
    </w:lvl>
    <w:lvl w:ilvl="5">
      <w:start w:val="1"/>
      <w:numFmt w:val="decimal"/>
      <w:lvlText w:val="%1.%2.%3.%4.%5.%6."/>
      <w:lvlJc w:val="left"/>
      <w:pPr>
        <w:ind w:left="1995" w:hanging="1080"/>
      </w:pPr>
    </w:lvl>
    <w:lvl w:ilvl="6">
      <w:start w:val="1"/>
      <w:numFmt w:val="decimal"/>
      <w:lvlText w:val="%1.%2.%3.%4.%5.%6.%7."/>
      <w:lvlJc w:val="left"/>
      <w:pPr>
        <w:ind w:left="2178" w:hanging="1080"/>
      </w:pPr>
    </w:lvl>
    <w:lvl w:ilvl="7">
      <w:start w:val="1"/>
      <w:numFmt w:val="decimal"/>
      <w:lvlText w:val="%1.%2.%3.%4.%5.%6.%7.%8."/>
      <w:lvlJc w:val="left"/>
      <w:pPr>
        <w:ind w:left="2721" w:hanging="1440"/>
      </w:pPr>
    </w:lvl>
    <w:lvl w:ilvl="8">
      <w:start w:val="1"/>
      <w:numFmt w:val="decimal"/>
      <w:lvlText w:val="%1.%2.%3.%4.%5.%6.%7.%8.%9."/>
      <w:lvlJc w:val="left"/>
      <w:pPr>
        <w:ind w:left="2904" w:hanging="1440"/>
      </w:pPr>
    </w:lvl>
  </w:abstractNum>
  <w:abstractNum w:abstractNumId="19" w15:restartNumberingAfterBreak="0">
    <w:nsid w:val="448F69AF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53A7BED"/>
    <w:multiLevelType w:val="hybridMultilevel"/>
    <w:tmpl w:val="25CEA81C"/>
    <w:lvl w:ilvl="0" w:tplc="0421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4AB95114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C423E0E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F5A6B02"/>
    <w:multiLevelType w:val="multilevel"/>
    <w:tmpl w:val="125460A4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536B7925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3716896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231712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91C3D82"/>
    <w:multiLevelType w:val="hybridMultilevel"/>
    <w:tmpl w:val="A8D0D9A8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029E6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B8A7AC8"/>
    <w:multiLevelType w:val="hybridMultilevel"/>
    <w:tmpl w:val="3034B0AA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97AFC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990A50"/>
    <w:multiLevelType w:val="multilevel"/>
    <w:tmpl w:val="F70AF34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2" w15:restartNumberingAfterBreak="0">
    <w:nsid w:val="63656BC5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36F6C24"/>
    <w:multiLevelType w:val="multilevel"/>
    <w:tmpl w:val="F70AF34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4" w15:restartNumberingAfterBreak="0">
    <w:nsid w:val="67CB2175"/>
    <w:multiLevelType w:val="multilevel"/>
    <w:tmpl w:val="933499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29E6BEA"/>
    <w:multiLevelType w:val="multilevel"/>
    <w:tmpl w:val="88FA5AE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ind w:left="1669" w:hanging="960"/>
      </w:pPr>
    </w:lvl>
    <w:lvl w:ilvl="2">
      <w:start w:val="1"/>
      <w:numFmt w:val="decimal"/>
      <w:pStyle w:val="Heading3"/>
      <w:lvlText w:val="%1.%2.%3"/>
      <w:lvlJc w:val="left"/>
      <w:pPr>
        <w:ind w:left="2018" w:hanging="960"/>
      </w:pPr>
    </w:lvl>
    <w:lvl w:ilvl="3">
      <w:start w:val="1"/>
      <w:numFmt w:val="decimal"/>
      <w:pStyle w:val="Heading4"/>
      <w:lvlText w:val="%1.%2.%3.%4"/>
      <w:lvlJc w:val="left"/>
      <w:pPr>
        <w:ind w:left="2367" w:hanging="960"/>
      </w:pPr>
    </w:lvl>
    <w:lvl w:ilvl="4">
      <w:start w:val="1"/>
      <w:numFmt w:val="decimal"/>
      <w:pStyle w:val="Heading5"/>
      <w:lvlText w:val="%1.%2.%3.%4.%5"/>
      <w:lvlJc w:val="left"/>
      <w:pPr>
        <w:ind w:left="2836" w:hanging="1079"/>
      </w:pPr>
    </w:lvl>
    <w:lvl w:ilvl="5">
      <w:start w:val="1"/>
      <w:numFmt w:val="decimal"/>
      <w:pStyle w:val="Heading6"/>
      <w:lvlText w:val="%1.%2.%3.%4.%5.%6"/>
      <w:lvlJc w:val="left"/>
      <w:pPr>
        <w:ind w:left="3185" w:hanging="1080"/>
      </w:pPr>
    </w:lvl>
    <w:lvl w:ilvl="6">
      <w:start w:val="1"/>
      <w:numFmt w:val="decimal"/>
      <w:pStyle w:val="Heading7"/>
      <w:lvlText w:val="%1.%2.%3.%4.%5.%6.%7"/>
      <w:lvlJc w:val="left"/>
      <w:pPr>
        <w:ind w:left="3894" w:hanging="1440"/>
      </w:pPr>
    </w:lvl>
    <w:lvl w:ilvl="7">
      <w:start w:val="1"/>
      <w:numFmt w:val="decimal"/>
      <w:pStyle w:val="Heading8"/>
      <w:lvlText w:val="%1.%2.%3.%4.%5.%6.%7.%8"/>
      <w:lvlJc w:val="left"/>
      <w:pPr>
        <w:ind w:left="4243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4952" w:hanging="1800"/>
      </w:pPr>
    </w:lvl>
  </w:abstractNum>
  <w:abstractNum w:abstractNumId="36" w15:restartNumberingAfterBreak="0">
    <w:nsid w:val="72FC0909"/>
    <w:multiLevelType w:val="multilevel"/>
    <w:tmpl w:val="F70AF34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7" w15:restartNumberingAfterBreak="0">
    <w:nsid w:val="78BF153C"/>
    <w:multiLevelType w:val="hybridMultilevel"/>
    <w:tmpl w:val="9C701BB2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65179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9D82811"/>
    <w:multiLevelType w:val="multilevel"/>
    <w:tmpl w:val="A04C07E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43" w:hanging="360"/>
      </w:pPr>
    </w:lvl>
    <w:lvl w:ilvl="2">
      <w:start w:val="1"/>
      <w:numFmt w:val="decimal"/>
      <w:lvlText w:val="%1.%2.%3."/>
      <w:lvlJc w:val="left"/>
      <w:pPr>
        <w:ind w:left="1086" w:hanging="720"/>
      </w:pPr>
    </w:lvl>
    <w:lvl w:ilvl="3">
      <w:start w:val="1"/>
      <w:numFmt w:val="decimal"/>
      <w:lvlText w:val="%1.%2.%3.%4."/>
      <w:lvlJc w:val="left"/>
      <w:pPr>
        <w:ind w:left="1269" w:hanging="720"/>
      </w:pPr>
    </w:lvl>
    <w:lvl w:ilvl="4">
      <w:start w:val="1"/>
      <w:numFmt w:val="decimal"/>
      <w:lvlText w:val="%1.%2.%3.%4.%5."/>
      <w:lvlJc w:val="left"/>
      <w:pPr>
        <w:ind w:left="1812" w:hanging="1080"/>
      </w:pPr>
    </w:lvl>
    <w:lvl w:ilvl="5">
      <w:start w:val="1"/>
      <w:numFmt w:val="decimal"/>
      <w:lvlText w:val="%1.%2.%3.%4.%5.%6."/>
      <w:lvlJc w:val="left"/>
      <w:pPr>
        <w:ind w:left="1995" w:hanging="1080"/>
      </w:pPr>
    </w:lvl>
    <w:lvl w:ilvl="6">
      <w:start w:val="1"/>
      <w:numFmt w:val="decimal"/>
      <w:lvlText w:val="%1.%2.%3.%4.%5.%6.%7."/>
      <w:lvlJc w:val="left"/>
      <w:pPr>
        <w:ind w:left="2178" w:hanging="1080"/>
      </w:pPr>
    </w:lvl>
    <w:lvl w:ilvl="7">
      <w:start w:val="1"/>
      <w:numFmt w:val="decimal"/>
      <w:lvlText w:val="%1.%2.%3.%4.%5.%6.%7.%8."/>
      <w:lvlJc w:val="left"/>
      <w:pPr>
        <w:ind w:left="2721" w:hanging="1440"/>
      </w:pPr>
    </w:lvl>
    <w:lvl w:ilvl="8">
      <w:start w:val="1"/>
      <w:numFmt w:val="decimal"/>
      <w:lvlText w:val="%1.%2.%3.%4.%5.%6.%7.%8.%9."/>
      <w:lvlJc w:val="left"/>
      <w:pPr>
        <w:ind w:left="2904" w:hanging="1440"/>
      </w:pPr>
    </w:lvl>
  </w:abstractNum>
  <w:abstractNum w:abstractNumId="40" w15:restartNumberingAfterBreak="0">
    <w:nsid w:val="7DEB7DFD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EC35B01"/>
    <w:multiLevelType w:val="multilevel"/>
    <w:tmpl w:val="195097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F593D6A"/>
    <w:multiLevelType w:val="multilevel"/>
    <w:tmpl w:val="46A82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43" w:hanging="360"/>
      </w:pPr>
    </w:lvl>
    <w:lvl w:ilvl="2">
      <w:start w:val="1"/>
      <w:numFmt w:val="decimal"/>
      <w:lvlText w:val="%1.%2.%3."/>
      <w:lvlJc w:val="left"/>
      <w:pPr>
        <w:ind w:left="1086" w:hanging="720"/>
      </w:pPr>
    </w:lvl>
    <w:lvl w:ilvl="3">
      <w:start w:val="1"/>
      <w:numFmt w:val="decimal"/>
      <w:lvlText w:val="%1.%2.%3.%4."/>
      <w:lvlJc w:val="left"/>
      <w:pPr>
        <w:ind w:left="1269" w:hanging="720"/>
      </w:pPr>
    </w:lvl>
    <w:lvl w:ilvl="4">
      <w:start w:val="1"/>
      <w:numFmt w:val="decimal"/>
      <w:lvlText w:val="%1.%2.%3.%4.%5."/>
      <w:lvlJc w:val="left"/>
      <w:pPr>
        <w:ind w:left="1812" w:hanging="1080"/>
      </w:pPr>
    </w:lvl>
    <w:lvl w:ilvl="5">
      <w:start w:val="1"/>
      <w:numFmt w:val="decimal"/>
      <w:lvlText w:val="%1.%2.%3.%4.%5.%6."/>
      <w:lvlJc w:val="left"/>
      <w:pPr>
        <w:ind w:left="1995" w:hanging="1080"/>
      </w:pPr>
    </w:lvl>
    <w:lvl w:ilvl="6">
      <w:start w:val="1"/>
      <w:numFmt w:val="decimal"/>
      <w:lvlText w:val="%1.%2.%3.%4.%5.%6.%7."/>
      <w:lvlJc w:val="left"/>
      <w:pPr>
        <w:ind w:left="2178" w:hanging="1080"/>
      </w:pPr>
    </w:lvl>
    <w:lvl w:ilvl="7">
      <w:start w:val="1"/>
      <w:numFmt w:val="decimal"/>
      <w:lvlText w:val="%1.%2.%3.%4.%5.%6.%7.%8."/>
      <w:lvlJc w:val="left"/>
      <w:pPr>
        <w:ind w:left="2721" w:hanging="1440"/>
      </w:pPr>
    </w:lvl>
    <w:lvl w:ilvl="8">
      <w:start w:val="1"/>
      <w:numFmt w:val="decimal"/>
      <w:lvlText w:val="%1.%2.%3.%4.%5.%6.%7.%8.%9."/>
      <w:lvlJc w:val="left"/>
      <w:pPr>
        <w:ind w:left="2904" w:hanging="1440"/>
      </w:pPr>
    </w:lvl>
  </w:abstractNum>
  <w:num w:numId="1" w16cid:durableId="1271667408">
    <w:abstractNumId w:val="35"/>
  </w:num>
  <w:num w:numId="2" w16cid:durableId="987244585">
    <w:abstractNumId w:val="23"/>
  </w:num>
  <w:num w:numId="3" w16cid:durableId="434792443">
    <w:abstractNumId w:val="17"/>
  </w:num>
  <w:num w:numId="4" w16cid:durableId="538980050">
    <w:abstractNumId w:val="11"/>
  </w:num>
  <w:num w:numId="5" w16cid:durableId="1056733348">
    <w:abstractNumId w:val="13"/>
  </w:num>
  <w:num w:numId="6" w16cid:durableId="1346907958">
    <w:abstractNumId w:val="4"/>
  </w:num>
  <w:num w:numId="7" w16cid:durableId="546259822">
    <w:abstractNumId w:val="5"/>
  </w:num>
  <w:num w:numId="8" w16cid:durableId="1578242138">
    <w:abstractNumId w:val="41"/>
  </w:num>
  <w:num w:numId="9" w16cid:durableId="1628045770">
    <w:abstractNumId w:val="0"/>
  </w:num>
  <w:num w:numId="10" w16cid:durableId="1509908472">
    <w:abstractNumId w:val="34"/>
  </w:num>
  <w:num w:numId="11" w16cid:durableId="1936790826">
    <w:abstractNumId w:val="12"/>
  </w:num>
  <w:num w:numId="12" w16cid:durableId="122771806">
    <w:abstractNumId w:val="20"/>
  </w:num>
  <w:num w:numId="13" w16cid:durableId="1322198708">
    <w:abstractNumId w:val="30"/>
  </w:num>
  <w:num w:numId="14" w16cid:durableId="896748305">
    <w:abstractNumId w:val="40"/>
  </w:num>
  <w:num w:numId="15" w16cid:durableId="1360666944">
    <w:abstractNumId w:val="26"/>
  </w:num>
  <w:num w:numId="16" w16cid:durableId="842597165">
    <w:abstractNumId w:val="15"/>
  </w:num>
  <w:num w:numId="17" w16cid:durableId="303971390">
    <w:abstractNumId w:val="9"/>
  </w:num>
  <w:num w:numId="18" w16cid:durableId="1238128179">
    <w:abstractNumId w:val="7"/>
  </w:num>
  <w:num w:numId="19" w16cid:durableId="203176869">
    <w:abstractNumId w:val="25"/>
  </w:num>
  <w:num w:numId="20" w16cid:durableId="1854950369">
    <w:abstractNumId w:val="22"/>
  </w:num>
  <w:num w:numId="21" w16cid:durableId="529804093">
    <w:abstractNumId w:val="2"/>
  </w:num>
  <w:num w:numId="22" w16cid:durableId="1332635384">
    <w:abstractNumId w:val="38"/>
  </w:num>
  <w:num w:numId="23" w16cid:durableId="969436045">
    <w:abstractNumId w:val="21"/>
  </w:num>
  <w:num w:numId="24" w16cid:durableId="396560169">
    <w:abstractNumId w:val="28"/>
  </w:num>
  <w:num w:numId="25" w16cid:durableId="1409810836">
    <w:abstractNumId w:val="24"/>
  </w:num>
  <w:num w:numId="26" w16cid:durableId="34879618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996604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717026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5271159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4196183">
    <w:abstractNumId w:val="32"/>
  </w:num>
  <w:num w:numId="31" w16cid:durableId="5172761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292199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568770">
    <w:abstractNumId w:val="27"/>
  </w:num>
  <w:num w:numId="34" w16cid:durableId="799030861">
    <w:abstractNumId w:val="8"/>
  </w:num>
  <w:num w:numId="35" w16cid:durableId="171652434">
    <w:abstractNumId w:val="1"/>
  </w:num>
  <w:num w:numId="36" w16cid:durableId="452289112">
    <w:abstractNumId w:val="37"/>
  </w:num>
  <w:num w:numId="37" w16cid:durableId="1902867352">
    <w:abstractNumId w:val="29"/>
  </w:num>
  <w:num w:numId="38" w16cid:durableId="67129546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5719386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271068">
    <w:abstractNumId w:val="1"/>
  </w:num>
  <w:num w:numId="41" w16cid:durableId="941956633">
    <w:abstractNumId w:val="6"/>
  </w:num>
  <w:num w:numId="42" w16cid:durableId="1864513069">
    <w:abstractNumId w:val="10"/>
  </w:num>
  <w:num w:numId="43" w16cid:durableId="94254160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711257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1F3"/>
    <w:rsid w:val="0006659F"/>
    <w:rsid w:val="00067B5A"/>
    <w:rsid w:val="00087A7C"/>
    <w:rsid w:val="000E7DA3"/>
    <w:rsid w:val="001368E5"/>
    <w:rsid w:val="001410F6"/>
    <w:rsid w:val="001C1D93"/>
    <w:rsid w:val="001C3D06"/>
    <w:rsid w:val="001F22EA"/>
    <w:rsid w:val="002414EE"/>
    <w:rsid w:val="003345BF"/>
    <w:rsid w:val="00350FCF"/>
    <w:rsid w:val="00442B0A"/>
    <w:rsid w:val="006531C1"/>
    <w:rsid w:val="006555DB"/>
    <w:rsid w:val="0067791C"/>
    <w:rsid w:val="006D1A91"/>
    <w:rsid w:val="006E5AF7"/>
    <w:rsid w:val="00774A6B"/>
    <w:rsid w:val="0078235F"/>
    <w:rsid w:val="008041F3"/>
    <w:rsid w:val="00843782"/>
    <w:rsid w:val="008831F9"/>
    <w:rsid w:val="008B4DA7"/>
    <w:rsid w:val="008F627D"/>
    <w:rsid w:val="00950EDC"/>
    <w:rsid w:val="009D5BF7"/>
    <w:rsid w:val="00A47F6E"/>
    <w:rsid w:val="00A758CE"/>
    <w:rsid w:val="00A927B9"/>
    <w:rsid w:val="00AE3CC8"/>
    <w:rsid w:val="00B62E46"/>
    <w:rsid w:val="00C10F48"/>
    <w:rsid w:val="00CC1C87"/>
    <w:rsid w:val="00CE094A"/>
    <w:rsid w:val="00CF0E72"/>
    <w:rsid w:val="00DC7829"/>
    <w:rsid w:val="00E03C4F"/>
    <w:rsid w:val="00E1197A"/>
    <w:rsid w:val="00E2130D"/>
    <w:rsid w:val="00EB60D6"/>
    <w:rsid w:val="00EF1E35"/>
    <w:rsid w:val="00F2219B"/>
    <w:rsid w:val="00F62500"/>
    <w:rsid w:val="00FB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7F3C"/>
  <w15:docId w15:val="{F60EC195-BB36-4347-98BA-A519955C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259"/>
    <w:rPr>
      <w:lang w:eastAsia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BCC"/>
    <w:pPr>
      <w:keepNext/>
      <w:numPr>
        <w:numId w:val="1"/>
      </w:numPr>
      <w:spacing w:after="120"/>
      <w:jc w:val="center"/>
      <w:outlineLvl w:val="0"/>
    </w:pPr>
    <w:rPr>
      <w:rFonts w:ascii="Cambria" w:hAnsi="Cambria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BCC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BCC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BC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BC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BCC"/>
    <w:pPr>
      <w:numPr>
        <w:ilvl w:val="5"/>
        <w:numId w:val="1"/>
      </w:num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11BCC"/>
    <w:pPr>
      <w:numPr>
        <w:ilvl w:val="6"/>
        <w:numId w:val="1"/>
      </w:numPr>
      <w:spacing w:before="240" w:after="60"/>
      <w:outlineLvl w:val="6"/>
    </w:pPr>
    <w:rPr>
      <w:rFonts w:ascii="Calibri" w:hAnsi="Calibri" w:cs="Ari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11BCC"/>
    <w:pPr>
      <w:numPr>
        <w:ilvl w:val="7"/>
        <w:numId w:val="1"/>
      </w:num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11BCC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411BCC"/>
    <w:rPr>
      <w:rFonts w:ascii="Cambria" w:eastAsia="Times New Roman" w:hAnsi="Cambria" w:cs="Times New Roman"/>
      <w:b/>
      <w:bCs/>
      <w:kern w:val="32"/>
      <w:sz w:val="28"/>
      <w:szCs w:val="32"/>
      <w:lang w:val="en-US"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411BCC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411BCC"/>
    <w:rPr>
      <w:rFonts w:ascii="Calibri Light" w:eastAsia="Times New Roman" w:hAnsi="Calibri Light" w:cs="Times New Roman"/>
      <w:b/>
      <w:bCs/>
      <w:sz w:val="26"/>
      <w:szCs w:val="26"/>
      <w:lang w:val="en-US" w:eastAsia="en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BCC"/>
    <w:rPr>
      <w:rFonts w:ascii="Calibri" w:eastAsia="Times New Roman" w:hAnsi="Calibri" w:cs="Arial"/>
      <w:b/>
      <w:bCs/>
      <w:sz w:val="28"/>
      <w:szCs w:val="28"/>
      <w:lang w:val="en-US" w:eastAsia="en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BCC"/>
    <w:rPr>
      <w:rFonts w:ascii="Calibri" w:eastAsia="Times New Roman" w:hAnsi="Calibri" w:cs="Times New Roman"/>
      <w:b/>
      <w:bCs/>
      <w:i/>
      <w:iCs/>
      <w:sz w:val="26"/>
      <w:szCs w:val="26"/>
      <w:lang w:val="en-US" w:eastAsia="en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BCC"/>
    <w:rPr>
      <w:rFonts w:ascii="Calibri" w:eastAsia="Times New Roman" w:hAnsi="Calibri" w:cs="Arial"/>
      <w:b/>
      <w:bCs/>
      <w:lang w:val="en-US" w:eastAsia="en-ID"/>
    </w:rPr>
  </w:style>
  <w:style w:type="character" w:customStyle="1" w:styleId="Heading7Char">
    <w:name w:val="Heading 7 Char"/>
    <w:basedOn w:val="DefaultParagraphFont"/>
    <w:link w:val="Heading7"/>
    <w:semiHidden/>
    <w:rsid w:val="00411BCC"/>
    <w:rPr>
      <w:rFonts w:ascii="Calibri" w:eastAsia="Times New Roman" w:hAnsi="Calibri" w:cs="Arial"/>
      <w:sz w:val="24"/>
      <w:szCs w:val="24"/>
      <w:lang w:val="en-US" w:eastAsia="en-ID"/>
    </w:rPr>
  </w:style>
  <w:style w:type="character" w:customStyle="1" w:styleId="Heading8Char">
    <w:name w:val="Heading 8 Char"/>
    <w:basedOn w:val="DefaultParagraphFont"/>
    <w:link w:val="Heading8"/>
    <w:semiHidden/>
    <w:rsid w:val="00411BCC"/>
    <w:rPr>
      <w:rFonts w:ascii="Calibri" w:eastAsia="Times New Roman" w:hAnsi="Calibri" w:cs="Arial"/>
      <w:i/>
      <w:iCs/>
      <w:sz w:val="24"/>
      <w:szCs w:val="24"/>
      <w:lang w:val="en-US" w:eastAsia="en-ID"/>
    </w:rPr>
  </w:style>
  <w:style w:type="character" w:customStyle="1" w:styleId="Heading9Char">
    <w:name w:val="Heading 9 Char"/>
    <w:basedOn w:val="DefaultParagraphFont"/>
    <w:link w:val="Heading9"/>
    <w:semiHidden/>
    <w:rsid w:val="00411BCC"/>
    <w:rPr>
      <w:rFonts w:ascii="Calibri Light" w:eastAsia="Times New Roman" w:hAnsi="Calibri Light" w:cs="Times New Roman"/>
      <w:lang w:val="en-US" w:eastAsia="en-ID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F7784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D4FC2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id" w:eastAsia="en-U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8E313C"/>
    <w:rPr>
      <w:rFonts w:ascii="Times New Roman" w:eastAsia="Times New Roman" w:hAnsi="Times New Roman" w:cs="Times New Roman"/>
      <w:sz w:val="24"/>
      <w:szCs w:val="24"/>
      <w:lang w:val="en-US" w:eastAsia="en-ID"/>
    </w:rPr>
  </w:style>
  <w:style w:type="table" w:styleId="TableGrid">
    <w:name w:val="Table Grid"/>
    <w:basedOn w:val="TableNormal"/>
    <w:uiPriority w:val="39"/>
    <w:rsid w:val="00CE680D"/>
    <w:rPr>
      <w:rFonts w:ascii="Verdana" w:hAnsi="Verdana"/>
      <w:color w:val="4B5D67"/>
      <w:sz w:val="12"/>
      <w:szCs w:val="1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E680D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</w:rPr>
  </w:style>
  <w:style w:type="paragraph" w:styleId="BodyText">
    <w:name w:val="Body Text"/>
    <w:basedOn w:val="Normal"/>
    <w:link w:val="BodyTextChar"/>
    <w:uiPriority w:val="1"/>
    <w:unhideWhenUsed/>
    <w:qFormat/>
    <w:rsid w:val="00CE680D"/>
    <w:pPr>
      <w:widowControl w:val="0"/>
      <w:autoSpaceDE w:val="0"/>
      <w:autoSpaceDN w:val="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E68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381D0A"/>
    <w:pPr>
      <w:spacing w:before="100" w:beforeAutospacing="1" w:after="100" w:afterAutospacing="1"/>
    </w:pPr>
    <w:rPr>
      <w:lang w:val="en-ID"/>
    </w:rPr>
  </w:style>
  <w:style w:type="character" w:customStyle="1" w:styleId="sg-text">
    <w:name w:val="sg-text"/>
    <w:basedOn w:val="DefaultParagraphFont"/>
    <w:rsid w:val="00FC633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rPr>
      <w:rFonts w:ascii="Verdana" w:eastAsia="Verdana" w:hAnsi="Verdana" w:cs="Verdana"/>
      <w:color w:val="4B5D67"/>
      <w:sz w:val="12"/>
      <w:szCs w:val="12"/>
    </w:rPr>
    <w:tblPr>
      <w:tblStyleRowBandSize w:val="1"/>
      <w:tblStyleColBandSize w:val="1"/>
    </w:tblPr>
  </w:style>
  <w:style w:type="table" w:customStyle="1" w:styleId="a3">
    <w:basedOn w:val="TableNormal"/>
    <w:rPr>
      <w:rFonts w:ascii="Verdana" w:eastAsia="Verdana" w:hAnsi="Verdana" w:cs="Verdana"/>
      <w:color w:val="4B5D67"/>
      <w:sz w:val="12"/>
      <w:szCs w:val="1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MuEn3dHWw7OYUW6Zv7cSTAfK9Q==">AMUW2mXQBXJWrZx20NewByDNU6RqpEssLU9TeWZ026hsI1du7KONkgVsU1IKWEI/VnVutCuuImp4NRwt7J5PrsY1LXoInneKfHmZEHkrlw681qgaikipUPwoz8+Ct126MkWdj8czR5FPUTBnFVSVvQrGHojZOvG63A==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 Puspita Indah Sari</dc:creator>
  <cp:lastModifiedBy>hastari mayrita</cp:lastModifiedBy>
  <cp:revision>2</cp:revision>
  <dcterms:created xsi:type="dcterms:W3CDTF">2023-11-24T02:43:00Z</dcterms:created>
  <dcterms:modified xsi:type="dcterms:W3CDTF">2023-11-24T02:43:00Z</dcterms:modified>
</cp:coreProperties>
</file>